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B6" w:rsidRDefault="00D8746D" w:rsidP="00C331AC">
      <w:pPr>
        <w:tabs>
          <w:tab w:val="left" w:pos="2839"/>
          <w:tab w:val="center" w:pos="4504"/>
        </w:tabs>
        <w:spacing w:after="0" w:line="360" w:lineRule="auto"/>
        <w:jc w:val="center"/>
        <w:rPr>
          <w:rFonts w:ascii="Times New Roman" w:eastAsia="Calibri" w:hAnsi="Times New Roman" w:cs="Times New Roman"/>
          <w:b/>
          <w:i/>
          <w:sz w:val="24"/>
          <w:szCs w:val="24"/>
          <w:lang w:eastAsia="es-ES"/>
        </w:rPr>
      </w:pPr>
      <w:r w:rsidRPr="00C71406">
        <w:rPr>
          <w:rFonts w:ascii="Times New Roman" w:eastAsia="Calibri" w:hAnsi="Times New Roman" w:cs="Times New Roman"/>
          <w:b/>
          <w:i/>
          <w:sz w:val="24"/>
          <w:szCs w:val="24"/>
          <w:lang w:eastAsia="es-ES"/>
        </w:rPr>
        <w:t xml:space="preserve">Acta de </w:t>
      </w:r>
      <w:r w:rsidR="00203B57">
        <w:rPr>
          <w:rFonts w:ascii="Times New Roman" w:eastAsia="Calibri" w:hAnsi="Times New Roman" w:cs="Times New Roman"/>
          <w:b/>
          <w:i/>
          <w:sz w:val="24"/>
          <w:szCs w:val="24"/>
          <w:lang w:eastAsia="es-ES"/>
        </w:rPr>
        <w:t>Instalación del Consejo Municipal</w:t>
      </w:r>
    </w:p>
    <w:p w:rsidR="00D8746D" w:rsidRPr="00C71406" w:rsidRDefault="000201B6" w:rsidP="00876CFF">
      <w:pPr>
        <w:spacing w:after="0"/>
        <w:jc w:val="center"/>
        <w:rPr>
          <w:rFonts w:ascii="Times New Roman" w:eastAsia="Calibri" w:hAnsi="Times New Roman" w:cs="Times New Roman"/>
          <w:b/>
          <w:i/>
          <w:sz w:val="24"/>
          <w:szCs w:val="24"/>
          <w:lang w:eastAsia="es-ES"/>
        </w:rPr>
      </w:pPr>
      <w:proofErr w:type="gramStart"/>
      <w:r>
        <w:rPr>
          <w:rFonts w:ascii="Times New Roman" w:eastAsia="Calibri" w:hAnsi="Times New Roman" w:cs="Times New Roman"/>
          <w:b/>
          <w:i/>
          <w:sz w:val="24"/>
          <w:szCs w:val="24"/>
          <w:lang w:eastAsia="es-ES"/>
        </w:rPr>
        <w:t>de</w:t>
      </w:r>
      <w:proofErr w:type="gramEnd"/>
      <w:r>
        <w:rPr>
          <w:rFonts w:ascii="Times New Roman" w:eastAsia="Calibri" w:hAnsi="Times New Roman" w:cs="Times New Roman"/>
          <w:b/>
          <w:i/>
          <w:sz w:val="24"/>
          <w:szCs w:val="24"/>
          <w:lang w:eastAsia="es-ES"/>
        </w:rPr>
        <w:t xml:space="preserve"> Protección Civil de Ocotlán, Jalisco</w:t>
      </w:r>
    </w:p>
    <w:p w:rsidR="00D8746D" w:rsidRPr="00C71406" w:rsidRDefault="00D8746D" w:rsidP="00876CFF">
      <w:pPr>
        <w:spacing w:after="0"/>
        <w:jc w:val="center"/>
        <w:rPr>
          <w:rFonts w:ascii="Times New Roman" w:eastAsia="Calibri" w:hAnsi="Times New Roman" w:cs="Times New Roman"/>
          <w:b/>
          <w:i/>
          <w:sz w:val="20"/>
          <w:szCs w:val="20"/>
          <w:lang w:eastAsia="es-ES"/>
        </w:rPr>
      </w:pPr>
      <w:r>
        <w:rPr>
          <w:rFonts w:ascii="Times New Roman" w:eastAsia="Calibri" w:hAnsi="Times New Roman" w:cs="Times New Roman"/>
          <w:b/>
          <w:i/>
          <w:sz w:val="24"/>
          <w:szCs w:val="24"/>
          <w:lang w:eastAsia="es-ES"/>
        </w:rPr>
        <w:t>0</w:t>
      </w:r>
      <w:r w:rsidR="00CE1E9B">
        <w:rPr>
          <w:rFonts w:ascii="Times New Roman" w:eastAsia="Calibri" w:hAnsi="Times New Roman" w:cs="Times New Roman"/>
          <w:b/>
          <w:i/>
          <w:sz w:val="24"/>
          <w:szCs w:val="24"/>
          <w:lang w:eastAsia="es-ES"/>
        </w:rPr>
        <w:t>8</w:t>
      </w:r>
      <w:r w:rsidRPr="00C71406">
        <w:rPr>
          <w:rFonts w:ascii="Times New Roman" w:eastAsia="Calibri" w:hAnsi="Times New Roman" w:cs="Times New Roman"/>
          <w:b/>
          <w:i/>
          <w:sz w:val="24"/>
          <w:szCs w:val="24"/>
          <w:lang w:val="es-ES" w:eastAsia="es-ES"/>
        </w:rPr>
        <w:t xml:space="preserve"> de </w:t>
      </w:r>
      <w:r w:rsidR="000201B6">
        <w:rPr>
          <w:rFonts w:ascii="Times New Roman" w:eastAsia="Calibri" w:hAnsi="Times New Roman" w:cs="Times New Roman"/>
          <w:b/>
          <w:i/>
          <w:sz w:val="24"/>
          <w:szCs w:val="24"/>
          <w:lang w:val="es-ES" w:eastAsia="es-ES"/>
        </w:rPr>
        <w:t>Enero</w:t>
      </w:r>
      <w:r w:rsidRPr="00C71406">
        <w:rPr>
          <w:rFonts w:ascii="Times New Roman" w:eastAsia="Calibri" w:hAnsi="Times New Roman" w:cs="Times New Roman"/>
          <w:b/>
          <w:i/>
          <w:sz w:val="24"/>
          <w:szCs w:val="24"/>
          <w:lang w:val="es-ES" w:eastAsia="es-ES"/>
        </w:rPr>
        <w:t xml:space="preserve"> de 201</w:t>
      </w:r>
      <w:r w:rsidR="000201B6">
        <w:rPr>
          <w:rFonts w:ascii="Times New Roman" w:eastAsia="Calibri" w:hAnsi="Times New Roman" w:cs="Times New Roman"/>
          <w:b/>
          <w:i/>
          <w:sz w:val="24"/>
          <w:szCs w:val="24"/>
          <w:lang w:val="es-ES" w:eastAsia="es-ES"/>
        </w:rPr>
        <w:t>9</w:t>
      </w:r>
    </w:p>
    <w:p w:rsidR="00D8746D" w:rsidRPr="00F6127E" w:rsidRDefault="00D8746D" w:rsidP="00D8746D">
      <w:pPr>
        <w:spacing w:after="0" w:line="240" w:lineRule="auto"/>
        <w:jc w:val="center"/>
        <w:rPr>
          <w:rFonts w:ascii="Segoe UI" w:eastAsia="Calibri" w:hAnsi="Segoe UI" w:cs="Segoe UI"/>
          <w:b/>
          <w:i/>
        </w:rPr>
      </w:pPr>
    </w:p>
    <w:p w:rsidR="00D8746D" w:rsidRDefault="00D8746D" w:rsidP="00D8746D">
      <w:pPr>
        <w:spacing w:after="0" w:line="360" w:lineRule="auto"/>
        <w:ind w:right="49"/>
        <w:jc w:val="both"/>
        <w:rPr>
          <w:rFonts w:ascii="Times New Roman" w:eastAsia="Calibri" w:hAnsi="Times New Roman" w:cs="Times New Roman"/>
        </w:rPr>
      </w:pPr>
      <w:r w:rsidRPr="000201B6">
        <w:rPr>
          <w:rFonts w:ascii="Times New Roman" w:eastAsia="Calibri" w:hAnsi="Times New Roman" w:cs="Times New Roman"/>
        </w:rPr>
        <w:t xml:space="preserve">En la ciudad de Ocotlán, Jalisco, siendo las </w:t>
      </w:r>
      <w:r w:rsidR="000201B6" w:rsidRPr="000201B6">
        <w:rPr>
          <w:rFonts w:ascii="Times New Roman" w:eastAsia="Calibri" w:hAnsi="Times New Roman" w:cs="Times New Roman"/>
        </w:rPr>
        <w:t>10</w:t>
      </w:r>
      <w:r w:rsidRPr="000201B6">
        <w:rPr>
          <w:rFonts w:ascii="Times New Roman" w:eastAsia="Calibri" w:hAnsi="Times New Roman" w:cs="Times New Roman"/>
        </w:rPr>
        <w:t>:</w:t>
      </w:r>
      <w:r w:rsidR="000201B6" w:rsidRPr="000201B6">
        <w:rPr>
          <w:rFonts w:ascii="Times New Roman" w:eastAsia="Calibri" w:hAnsi="Times New Roman" w:cs="Times New Roman"/>
        </w:rPr>
        <w:t>00 diez horas</w:t>
      </w:r>
      <w:r w:rsidRPr="000201B6">
        <w:rPr>
          <w:rFonts w:ascii="Times New Roman" w:eastAsia="Calibri" w:hAnsi="Times New Roman" w:cs="Times New Roman"/>
        </w:rPr>
        <w:t xml:space="preserve"> </w:t>
      </w:r>
      <w:r w:rsidR="000201B6" w:rsidRPr="000201B6">
        <w:rPr>
          <w:rFonts w:ascii="Times New Roman" w:eastAsia="Calibri" w:hAnsi="Times New Roman" w:cs="Times New Roman"/>
        </w:rPr>
        <w:t>del día martes</w:t>
      </w:r>
      <w:r w:rsidRPr="000201B6">
        <w:rPr>
          <w:rFonts w:ascii="Times New Roman" w:eastAsia="Calibri" w:hAnsi="Times New Roman" w:cs="Times New Roman"/>
        </w:rPr>
        <w:t xml:space="preserve"> 0</w:t>
      </w:r>
      <w:r w:rsidR="0051677A" w:rsidRPr="000201B6">
        <w:rPr>
          <w:rFonts w:ascii="Times New Roman" w:eastAsia="Calibri" w:hAnsi="Times New Roman" w:cs="Times New Roman"/>
        </w:rPr>
        <w:t>8</w:t>
      </w:r>
      <w:r w:rsidRPr="000201B6">
        <w:rPr>
          <w:rFonts w:ascii="Times New Roman" w:eastAsia="Calibri" w:hAnsi="Times New Roman" w:cs="Times New Roman"/>
        </w:rPr>
        <w:t xml:space="preserve"> </w:t>
      </w:r>
      <w:r w:rsidR="0051677A" w:rsidRPr="000201B6">
        <w:rPr>
          <w:rFonts w:ascii="Times New Roman" w:eastAsia="Calibri" w:hAnsi="Times New Roman" w:cs="Times New Roman"/>
        </w:rPr>
        <w:t>ocho</w:t>
      </w:r>
      <w:r w:rsidRPr="000201B6">
        <w:rPr>
          <w:rFonts w:ascii="Times New Roman" w:eastAsia="Calibri" w:hAnsi="Times New Roman" w:cs="Times New Roman"/>
        </w:rPr>
        <w:t xml:space="preserve"> de </w:t>
      </w:r>
      <w:r w:rsidR="000201B6" w:rsidRPr="000201B6">
        <w:rPr>
          <w:rFonts w:ascii="Times New Roman" w:eastAsia="Calibri" w:hAnsi="Times New Roman" w:cs="Times New Roman"/>
        </w:rPr>
        <w:t>enero</w:t>
      </w:r>
      <w:r w:rsidRPr="000201B6">
        <w:rPr>
          <w:rFonts w:ascii="Times New Roman" w:eastAsia="Calibri" w:hAnsi="Times New Roman" w:cs="Times New Roman"/>
        </w:rPr>
        <w:t xml:space="preserve"> del año 201</w:t>
      </w:r>
      <w:r w:rsidR="000201B6" w:rsidRPr="000201B6">
        <w:rPr>
          <w:rFonts w:ascii="Times New Roman" w:eastAsia="Calibri" w:hAnsi="Times New Roman" w:cs="Times New Roman"/>
        </w:rPr>
        <w:t>9</w:t>
      </w:r>
      <w:r w:rsidRPr="000201B6">
        <w:rPr>
          <w:rFonts w:ascii="Times New Roman" w:eastAsia="Calibri" w:hAnsi="Times New Roman" w:cs="Times New Roman"/>
        </w:rPr>
        <w:t xml:space="preserve"> dos mil dieci</w:t>
      </w:r>
      <w:r w:rsidR="000201B6" w:rsidRPr="000201B6">
        <w:rPr>
          <w:rFonts w:ascii="Times New Roman" w:eastAsia="Calibri" w:hAnsi="Times New Roman" w:cs="Times New Roman"/>
        </w:rPr>
        <w:t>nueve</w:t>
      </w:r>
      <w:r w:rsidR="000201B6">
        <w:rPr>
          <w:rFonts w:ascii="Times New Roman" w:eastAsia="Calibri" w:hAnsi="Times New Roman" w:cs="Times New Roman"/>
        </w:rPr>
        <w:t xml:space="preserve">, en </w:t>
      </w:r>
      <w:r w:rsidR="00D74DC5">
        <w:rPr>
          <w:rFonts w:ascii="Times New Roman" w:eastAsia="Calibri" w:hAnsi="Times New Roman" w:cs="Times New Roman"/>
        </w:rPr>
        <w:t>la Sala Bicentenario, dentro de la Casa de la Cultura, ubicada en la calle</w:t>
      </w:r>
      <w:r w:rsidR="005E1634">
        <w:rPr>
          <w:rFonts w:ascii="Times New Roman" w:eastAsia="Calibri" w:hAnsi="Times New Roman" w:cs="Times New Roman"/>
        </w:rPr>
        <w:t xml:space="preserve"> Coronel Guerrero S/N, Colonia Centro, se reunieron en sesión previo citatorio de los integrantes del </w:t>
      </w:r>
      <w:r w:rsidR="005E1634">
        <w:rPr>
          <w:rFonts w:ascii="Times New Roman" w:eastAsia="Calibri" w:hAnsi="Times New Roman" w:cs="Times New Roman"/>
          <w:b/>
        </w:rPr>
        <w:t>CONSEJO MUNICIPAL DE PROTECCIÓN CIVIL DE OCOTLÁN, JALISCO</w:t>
      </w:r>
      <w:r w:rsidR="005E1634">
        <w:rPr>
          <w:rFonts w:ascii="Times New Roman" w:eastAsia="Calibri" w:hAnsi="Times New Roman" w:cs="Times New Roman"/>
        </w:rPr>
        <w:t xml:space="preserve">, con el objeto de instalar el órgano colegiado ante la eventualidad de un desastre provocado por fenómenos naturales o humanos que pudieran presentarse y a los que se encuentra expuesto el municipio, </w:t>
      </w:r>
      <w:r w:rsidRPr="000201B6">
        <w:rPr>
          <w:rFonts w:ascii="Times New Roman" w:eastAsia="Calibri" w:hAnsi="Times New Roman" w:cs="Times New Roman"/>
        </w:rPr>
        <w:t>la cual siguió su curso bajo el siguiente tenor:</w:t>
      </w:r>
      <w:r w:rsidR="0051677A" w:rsidRPr="000201B6">
        <w:rPr>
          <w:rFonts w:ascii="Times New Roman" w:eastAsia="Calibri" w:hAnsi="Times New Roman" w:cs="Times New Roman"/>
        </w:rPr>
        <w:t xml:space="preserve"> - - - - - - - - - - - - - - - </w:t>
      </w:r>
      <w:r w:rsidR="005E1634">
        <w:rPr>
          <w:rFonts w:ascii="Times New Roman" w:eastAsia="Calibri" w:hAnsi="Times New Roman" w:cs="Times New Roman"/>
        </w:rPr>
        <w:t>- - - - - -</w:t>
      </w:r>
    </w:p>
    <w:p w:rsidR="005B478F" w:rsidRDefault="005B478F" w:rsidP="00D8746D">
      <w:pPr>
        <w:spacing w:after="0" w:line="360" w:lineRule="auto"/>
        <w:ind w:right="49"/>
        <w:jc w:val="both"/>
        <w:rPr>
          <w:rFonts w:ascii="Times New Roman" w:eastAsia="Calibri" w:hAnsi="Times New Roman" w:cs="Times New Roman"/>
        </w:rPr>
      </w:pPr>
    </w:p>
    <w:p w:rsidR="005B478F" w:rsidRDefault="005B478F" w:rsidP="00D8746D">
      <w:pPr>
        <w:spacing w:after="0" w:line="360" w:lineRule="auto"/>
        <w:ind w:right="49"/>
        <w:jc w:val="both"/>
        <w:rPr>
          <w:rFonts w:ascii="Times New Roman" w:eastAsia="Calibri" w:hAnsi="Times New Roman" w:cs="Times New Roman"/>
        </w:rPr>
      </w:pPr>
      <w:r>
        <w:rPr>
          <w:rFonts w:ascii="Times New Roman" w:eastAsia="Calibri" w:hAnsi="Times New Roman" w:cs="Times New Roman"/>
        </w:rPr>
        <w:t xml:space="preserve">El Presidente Municipal, </w:t>
      </w:r>
      <w:r>
        <w:rPr>
          <w:rFonts w:ascii="Times New Roman" w:eastAsia="Calibri" w:hAnsi="Times New Roman" w:cs="Times New Roman"/>
          <w:b/>
        </w:rPr>
        <w:t xml:space="preserve">C. Paulo Gabriel Hernández </w:t>
      </w:r>
      <w:proofErr w:type="spellStart"/>
      <w:r>
        <w:rPr>
          <w:rFonts w:ascii="Times New Roman" w:eastAsia="Calibri" w:hAnsi="Times New Roman" w:cs="Times New Roman"/>
          <w:b/>
        </w:rPr>
        <w:t>Hernández</w:t>
      </w:r>
      <w:proofErr w:type="spellEnd"/>
      <w:r>
        <w:rPr>
          <w:rFonts w:ascii="Times New Roman" w:eastAsia="Calibri" w:hAnsi="Times New Roman" w:cs="Times New Roman"/>
          <w:b/>
        </w:rPr>
        <w:t xml:space="preserve">, </w:t>
      </w:r>
      <w:r>
        <w:rPr>
          <w:rFonts w:ascii="Times New Roman" w:eastAsia="Calibri" w:hAnsi="Times New Roman" w:cs="Times New Roman"/>
        </w:rPr>
        <w:t xml:space="preserve">en uso de la voz, declaró el inicio de sesión, la cual se condujo por el siguiente: - - - - - - - - - - - - - - - - - - - - - - - - - - - - - - - - - </w:t>
      </w:r>
    </w:p>
    <w:p w:rsidR="005B478F" w:rsidRDefault="005B478F" w:rsidP="00D8746D">
      <w:pPr>
        <w:spacing w:after="0" w:line="360" w:lineRule="auto"/>
        <w:ind w:right="49"/>
        <w:jc w:val="both"/>
        <w:rPr>
          <w:rFonts w:ascii="Times New Roman" w:eastAsia="Calibri" w:hAnsi="Times New Roman" w:cs="Times New Roman"/>
        </w:rPr>
      </w:pPr>
    </w:p>
    <w:p w:rsidR="005B478F" w:rsidRPr="00023AAB" w:rsidRDefault="005B478F" w:rsidP="005B478F">
      <w:pPr>
        <w:spacing w:after="0" w:line="360" w:lineRule="auto"/>
        <w:ind w:right="49"/>
        <w:jc w:val="center"/>
        <w:rPr>
          <w:rFonts w:ascii="Times New Roman" w:eastAsia="Calibri" w:hAnsi="Times New Roman" w:cs="Times New Roman"/>
          <w:b/>
        </w:rPr>
      </w:pPr>
      <w:r w:rsidRPr="00023AAB">
        <w:rPr>
          <w:rFonts w:ascii="Times New Roman" w:eastAsia="Calibri" w:hAnsi="Times New Roman" w:cs="Times New Roman"/>
          <w:b/>
        </w:rPr>
        <w:t>O R D E N   D E L   D Í A</w:t>
      </w:r>
    </w:p>
    <w:p w:rsidR="005B478F" w:rsidRDefault="005B478F" w:rsidP="005B478F">
      <w:pPr>
        <w:spacing w:after="0" w:line="360" w:lineRule="auto"/>
        <w:ind w:right="49"/>
        <w:rPr>
          <w:rFonts w:ascii="Times New Roman" w:eastAsia="Calibri" w:hAnsi="Times New Roman" w:cs="Times New Roman"/>
        </w:rPr>
      </w:pPr>
    </w:p>
    <w:p w:rsidR="005B478F" w:rsidRPr="00023AAB" w:rsidRDefault="00023AAB" w:rsidP="00FF5778">
      <w:pPr>
        <w:pStyle w:val="Prrafodelista"/>
        <w:numPr>
          <w:ilvl w:val="0"/>
          <w:numId w:val="1"/>
        </w:numPr>
        <w:spacing w:after="0" w:line="360" w:lineRule="auto"/>
        <w:ind w:left="993" w:right="1325" w:hanging="426"/>
        <w:jc w:val="both"/>
        <w:rPr>
          <w:rFonts w:ascii="Times New Roman" w:eastAsia="Calibri" w:hAnsi="Times New Roman" w:cs="Times New Roman"/>
        </w:rPr>
      </w:pPr>
      <w:r w:rsidRPr="00BB3467">
        <w:rPr>
          <w:rFonts w:ascii="Times New Roman" w:eastAsia="Calibri" w:hAnsi="Times New Roman" w:cs="Times New Roman"/>
        </w:rPr>
        <w:t>Lista de asistencia y declaración del quórum legal.</w:t>
      </w:r>
    </w:p>
    <w:p w:rsidR="00023AAB" w:rsidRPr="00023AAB" w:rsidRDefault="00023AAB" w:rsidP="00FF5778">
      <w:pPr>
        <w:pStyle w:val="Prrafodelista"/>
        <w:numPr>
          <w:ilvl w:val="0"/>
          <w:numId w:val="1"/>
        </w:numPr>
        <w:spacing w:after="0" w:line="360" w:lineRule="auto"/>
        <w:ind w:left="993" w:right="1325" w:hanging="426"/>
        <w:jc w:val="both"/>
        <w:rPr>
          <w:rFonts w:ascii="Times New Roman" w:eastAsia="Calibri" w:hAnsi="Times New Roman" w:cs="Times New Roman"/>
        </w:rPr>
      </w:pPr>
      <w:r w:rsidRPr="00023AAB">
        <w:rPr>
          <w:rFonts w:ascii="Times New Roman" w:eastAsia="Calibri" w:hAnsi="Times New Roman" w:cs="Times New Roman"/>
        </w:rPr>
        <w:t>Lectura y aprobación del orden del día.</w:t>
      </w:r>
    </w:p>
    <w:p w:rsidR="00023AAB" w:rsidRPr="00023AAB" w:rsidRDefault="00023AAB" w:rsidP="00FF5778">
      <w:pPr>
        <w:pStyle w:val="Prrafodelista"/>
        <w:numPr>
          <w:ilvl w:val="0"/>
          <w:numId w:val="1"/>
        </w:numPr>
        <w:spacing w:after="0" w:line="360" w:lineRule="auto"/>
        <w:ind w:left="993" w:right="1325" w:hanging="426"/>
        <w:jc w:val="both"/>
        <w:rPr>
          <w:rFonts w:ascii="Times New Roman" w:eastAsia="Calibri" w:hAnsi="Times New Roman" w:cs="Times New Roman"/>
        </w:rPr>
      </w:pPr>
      <w:r w:rsidRPr="00023AAB">
        <w:rPr>
          <w:rFonts w:ascii="Times New Roman" w:eastAsia="Calibri" w:hAnsi="Times New Roman" w:cs="Times New Roman"/>
        </w:rPr>
        <w:t>Instalación del Consejo Municipal de Protec</w:t>
      </w:r>
      <w:r w:rsidR="00BB3467">
        <w:rPr>
          <w:rFonts w:ascii="Times New Roman" w:eastAsia="Calibri" w:hAnsi="Times New Roman" w:cs="Times New Roman"/>
        </w:rPr>
        <w:t>ción Civil de Ocotlán, Jalisco.</w:t>
      </w:r>
    </w:p>
    <w:p w:rsidR="00023AAB" w:rsidRPr="00023AAB" w:rsidRDefault="00023AAB" w:rsidP="00FF5778">
      <w:pPr>
        <w:pStyle w:val="Prrafodelista"/>
        <w:numPr>
          <w:ilvl w:val="0"/>
          <w:numId w:val="1"/>
        </w:numPr>
        <w:spacing w:after="0" w:line="360" w:lineRule="auto"/>
        <w:ind w:left="993" w:right="1325" w:hanging="426"/>
        <w:jc w:val="both"/>
        <w:rPr>
          <w:rFonts w:ascii="Times New Roman" w:eastAsia="Calibri" w:hAnsi="Times New Roman" w:cs="Times New Roman"/>
        </w:rPr>
      </w:pPr>
      <w:r w:rsidRPr="00023AAB">
        <w:rPr>
          <w:rFonts w:ascii="Times New Roman" w:eastAsia="Calibri" w:hAnsi="Times New Roman" w:cs="Times New Roman"/>
        </w:rPr>
        <w:t>Toma de protesta de los integrantes del Consejo Municipal de Protección Civil de Ocotlán, Jalisco.</w:t>
      </w:r>
    </w:p>
    <w:p w:rsidR="00023AAB" w:rsidRPr="00023AAB" w:rsidRDefault="00023AAB" w:rsidP="00FF5778">
      <w:pPr>
        <w:pStyle w:val="Prrafodelista"/>
        <w:numPr>
          <w:ilvl w:val="0"/>
          <w:numId w:val="1"/>
        </w:numPr>
        <w:spacing w:after="0" w:line="360" w:lineRule="auto"/>
        <w:ind w:left="993" w:right="1325" w:hanging="426"/>
        <w:jc w:val="both"/>
        <w:rPr>
          <w:rFonts w:ascii="Times New Roman" w:eastAsia="Calibri" w:hAnsi="Times New Roman" w:cs="Times New Roman"/>
        </w:rPr>
      </w:pPr>
      <w:r w:rsidRPr="00023AAB">
        <w:rPr>
          <w:rFonts w:ascii="Times New Roman" w:eastAsia="Calibri" w:hAnsi="Times New Roman" w:cs="Times New Roman"/>
        </w:rPr>
        <w:t>Clausura de la sesión.</w:t>
      </w:r>
    </w:p>
    <w:p w:rsidR="00C93314" w:rsidRDefault="00C93314" w:rsidP="00D8746D">
      <w:pPr>
        <w:tabs>
          <w:tab w:val="left" w:pos="8789"/>
        </w:tabs>
        <w:spacing w:after="0" w:line="360" w:lineRule="auto"/>
        <w:ind w:right="49"/>
        <w:jc w:val="both"/>
        <w:rPr>
          <w:rFonts w:ascii="Segoe UI" w:eastAsia="Calibri" w:hAnsi="Segoe UI" w:cs="Segoe UI"/>
          <w:b/>
          <w:lang w:eastAsia="es-ES"/>
        </w:rPr>
      </w:pPr>
    </w:p>
    <w:p w:rsidR="00F35844" w:rsidRPr="003D1410" w:rsidRDefault="00FA72D7" w:rsidP="00D8746D">
      <w:pPr>
        <w:tabs>
          <w:tab w:val="left" w:pos="8789"/>
        </w:tabs>
        <w:spacing w:after="0" w:line="360" w:lineRule="auto"/>
        <w:ind w:right="49"/>
        <w:jc w:val="both"/>
        <w:rPr>
          <w:rFonts w:ascii="Times New Roman" w:eastAsia="Calibri" w:hAnsi="Times New Roman" w:cs="Times New Roman"/>
          <w:lang w:eastAsia="es-ES"/>
        </w:rPr>
      </w:pPr>
      <w:r w:rsidRPr="003D1410">
        <w:rPr>
          <w:rFonts w:ascii="Times New Roman" w:eastAsia="Calibri" w:hAnsi="Times New Roman" w:cs="Times New Roman"/>
          <w:lang w:eastAsia="es-ES"/>
        </w:rPr>
        <w:t xml:space="preserve">Al Primer punto, el Presidente Municipal, </w:t>
      </w:r>
      <w:r w:rsidRPr="003D1410">
        <w:rPr>
          <w:rFonts w:ascii="Times New Roman" w:eastAsia="Calibri" w:hAnsi="Times New Roman" w:cs="Times New Roman"/>
          <w:b/>
          <w:lang w:eastAsia="es-ES"/>
        </w:rPr>
        <w:t xml:space="preserve">Paulo Gabriel Hernández </w:t>
      </w:r>
      <w:proofErr w:type="spellStart"/>
      <w:r w:rsidRPr="003D1410">
        <w:rPr>
          <w:rFonts w:ascii="Times New Roman" w:eastAsia="Calibri" w:hAnsi="Times New Roman" w:cs="Times New Roman"/>
          <w:b/>
          <w:lang w:eastAsia="es-ES"/>
        </w:rPr>
        <w:t>Hernández</w:t>
      </w:r>
      <w:proofErr w:type="spellEnd"/>
      <w:r w:rsidRPr="003D1410">
        <w:rPr>
          <w:rFonts w:ascii="Times New Roman" w:eastAsia="Calibri" w:hAnsi="Times New Roman" w:cs="Times New Roman"/>
          <w:b/>
          <w:lang w:eastAsia="es-ES"/>
        </w:rPr>
        <w:t xml:space="preserve">, </w:t>
      </w:r>
      <w:r w:rsidRPr="003D1410">
        <w:rPr>
          <w:rFonts w:ascii="Times New Roman" w:eastAsia="Calibri" w:hAnsi="Times New Roman" w:cs="Times New Roman"/>
          <w:lang w:eastAsia="es-ES"/>
        </w:rPr>
        <w:t>solicita al Secretario General proceda a desahogar el orden del día, por lo que una vez t</w:t>
      </w:r>
      <w:r w:rsidR="001F0ED6" w:rsidRPr="003D1410">
        <w:rPr>
          <w:rFonts w:ascii="Times New Roman" w:eastAsia="Calibri" w:hAnsi="Times New Roman" w:cs="Times New Roman"/>
          <w:lang w:eastAsia="es-ES"/>
        </w:rPr>
        <w:t xml:space="preserve">omada lectura a la lista de asistencia, </w:t>
      </w:r>
      <w:r w:rsidR="00BB3467" w:rsidRPr="003D1410">
        <w:rPr>
          <w:rFonts w:ascii="Times New Roman" w:eastAsia="Calibri" w:hAnsi="Times New Roman" w:cs="Times New Roman"/>
          <w:lang w:eastAsia="es-ES"/>
        </w:rPr>
        <w:t xml:space="preserve">el Secretario General, </w:t>
      </w:r>
      <w:r w:rsidR="00BB3467" w:rsidRPr="003D1410">
        <w:rPr>
          <w:rFonts w:ascii="Times New Roman" w:eastAsia="Calibri" w:hAnsi="Times New Roman" w:cs="Times New Roman"/>
          <w:b/>
          <w:lang w:eastAsia="es-ES"/>
        </w:rPr>
        <w:t xml:space="preserve">C. Edgar Huerta Sevilla, </w:t>
      </w:r>
      <w:r w:rsidR="00BB3467" w:rsidRPr="003D1410">
        <w:rPr>
          <w:rFonts w:ascii="Times New Roman" w:eastAsia="Calibri" w:hAnsi="Times New Roman" w:cs="Times New Roman"/>
          <w:lang w:eastAsia="es-ES"/>
        </w:rPr>
        <w:t>hace constar que se encuentran presentes los ciudadanos:</w:t>
      </w:r>
      <w:r w:rsidR="00675D6B">
        <w:rPr>
          <w:rFonts w:ascii="Times New Roman" w:eastAsia="Calibri" w:hAnsi="Times New Roman" w:cs="Times New Roman"/>
          <w:lang w:eastAsia="es-ES"/>
        </w:rPr>
        <w:t xml:space="preserve"> - - - - - - - - - - - - - - - - - - - - - - - - - - - - - - - - - - - - - - - - - - - - - - - - - - - </w:t>
      </w:r>
    </w:p>
    <w:p w:rsidR="00BB3467" w:rsidRDefault="00BB3467" w:rsidP="00D8746D">
      <w:pPr>
        <w:tabs>
          <w:tab w:val="left" w:pos="8789"/>
        </w:tabs>
        <w:spacing w:after="0" w:line="360" w:lineRule="auto"/>
        <w:ind w:right="49"/>
        <w:jc w:val="both"/>
        <w:rPr>
          <w:rFonts w:ascii="Segoe UI" w:eastAsia="Calibri" w:hAnsi="Segoe UI" w:cs="Segoe UI"/>
          <w:lang w:eastAsia="es-ES"/>
        </w:rPr>
      </w:pPr>
    </w:p>
    <w:tbl>
      <w:tblPr>
        <w:tblStyle w:val="Tablaconcuadrcula"/>
        <w:tblW w:w="0" w:type="auto"/>
        <w:tblInd w:w="108" w:type="dxa"/>
        <w:tblLook w:val="04A0" w:firstRow="1" w:lastRow="0" w:firstColumn="1" w:lastColumn="0" w:noHBand="0" w:noVBand="1"/>
      </w:tblPr>
      <w:tblGrid>
        <w:gridCol w:w="709"/>
        <w:gridCol w:w="3969"/>
        <w:gridCol w:w="2941"/>
        <w:gridCol w:w="1170"/>
      </w:tblGrid>
      <w:tr w:rsidR="00BB3467" w:rsidRPr="00F6127E" w:rsidTr="00876CFF">
        <w:tc>
          <w:tcPr>
            <w:tcW w:w="709" w:type="dxa"/>
          </w:tcPr>
          <w:p w:rsidR="00BB3467" w:rsidRPr="00FA72D7" w:rsidRDefault="00BB3467" w:rsidP="008F074A">
            <w:pPr>
              <w:spacing w:line="360" w:lineRule="auto"/>
              <w:jc w:val="center"/>
              <w:rPr>
                <w:rFonts w:ascii="Times New Roman" w:eastAsia="Calibri" w:hAnsi="Times New Roman" w:cs="Times New Roman"/>
                <w:b/>
              </w:rPr>
            </w:pPr>
            <w:r w:rsidRPr="00FA72D7">
              <w:rPr>
                <w:rFonts w:ascii="Times New Roman" w:eastAsia="Calibri" w:hAnsi="Times New Roman" w:cs="Times New Roman"/>
                <w:b/>
              </w:rPr>
              <w:t>No.</w:t>
            </w:r>
          </w:p>
        </w:tc>
        <w:tc>
          <w:tcPr>
            <w:tcW w:w="3969" w:type="dxa"/>
          </w:tcPr>
          <w:p w:rsidR="00BB3467" w:rsidRPr="00FA72D7" w:rsidRDefault="00BB3467" w:rsidP="008F074A">
            <w:pPr>
              <w:spacing w:line="360" w:lineRule="auto"/>
              <w:jc w:val="center"/>
              <w:rPr>
                <w:rFonts w:ascii="Times New Roman" w:eastAsia="Calibri" w:hAnsi="Times New Roman" w:cs="Times New Roman"/>
                <w:b/>
              </w:rPr>
            </w:pPr>
            <w:r w:rsidRPr="00FA72D7">
              <w:rPr>
                <w:rFonts w:ascii="Times New Roman" w:eastAsia="Calibri" w:hAnsi="Times New Roman" w:cs="Times New Roman"/>
                <w:b/>
              </w:rPr>
              <w:t>Nombre</w:t>
            </w:r>
          </w:p>
        </w:tc>
        <w:tc>
          <w:tcPr>
            <w:tcW w:w="2941" w:type="dxa"/>
          </w:tcPr>
          <w:p w:rsidR="00BB3467" w:rsidRPr="00FA72D7" w:rsidRDefault="00BB3467" w:rsidP="008F074A">
            <w:pPr>
              <w:spacing w:line="360" w:lineRule="auto"/>
              <w:jc w:val="center"/>
              <w:rPr>
                <w:rFonts w:ascii="Times New Roman" w:eastAsia="Calibri" w:hAnsi="Times New Roman" w:cs="Times New Roman"/>
                <w:b/>
              </w:rPr>
            </w:pPr>
            <w:r w:rsidRPr="00FA72D7">
              <w:rPr>
                <w:rFonts w:ascii="Times New Roman" w:eastAsia="Calibri" w:hAnsi="Times New Roman" w:cs="Times New Roman"/>
                <w:b/>
              </w:rPr>
              <w:t>Cargo</w:t>
            </w:r>
          </w:p>
        </w:tc>
        <w:tc>
          <w:tcPr>
            <w:tcW w:w="1170" w:type="dxa"/>
          </w:tcPr>
          <w:p w:rsidR="00BB3467" w:rsidRPr="00FA72D7" w:rsidRDefault="00BB3467" w:rsidP="008F074A">
            <w:pPr>
              <w:spacing w:line="360" w:lineRule="auto"/>
              <w:jc w:val="center"/>
              <w:rPr>
                <w:rFonts w:ascii="Times New Roman" w:eastAsia="Calibri" w:hAnsi="Times New Roman" w:cs="Times New Roman"/>
                <w:b/>
              </w:rPr>
            </w:pPr>
            <w:r w:rsidRPr="00FA72D7">
              <w:rPr>
                <w:rFonts w:ascii="Times New Roman" w:eastAsia="Calibri" w:hAnsi="Times New Roman" w:cs="Times New Roman"/>
                <w:b/>
              </w:rPr>
              <w:t>Asistencia</w:t>
            </w:r>
          </w:p>
        </w:tc>
      </w:tr>
      <w:tr w:rsidR="00BB3467" w:rsidRPr="00F6127E" w:rsidTr="00876CFF">
        <w:tc>
          <w:tcPr>
            <w:tcW w:w="709" w:type="dxa"/>
          </w:tcPr>
          <w:p w:rsidR="00BB3467" w:rsidRPr="00FA72D7" w:rsidRDefault="00BB3467" w:rsidP="008F074A">
            <w:pPr>
              <w:spacing w:line="360" w:lineRule="auto"/>
              <w:jc w:val="center"/>
              <w:rPr>
                <w:rFonts w:ascii="Times New Roman" w:hAnsi="Times New Roman" w:cs="Times New Roman"/>
              </w:rPr>
            </w:pPr>
            <w:r w:rsidRPr="00FA72D7">
              <w:rPr>
                <w:rFonts w:ascii="Times New Roman" w:hAnsi="Times New Roman" w:cs="Times New Roman"/>
              </w:rPr>
              <w:t>1</w:t>
            </w:r>
          </w:p>
        </w:tc>
        <w:tc>
          <w:tcPr>
            <w:tcW w:w="3969" w:type="dxa"/>
          </w:tcPr>
          <w:p w:rsidR="00BB3467" w:rsidRPr="00FA72D7" w:rsidRDefault="00FF5778" w:rsidP="00FF5778">
            <w:pPr>
              <w:rPr>
                <w:rFonts w:ascii="Times New Roman" w:hAnsi="Times New Roman" w:cs="Times New Roman"/>
              </w:rPr>
            </w:pPr>
            <w:r w:rsidRPr="00FA72D7">
              <w:rPr>
                <w:rFonts w:ascii="Times New Roman" w:hAnsi="Times New Roman" w:cs="Times New Roman"/>
              </w:rPr>
              <w:t xml:space="preserve">Paulo Gabriel Hernández </w:t>
            </w:r>
            <w:proofErr w:type="spellStart"/>
            <w:r w:rsidRPr="00FA72D7">
              <w:rPr>
                <w:rFonts w:ascii="Times New Roman" w:hAnsi="Times New Roman" w:cs="Times New Roman"/>
              </w:rPr>
              <w:t>Hernández</w:t>
            </w:r>
            <w:proofErr w:type="spellEnd"/>
          </w:p>
        </w:tc>
        <w:tc>
          <w:tcPr>
            <w:tcW w:w="2941" w:type="dxa"/>
          </w:tcPr>
          <w:p w:rsidR="00BB3467" w:rsidRPr="00FA72D7" w:rsidRDefault="00FF5778" w:rsidP="00FA72D7">
            <w:pPr>
              <w:pStyle w:val="Sinespaciado"/>
            </w:pPr>
            <w:r w:rsidRPr="00FA72D7">
              <w:t>Presidente del Consejo</w:t>
            </w:r>
          </w:p>
        </w:tc>
        <w:tc>
          <w:tcPr>
            <w:tcW w:w="1170" w:type="dxa"/>
          </w:tcPr>
          <w:p w:rsidR="00BB3467" w:rsidRPr="00FA72D7" w:rsidRDefault="00FF5778" w:rsidP="007F42FF">
            <w:pPr>
              <w:spacing w:line="360" w:lineRule="auto"/>
              <w:jc w:val="center"/>
              <w:rPr>
                <w:rFonts w:ascii="Times New Roman" w:hAnsi="Times New Roman" w:cs="Times New Roman"/>
              </w:rPr>
            </w:pPr>
            <w:r w:rsidRPr="00FA72D7">
              <w:rPr>
                <w:rFonts w:ascii="Times New Roman" w:hAnsi="Times New Roman" w:cs="Times New Roman"/>
              </w:rPr>
              <w:t>Presente</w:t>
            </w:r>
          </w:p>
        </w:tc>
      </w:tr>
      <w:tr w:rsidR="00BB3467" w:rsidRPr="00F6127E" w:rsidTr="00876CFF">
        <w:trPr>
          <w:trHeight w:val="377"/>
        </w:trPr>
        <w:tc>
          <w:tcPr>
            <w:tcW w:w="709" w:type="dxa"/>
          </w:tcPr>
          <w:p w:rsidR="00BB3467" w:rsidRPr="00FA72D7" w:rsidRDefault="00BB3467" w:rsidP="008F074A">
            <w:pPr>
              <w:spacing w:line="360" w:lineRule="auto"/>
              <w:jc w:val="center"/>
              <w:rPr>
                <w:rFonts w:ascii="Times New Roman" w:hAnsi="Times New Roman" w:cs="Times New Roman"/>
              </w:rPr>
            </w:pPr>
            <w:r w:rsidRPr="00FA72D7">
              <w:rPr>
                <w:rFonts w:ascii="Times New Roman" w:hAnsi="Times New Roman" w:cs="Times New Roman"/>
              </w:rPr>
              <w:t>2</w:t>
            </w:r>
          </w:p>
        </w:tc>
        <w:tc>
          <w:tcPr>
            <w:tcW w:w="3969" w:type="dxa"/>
          </w:tcPr>
          <w:p w:rsidR="00BB3467" w:rsidRPr="00FA72D7" w:rsidRDefault="00FF5778" w:rsidP="00776555">
            <w:pPr>
              <w:rPr>
                <w:rFonts w:ascii="Times New Roman" w:hAnsi="Times New Roman" w:cs="Times New Roman"/>
              </w:rPr>
            </w:pPr>
            <w:r w:rsidRPr="00FA72D7">
              <w:rPr>
                <w:rFonts w:ascii="Times New Roman" w:hAnsi="Times New Roman" w:cs="Times New Roman"/>
              </w:rPr>
              <w:t>Edgar Huerta Sevilla</w:t>
            </w:r>
          </w:p>
        </w:tc>
        <w:tc>
          <w:tcPr>
            <w:tcW w:w="2941" w:type="dxa"/>
          </w:tcPr>
          <w:p w:rsidR="00BB3467" w:rsidRPr="00FA72D7" w:rsidRDefault="00FF5778" w:rsidP="00FA72D7">
            <w:pPr>
              <w:pStyle w:val="Sinespaciado"/>
            </w:pPr>
            <w:r w:rsidRPr="00FA72D7">
              <w:t>Secretario General</w:t>
            </w:r>
          </w:p>
        </w:tc>
        <w:tc>
          <w:tcPr>
            <w:tcW w:w="1170" w:type="dxa"/>
          </w:tcPr>
          <w:p w:rsidR="00BB3467" w:rsidRPr="00FA72D7" w:rsidRDefault="00FF5778" w:rsidP="007F42FF">
            <w:pPr>
              <w:spacing w:line="360" w:lineRule="auto"/>
              <w:jc w:val="center"/>
              <w:rPr>
                <w:rFonts w:ascii="Times New Roman" w:hAnsi="Times New Roman" w:cs="Times New Roman"/>
              </w:rPr>
            </w:pPr>
            <w:r w:rsidRPr="00FA72D7">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3</w:t>
            </w:r>
          </w:p>
        </w:tc>
        <w:tc>
          <w:tcPr>
            <w:tcW w:w="3969" w:type="dxa"/>
          </w:tcPr>
          <w:p w:rsidR="00FA72D7" w:rsidRPr="00FA72D7" w:rsidRDefault="00FA72D7" w:rsidP="00776555">
            <w:pPr>
              <w:rPr>
                <w:rFonts w:ascii="Times New Roman" w:hAnsi="Times New Roman" w:cs="Times New Roman"/>
              </w:rPr>
            </w:pPr>
            <w:r w:rsidRPr="00FA72D7">
              <w:rPr>
                <w:rFonts w:ascii="Times New Roman" w:hAnsi="Times New Roman" w:cs="Times New Roman"/>
              </w:rPr>
              <w:t>Agustín Corona Macías</w:t>
            </w:r>
          </w:p>
        </w:tc>
        <w:tc>
          <w:tcPr>
            <w:tcW w:w="2941" w:type="dxa"/>
          </w:tcPr>
          <w:p w:rsidR="00FA72D7" w:rsidRPr="00FA72D7" w:rsidRDefault="00FA72D7" w:rsidP="00FA72D7">
            <w:pPr>
              <w:pStyle w:val="Sinespaciado"/>
            </w:pPr>
            <w:r w:rsidRPr="00FA72D7">
              <w:t>Director de Protección Civil y Bomberos</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4</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Verónica Guadalupe  Domínguez Manzo</w:t>
            </w:r>
          </w:p>
        </w:tc>
        <w:tc>
          <w:tcPr>
            <w:tcW w:w="2941" w:type="dxa"/>
          </w:tcPr>
          <w:p w:rsidR="00FA72D7" w:rsidRPr="00FA72D7" w:rsidRDefault="00FA72D7" w:rsidP="00FA72D7">
            <w:pPr>
              <w:pStyle w:val="Sinespaciado"/>
            </w:pPr>
            <w:r w:rsidRPr="00FA72D7">
              <w:t>Síndico Municipal</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5</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Julio Cesar Márquez Lizárraga</w:t>
            </w:r>
          </w:p>
        </w:tc>
        <w:tc>
          <w:tcPr>
            <w:tcW w:w="2941" w:type="dxa"/>
          </w:tcPr>
          <w:p w:rsidR="00FA72D7" w:rsidRPr="00FA72D7" w:rsidRDefault="00FA72D7" w:rsidP="00FA72D7">
            <w:pPr>
              <w:pStyle w:val="Sinespaciado"/>
            </w:pPr>
            <w:r w:rsidRPr="00FA72D7">
              <w:t>Regidor</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6</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Juan Antonio Mercado Vargas</w:t>
            </w:r>
          </w:p>
        </w:tc>
        <w:tc>
          <w:tcPr>
            <w:tcW w:w="2941" w:type="dxa"/>
          </w:tcPr>
          <w:p w:rsidR="00FA72D7" w:rsidRPr="00FA72D7" w:rsidRDefault="00FA72D7" w:rsidP="00FA72D7">
            <w:pPr>
              <w:pStyle w:val="Sinespaciado"/>
            </w:pPr>
            <w:r w:rsidRPr="00FA72D7">
              <w:t>Regidor</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7</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Lilia Denisse Chávez Ochoa</w:t>
            </w:r>
          </w:p>
        </w:tc>
        <w:tc>
          <w:tcPr>
            <w:tcW w:w="2941" w:type="dxa"/>
          </w:tcPr>
          <w:p w:rsidR="00FA72D7" w:rsidRPr="00FA72D7" w:rsidRDefault="00FA72D7" w:rsidP="00FA72D7">
            <w:pPr>
              <w:pStyle w:val="Sinespaciado"/>
            </w:pPr>
            <w:r w:rsidRPr="00FA72D7">
              <w:t>Regidora</w:t>
            </w:r>
          </w:p>
        </w:tc>
        <w:tc>
          <w:tcPr>
            <w:tcW w:w="1170" w:type="dxa"/>
          </w:tcPr>
          <w:p w:rsidR="00FA72D7" w:rsidRDefault="00FA72D7" w:rsidP="007F42FF">
            <w:pPr>
              <w:jc w:val="center"/>
            </w:pPr>
            <w:r>
              <w:rPr>
                <w:rFonts w:ascii="Times New Roman" w:hAnsi="Times New Roman" w:cs="Times New Roman"/>
              </w:rPr>
              <w:t>Ausente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8</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Martín González Valenzuela</w:t>
            </w:r>
          </w:p>
        </w:tc>
        <w:tc>
          <w:tcPr>
            <w:tcW w:w="2941" w:type="dxa"/>
          </w:tcPr>
          <w:p w:rsidR="00FA72D7" w:rsidRPr="00FA72D7" w:rsidRDefault="00FA72D7" w:rsidP="00FA72D7">
            <w:pPr>
              <w:pStyle w:val="Sinespaciado"/>
            </w:pPr>
            <w:r w:rsidRPr="00FA72D7">
              <w:t>Director de Obras Públicas</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9</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Juan Ramón  Castellanos  Barragán</w:t>
            </w:r>
          </w:p>
        </w:tc>
        <w:tc>
          <w:tcPr>
            <w:tcW w:w="2941" w:type="dxa"/>
          </w:tcPr>
          <w:p w:rsidR="00FA72D7" w:rsidRPr="00FA72D7" w:rsidRDefault="00FA72D7" w:rsidP="00FA72D7">
            <w:pPr>
              <w:pStyle w:val="Sinespaciado"/>
            </w:pPr>
            <w:r w:rsidRPr="00FA72D7">
              <w:t>Sistema DIF Ocotlán</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10</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J. Jesús Castro  Navarro</w:t>
            </w:r>
          </w:p>
        </w:tc>
        <w:tc>
          <w:tcPr>
            <w:tcW w:w="2941" w:type="dxa"/>
          </w:tcPr>
          <w:p w:rsidR="00FA72D7" w:rsidRPr="00FA72D7" w:rsidRDefault="00FA72D7" w:rsidP="00FA72D7">
            <w:pPr>
              <w:pStyle w:val="Sinespaciado"/>
            </w:pPr>
            <w:r w:rsidRPr="00FA72D7">
              <w:t>Servicios Públicos Municipales</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11</w:t>
            </w:r>
          </w:p>
        </w:tc>
        <w:tc>
          <w:tcPr>
            <w:tcW w:w="3969" w:type="dxa"/>
          </w:tcPr>
          <w:p w:rsidR="00FA72D7" w:rsidRPr="00FA72D7" w:rsidRDefault="00FA72D7" w:rsidP="00776555">
            <w:pPr>
              <w:rPr>
                <w:rFonts w:ascii="Times New Roman" w:hAnsi="Times New Roman" w:cs="Times New Roman"/>
              </w:rPr>
            </w:pPr>
            <w:r w:rsidRPr="00FA72D7">
              <w:rPr>
                <w:rFonts w:ascii="Times New Roman" w:hAnsi="Times New Roman" w:cs="Times New Roman"/>
              </w:rPr>
              <w:t>Guillermina Navarro Ríos</w:t>
            </w:r>
          </w:p>
        </w:tc>
        <w:tc>
          <w:tcPr>
            <w:tcW w:w="2941" w:type="dxa"/>
          </w:tcPr>
          <w:p w:rsidR="00FA72D7" w:rsidRPr="00FA72D7" w:rsidRDefault="00FA72D7" w:rsidP="00FA72D7">
            <w:pPr>
              <w:pStyle w:val="Sinespaciado"/>
            </w:pPr>
            <w:r w:rsidRPr="00FA72D7">
              <w:t>Directora de Programas Sociales Municipales, Federales y Estatales</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12</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Gonzalo Cervantes Sosa</w:t>
            </w:r>
          </w:p>
        </w:tc>
        <w:tc>
          <w:tcPr>
            <w:tcW w:w="2941" w:type="dxa"/>
          </w:tcPr>
          <w:p w:rsidR="00FA72D7" w:rsidRPr="00FA72D7" w:rsidRDefault="00FA72D7" w:rsidP="00FA72D7">
            <w:pPr>
              <w:pStyle w:val="Sinespaciado"/>
            </w:pPr>
            <w:r w:rsidRPr="00FA72D7">
              <w:t>Director de Medio Ambiente</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lastRenderedPageBreak/>
              <w:t>13</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Mónica Sánchez Orozco</w:t>
            </w:r>
          </w:p>
        </w:tc>
        <w:tc>
          <w:tcPr>
            <w:tcW w:w="2941" w:type="dxa"/>
          </w:tcPr>
          <w:p w:rsidR="00FA72D7" w:rsidRPr="00FA72D7" w:rsidRDefault="00FA72D7" w:rsidP="00FA72D7">
            <w:pPr>
              <w:pStyle w:val="Sinespaciado"/>
            </w:pPr>
            <w:r w:rsidRPr="00FA72D7">
              <w:t>Directora de Salud</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14</w:t>
            </w:r>
          </w:p>
        </w:tc>
        <w:tc>
          <w:tcPr>
            <w:tcW w:w="3969" w:type="dxa"/>
          </w:tcPr>
          <w:p w:rsidR="00FA72D7" w:rsidRPr="00FA72D7" w:rsidRDefault="00FA72D7" w:rsidP="00776555">
            <w:pPr>
              <w:rPr>
                <w:rFonts w:ascii="Times New Roman" w:hAnsi="Times New Roman" w:cs="Times New Roman"/>
              </w:rPr>
            </w:pPr>
            <w:r w:rsidRPr="00FA72D7">
              <w:rPr>
                <w:rFonts w:ascii="Times New Roman" w:hAnsi="Times New Roman" w:cs="Times New Roman"/>
              </w:rPr>
              <w:t>Fidel  Moreno  Robledo</w:t>
            </w:r>
          </w:p>
          <w:p w:rsidR="00FA72D7" w:rsidRPr="00FA72D7" w:rsidRDefault="00FA72D7" w:rsidP="008F074A">
            <w:pPr>
              <w:spacing w:line="360" w:lineRule="auto"/>
              <w:jc w:val="center"/>
              <w:rPr>
                <w:rFonts w:ascii="Times New Roman" w:hAnsi="Times New Roman" w:cs="Times New Roman"/>
              </w:rPr>
            </w:pPr>
          </w:p>
        </w:tc>
        <w:tc>
          <w:tcPr>
            <w:tcW w:w="2941" w:type="dxa"/>
          </w:tcPr>
          <w:p w:rsidR="00FA72D7" w:rsidRPr="00FA72D7" w:rsidRDefault="00FA72D7" w:rsidP="00FA72D7">
            <w:pPr>
              <w:pStyle w:val="Sinespaciado"/>
            </w:pPr>
            <w:r w:rsidRPr="00FA72D7">
              <w:t>Comisario de la Policía Preventiva Municipal</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15</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José de Jesús Chávez Ochoa</w:t>
            </w:r>
          </w:p>
        </w:tc>
        <w:tc>
          <w:tcPr>
            <w:tcW w:w="2941" w:type="dxa"/>
          </w:tcPr>
          <w:p w:rsidR="00FA72D7" w:rsidRPr="00FA72D7" w:rsidRDefault="00FA72D7" w:rsidP="00FA72D7">
            <w:pPr>
              <w:pStyle w:val="Sinespaciado"/>
            </w:pPr>
            <w:r w:rsidRPr="00FA72D7">
              <w:t>Jefe de la Unidad de Tránsito y Vial</w:t>
            </w:r>
            <w:r>
              <w:t>i</w:t>
            </w:r>
            <w:r w:rsidRPr="00FA72D7">
              <w:t>dad</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16</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Verónica Cisneros Flores</w:t>
            </w:r>
          </w:p>
        </w:tc>
        <w:tc>
          <w:tcPr>
            <w:tcW w:w="2941" w:type="dxa"/>
          </w:tcPr>
          <w:p w:rsidR="00FA72D7" w:rsidRPr="00FA72D7" w:rsidRDefault="00FA72D7" w:rsidP="00FA72D7">
            <w:pPr>
              <w:pStyle w:val="Sinespaciado"/>
            </w:pPr>
            <w:r w:rsidRPr="00FA72D7">
              <w:t>Directora de Comunicación Institucional</w:t>
            </w:r>
          </w:p>
        </w:tc>
        <w:tc>
          <w:tcPr>
            <w:tcW w:w="1170" w:type="dxa"/>
          </w:tcPr>
          <w:p w:rsidR="00FA72D7" w:rsidRDefault="00FA72D7" w:rsidP="007F42FF">
            <w:pPr>
              <w:jc w:val="center"/>
            </w:pPr>
            <w:r w:rsidRPr="0008204A">
              <w:rPr>
                <w:rFonts w:ascii="Times New Roman" w:hAnsi="Times New Roman" w:cs="Times New Roman"/>
              </w:rPr>
              <w:t>Presente</w:t>
            </w:r>
          </w:p>
        </w:tc>
      </w:tr>
      <w:tr w:rsidR="00FA72D7" w:rsidRPr="00F6127E" w:rsidTr="00876CFF">
        <w:tc>
          <w:tcPr>
            <w:tcW w:w="709" w:type="dxa"/>
          </w:tcPr>
          <w:p w:rsidR="00FA72D7" w:rsidRPr="00FA72D7" w:rsidRDefault="00FA72D7" w:rsidP="008F074A">
            <w:pPr>
              <w:spacing w:line="360" w:lineRule="auto"/>
              <w:jc w:val="center"/>
              <w:rPr>
                <w:rFonts w:ascii="Times New Roman" w:hAnsi="Times New Roman" w:cs="Times New Roman"/>
              </w:rPr>
            </w:pPr>
            <w:r w:rsidRPr="00FA72D7">
              <w:rPr>
                <w:rFonts w:ascii="Times New Roman" w:hAnsi="Times New Roman" w:cs="Times New Roman"/>
              </w:rPr>
              <w:t>17</w:t>
            </w:r>
          </w:p>
        </w:tc>
        <w:tc>
          <w:tcPr>
            <w:tcW w:w="3969" w:type="dxa"/>
          </w:tcPr>
          <w:p w:rsidR="00FA72D7" w:rsidRPr="00FA72D7" w:rsidRDefault="00FA72D7" w:rsidP="00FA72D7">
            <w:pPr>
              <w:rPr>
                <w:rFonts w:ascii="Times New Roman" w:hAnsi="Times New Roman" w:cs="Times New Roman"/>
              </w:rPr>
            </w:pPr>
            <w:r w:rsidRPr="00FA72D7">
              <w:rPr>
                <w:rFonts w:ascii="Times New Roman" w:hAnsi="Times New Roman" w:cs="Times New Roman"/>
              </w:rPr>
              <w:t>C. Luz Imelda Salazar Navarro</w:t>
            </w:r>
          </w:p>
        </w:tc>
        <w:tc>
          <w:tcPr>
            <w:tcW w:w="2941" w:type="dxa"/>
          </w:tcPr>
          <w:p w:rsidR="00FA72D7" w:rsidRPr="00FA72D7" w:rsidRDefault="00FA72D7" w:rsidP="00FA72D7">
            <w:pPr>
              <w:pStyle w:val="Sinespaciado"/>
            </w:pPr>
            <w:r w:rsidRPr="00FA72D7">
              <w:t>Directora de la Cruz Ro</w:t>
            </w:r>
            <w:r>
              <w:t>ja Mexicana, Delegación Ocotlán</w:t>
            </w:r>
          </w:p>
        </w:tc>
        <w:tc>
          <w:tcPr>
            <w:tcW w:w="1170" w:type="dxa"/>
          </w:tcPr>
          <w:p w:rsidR="00FA72D7" w:rsidRDefault="00FA72D7" w:rsidP="007F42FF">
            <w:pPr>
              <w:jc w:val="center"/>
            </w:pPr>
            <w:r w:rsidRPr="0008204A">
              <w:rPr>
                <w:rFonts w:ascii="Times New Roman" w:hAnsi="Times New Roman" w:cs="Times New Roman"/>
              </w:rPr>
              <w:t>Presente</w:t>
            </w:r>
          </w:p>
        </w:tc>
      </w:tr>
    </w:tbl>
    <w:p w:rsidR="00F817F1" w:rsidRDefault="00F817F1" w:rsidP="00D8746D">
      <w:pPr>
        <w:tabs>
          <w:tab w:val="left" w:pos="8789"/>
        </w:tabs>
        <w:spacing w:after="0" w:line="360" w:lineRule="auto"/>
        <w:ind w:right="49"/>
        <w:jc w:val="both"/>
        <w:rPr>
          <w:rFonts w:ascii="Times New Roman" w:eastAsia="Calibri" w:hAnsi="Times New Roman" w:cs="Times New Roman"/>
          <w:lang w:eastAsia="es-ES"/>
        </w:rPr>
      </w:pPr>
    </w:p>
    <w:p w:rsidR="00F817F1" w:rsidRDefault="00F817F1" w:rsidP="00F817F1">
      <w:pPr>
        <w:tabs>
          <w:tab w:val="left" w:pos="8789"/>
        </w:tabs>
        <w:spacing w:after="0" w:line="360" w:lineRule="auto"/>
        <w:ind w:right="49"/>
        <w:jc w:val="both"/>
        <w:rPr>
          <w:rFonts w:ascii="Times New Roman" w:eastAsia="Calibri" w:hAnsi="Times New Roman" w:cs="Times New Roman"/>
          <w:lang w:eastAsia="es-ES"/>
        </w:rPr>
      </w:pPr>
      <w:r>
        <w:rPr>
          <w:rFonts w:ascii="Times New Roman" w:eastAsia="Calibri" w:hAnsi="Times New Roman" w:cs="Times New Roman"/>
          <w:lang w:eastAsia="es-ES"/>
        </w:rPr>
        <w:t>Dada lectura a la lista de asistencia, se confirmó que se encontraban presentes 16 dieciséis de los 17 diecisiete integrantes del cuerpo colegiado, por lo que se confirmó la existencia de quórum legal para efecto de llevar a cabo la sesión y la validez de los acuerdos que en ella se tomen.</w:t>
      </w:r>
      <w:r w:rsidR="00675D6B">
        <w:rPr>
          <w:rFonts w:ascii="Times New Roman" w:eastAsia="Calibri" w:hAnsi="Times New Roman" w:cs="Times New Roman"/>
          <w:lang w:eastAsia="es-ES"/>
        </w:rPr>
        <w:t xml:space="preserve"> - - - - - - - - - </w:t>
      </w:r>
    </w:p>
    <w:p w:rsidR="00F817F1" w:rsidRDefault="00F817F1" w:rsidP="00F817F1">
      <w:pPr>
        <w:tabs>
          <w:tab w:val="left" w:pos="8789"/>
        </w:tabs>
        <w:spacing w:after="0" w:line="360" w:lineRule="auto"/>
        <w:ind w:right="49"/>
        <w:jc w:val="both"/>
        <w:rPr>
          <w:rFonts w:ascii="Times New Roman" w:eastAsia="Calibri" w:hAnsi="Times New Roman" w:cs="Times New Roman"/>
          <w:lang w:eastAsia="es-ES"/>
        </w:rPr>
      </w:pPr>
    </w:p>
    <w:p w:rsidR="00F817F1" w:rsidRDefault="00F817F1" w:rsidP="00F817F1">
      <w:pPr>
        <w:tabs>
          <w:tab w:val="left" w:pos="8789"/>
        </w:tabs>
        <w:spacing w:after="0" w:line="360" w:lineRule="auto"/>
        <w:ind w:right="49"/>
        <w:jc w:val="both"/>
        <w:rPr>
          <w:rFonts w:ascii="Times New Roman" w:eastAsia="Calibri" w:hAnsi="Times New Roman" w:cs="Times New Roman"/>
          <w:lang w:eastAsia="es-ES"/>
        </w:rPr>
      </w:pPr>
      <w:r>
        <w:rPr>
          <w:rFonts w:ascii="Times New Roman" w:eastAsia="Calibri" w:hAnsi="Times New Roman" w:cs="Times New Roman"/>
          <w:lang w:eastAsia="es-ES"/>
        </w:rPr>
        <w:t xml:space="preserve">Al segundo punto del orden del día, el C. Paulo Gabriel Hernández </w:t>
      </w:r>
      <w:proofErr w:type="spellStart"/>
      <w:r>
        <w:rPr>
          <w:rFonts w:ascii="Times New Roman" w:eastAsia="Calibri" w:hAnsi="Times New Roman" w:cs="Times New Roman"/>
          <w:lang w:eastAsia="es-ES"/>
        </w:rPr>
        <w:t>Hernández</w:t>
      </w:r>
      <w:proofErr w:type="spellEnd"/>
      <w:r>
        <w:rPr>
          <w:rFonts w:ascii="Times New Roman" w:eastAsia="Calibri" w:hAnsi="Times New Roman" w:cs="Times New Roman"/>
          <w:lang w:eastAsia="es-ES"/>
        </w:rPr>
        <w:t xml:space="preserve">, </w:t>
      </w:r>
      <w:r w:rsidR="007F42FF">
        <w:rPr>
          <w:rFonts w:ascii="Times New Roman" w:eastAsia="Calibri" w:hAnsi="Times New Roman" w:cs="Times New Roman"/>
          <w:lang w:eastAsia="es-ES"/>
        </w:rPr>
        <w:t xml:space="preserve">sometió a consideración de los presentes la aprobación del orden del día, misma que fue APROBADA POR UNANIMIDAD con el voto favorable de los ciudadanos asistentes, misma que quedó de la siguiente manera: - - - - - - - - - - - - - - - - - - - - - - - - - - - - - - - - - - - - - - - - - - - - - - - - - - - - - - - - </w:t>
      </w:r>
    </w:p>
    <w:p w:rsidR="007F42FF" w:rsidRDefault="007F42FF" w:rsidP="00F817F1">
      <w:pPr>
        <w:tabs>
          <w:tab w:val="left" w:pos="8789"/>
        </w:tabs>
        <w:spacing w:after="0" w:line="360" w:lineRule="auto"/>
        <w:ind w:right="49"/>
        <w:jc w:val="both"/>
        <w:rPr>
          <w:rFonts w:ascii="Times New Roman" w:eastAsia="Calibri" w:hAnsi="Times New Roman" w:cs="Times New Roman"/>
          <w:lang w:eastAsia="es-ES"/>
        </w:rPr>
      </w:pPr>
    </w:p>
    <w:tbl>
      <w:tblPr>
        <w:tblStyle w:val="Tablaconcuadrcula"/>
        <w:tblW w:w="0" w:type="auto"/>
        <w:tblInd w:w="108" w:type="dxa"/>
        <w:tblLook w:val="04A0" w:firstRow="1" w:lastRow="0" w:firstColumn="1" w:lastColumn="0" w:noHBand="0" w:noVBand="1"/>
      </w:tblPr>
      <w:tblGrid>
        <w:gridCol w:w="709"/>
        <w:gridCol w:w="3969"/>
        <w:gridCol w:w="2835"/>
        <w:gridCol w:w="1276"/>
      </w:tblGrid>
      <w:tr w:rsidR="007F42FF" w:rsidRPr="00F6127E" w:rsidTr="00876CFF">
        <w:tc>
          <w:tcPr>
            <w:tcW w:w="709" w:type="dxa"/>
          </w:tcPr>
          <w:p w:rsidR="007F42FF" w:rsidRPr="00FA72D7" w:rsidRDefault="007F42FF" w:rsidP="008F074A">
            <w:pPr>
              <w:spacing w:line="360" w:lineRule="auto"/>
              <w:jc w:val="center"/>
              <w:rPr>
                <w:rFonts w:ascii="Times New Roman" w:eastAsia="Calibri" w:hAnsi="Times New Roman" w:cs="Times New Roman"/>
                <w:b/>
              </w:rPr>
            </w:pPr>
            <w:r w:rsidRPr="00FA72D7">
              <w:rPr>
                <w:rFonts w:ascii="Times New Roman" w:eastAsia="Calibri" w:hAnsi="Times New Roman" w:cs="Times New Roman"/>
                <w:b/>
              </w:rPr>
              <w:t>No.</w:t>
            </w:r>
          </w:p>
        </w:tc>
        <w:tc>
          <w:tcPr>
            <w:tcW w:w="3969" w:type="dxa"/>
          </w:tcPr>
          <w:p w:rsidR="007F42FF" w:rsidRPr="00FA72D7" w:rsidRDefault="007F42FF" w:rsidP="008F074A">
            <w:pPr>
              <w:spacing w:line="360" w:lineRule="auto"/>
              <w:jc w:val="center"/>
              <w:rPr>
                <w:rFonts w:ascii="Times New Roman" w:eastAsia="Calibri" w:hAnsi="Times New Roman" w:cs="Times New Roman"/>
                <w:b/>
              </w:rPr>
            </w:pPr>
            <w:r w:rsidRPr="00FA72D7">
              <w:rPr>
                <w:rFonts w:ascii="Times New Roman" w:eastAsia="Calibri" w:hAnsi="Times New Roman" w:cs="Times New Roman"/>
                <w:b/>
              </w:rPr>
              <w:t>Nombre</w:t>
            </w:r>
          </w:p>
        </w:tc>
        <w:tc>
          <w:tcPr>
            <w:tcW w:w="2835" w:type="dxa"/>
          </w:tcPr>
          <w:p w:rsidR="007F42FF" w:rsidRPr="00FA72D7" w:rsidRDefault="007F42FF" w:rsidP="008F074A">
            <w:pPr>
              <w:spacing w:line="360" w:lineRule="auto"/>
              <w:jc w:val="center"/>
              <w:rPr>
                <w:rFonts w:ascii="Times New Roman" w:eastAsia="Calibri" w:hAnsi="Times New Roman" w:cs="Times New Roman"/>
                <w:b/>
              </w:rPr>
            </w:pPr>
            <w:r w:rsidRPr="00FA72D7">
              <w:rPr>
                <w:rFonts w:ascii="Times New Roman" w:eastAsia="Calibri" w:hAnsi="Times New Roman" w:cs="Times New Roman"/>
                <w:b/>
              </w:rPr>
              <w:t>Cargo</w:t>
            </w:r>
          </w:p>
        </w:tc>
        <w:tc>
          <w:tcPr>
            <w:tcW w:w="1276" w:type="dxa"/>
          </w:tcPr>
          <w:p w:rsidR="007F42FF" w:rsidRPr="00FA72D7" w:rsidRDefault="007F42FF" w:rsidP="008F074A">
            <w:pPr>
              <w:spacing w:line="360" w:lineRule="auto"/>
              <w:jc w:val="center"/>
              <w:rPr>
                <w:rFonts w:ascii="Times New Roman" w:eastAsia="Calibri" w:hAnsi="Times New Roman" w:cs="Times New Roman"/>
                <w:b/>
              </w:rPr>
            </w:pPr>
            <w:r>
              <w:rPr>
                <w:rFonts w:ascii="Times New Roman" w:eastAsia="Calibri" w:hAnsi="Times New Roman" w:cs="Times New Roman"/>
                <w:b/>
              </w:rPr>
              <w:t>Voto</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1</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 xml:space="preserve">Paulo Gabriel Hernández </w:t>
            </w:r>
            <w:proofErr w:type="spellStart"/>
            <w:r w:rsidRPr="00FA72D7">
              <w:rPr>
                <w:rFonts w:ascii="Times New Roman" w:hAnsi="Times New Roman" w:cs="Times New Roman"/>
              </w:rPr>
              <w:t>Hernández</w:t>
            </w:r>
            <w:proofErr w:type="spellEnd"/>
          </w:p>
        </w:tc>
        <w:tc>
          <w:tcPr>
            <w:tcW w:w="2835" w:type="dxa"/>
          </w:tcPr>
          <w:p w:rsidR="007F42FF" w:rsidRPr="00FA72D7" w:rsidRDefault="007F42FF" w:rsidP="008F074A">
            <w:pPr>
              <w:pStyle w:val="Sinespaciado"/>
            </w:pPr>
            <w:r w:rsidRPr="00FA72D7">
              <w:t>Presidente del Consejo</w:t>
            </w:r>
          </w:p>
        </w:tc>
        <w:tc>
          <w:tcPr>
            <w:tcW w:w="1276" w:type="dxa"/>
          </w:tcPr>
          <w:p w:rsidR="007F42FF" w:rsidRPr="00FA72D7" w:rsidRDefault="007F42FF" w:rsidP="008F074A">
            <w:pPr>
              <w:spacing w:line="360" w:lineRule="auto"/>
              <w:jc w:val="center"/>
              <w:rPr>
                <w:rFonts w:ascii="Times New Roman" w:hAnsi="Times New Roman" w:cs="Times New Roman"/>
              </w:rPr>
            </w:pPr>
            <w:r>
              <w:rPr>
                <w:rFonts w:ascii="Times New Roman" w:hAnsi="Times New Roman" w:cs="Times New Roman"/>
              </w:rPr>
              <w:t>A favor</w:t>
            </w:r>
          </w:p>
        </w:tc>
      </w:tr>
      <w:tr w:rsidR="007F42FF" w:rsidRPr="00F6127E" w:rsidTr="00876CFF">
        <w:trPr>
          <w:trHeight w:val="377"/>
        </w:trPr>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2</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Edgar Huerta Sevilla</w:t>
            </w:r>
          </w:p>
        </w:tc>
        <w:tc>
          <w:tcPr>
            <w:tcW w:w="2835" w:type="dxa"/>
          </w:tcPr>
          <w:p w:rsidR="007F42FF" w:rsidRPr="00FA72D7" w:rsidRDefault="007F42FF" w:rsidP="008F074A">
            <w:pPr>
              <w:pStyle w:val="Sinespaciado"/>
            </w:pPr>
            <w:r w:rsidRPr="00FA72D7">
              <w:t>Secretario General</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3</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Agustín Corona Macías</w:t>
            </w:r>
          </w:p>
        </w:tc>
        <w:tc>
          <w:tcPr>
            <w:tcW w:w="2835" w:type="dxa"/>
          </w:tcPr>
          <w:p w:rsidR="007F42FF" w:rsidRPr="00FA72D7" w:rsidRDefault="007F42FF" w:rsidP="008F074A">
            <w:pPr>
              <w:pStyle w:val="Sinespaciado"/>
            </w:pPr>
            <w:r w:rsidRPr="00FA72D7">
              <w:t>Director de Protección Civil y Bomberos</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4</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Verónica Guadalupe  Domínguez Manzo</w:t>
            </w:r>
          </w:p>
        </w:tc>
        <w:tc>
          <w:tcPr>
            <w:tcW w:w="2835" w:type="dxa"/>
          </w:tcPr>
          <w:p w:rsidR="007F42FF" w:rsidRPr="00FA72D7" w:rsidRDefault="007F42FF" w:rsidP="008F074A">
            <w:pPr>
              <w:pStyle w:val="Sinespaciado"/>
            </w:pPr>
            <w:r w:rsidRPr="00FA72D7">
              <w:t>Síndico Municipal</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5</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Julio Cesar Márquez Lizárraga</w:t>
            </w:r>
          </w:p>
        </w:tc>
        <w:tc>
          <w:tcPr>
            <w:tcW w:w="2835" w:type="dxa"/>
          </w:tcPr>
          <w:p w:rsidR="007F42FF" w:rsidRPr="00FA72D7" w:rsidRDefault="007F42FF" w:rsidP="008F074A">
            <w:pPr>
              <w:pStyle w:val="Sinespaciado"/>
            </w:pPr>
            <w:r w:rsidRPr="00FA72D7">
              <w:t>Regidor</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6</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Juan Antonio Mercado Vargas</w:t>
            </w:r>
          </w:p>
        </w:tc>
        <w:tc>
          <w:tcPr>
            <w:tcW w:w="2835" w:type="dxa"/>
          </w:tcPr>
          <w:p w:rsidR="007F42FF" w:rsidRPr="00FA72D7" w:rsidRDefault="007F42FF" w:rsidP="008F074A">
            <w:pPr>
              <w:pStyle w:val="Sinespaciado"/>
            </w:pPr>
            <w:r w:rsidRPr="00FA72D7">
              <w:t>Regidor</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8</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Martín González Valenzuela</w:t>
            </w:r>
          </w:p>
        </w:tc>
        <w:tc>
          <w:tcPr>
            <w:tcW w:w="2835" w:type="dxa"/>
          </w:tcPr>
          <w:p w:rsidR="007F42FF" w:rsidRPr="00FA72D7" w:rsidRDefault="007F42FF" w:rsidP="008F074A">
            <w:pPr>
              <w:pStyle w:val="Sinespaciado"/>
            </w:pPr>
            <w:r w:rsidRPr="00FA72D7">
              <w:t>Director de Obras Públicas</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9</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Juan Ramón  Castellanos  Barragán</w:t>
            </w:r>
          </w:p>
        </w:tc>
        <w:tc>
          <w:tcPr>
            <w:tcW w:w="2835" w:type="dxa"/>
          </w:tcPr>
          <w:p w:rsidR="007F42FF" w:rsidRPr="00FA72D7" w:rsidRDefault="007F42FF" w:rsidP="008F074A">
            <w:pPr>
              <w:pStyle w:val="Sinespaciado"/>
            </w:pPr>
            <w:r w:rsidRPr="00FA72D7">
              <w:t>Sistema DIF Ocotlán</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10</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J. Jesús Castro  Navarro</w:t>
            </w:r>
          </w:p>
        </w:tc>
        <w:tc>
          <w:tcPr>
            <w:tcW w:w="2835" w:type="dxa"/>
          </w:tcPr>
          <w:p w:rsidR="007F42FF" w:rsidRPr="00FA72D7" w:rsidRDefault="007F42FF" w:rsidP="008F074A">
            <w:pPr>
              <w:pStyle w:val="Sinespaciado"/>
            </w:pPr>
            <w:r w:rsidRPr="00FA72D7">
              <w:t>Servicios Públicos Municipales</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11</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Guillermina Navarro Ríos</w:t>
            </w:r>
          </w:p>
        </w:tc>
        <w:tc>
          <w:tcPr>
            <w:tcW w:w="2835" w:type="dxa"/>
          </w:tcPr>
          <w:p w:rsidR="007F42FF" w:rsidRPr="00FA72D7" w:rsidRDefault="007F42FF" w:rsidP="008F074A">
            <w:pPr>
              <w:pStyle w:val="Sinespaciado"/>
            </w:pPr>
            <w:r w:rsidRPr="00FA72D7">
              <w:t>Directora de Programas Sociales Municipales, Federales y Estatales</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12</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Gonzalo Cervantes Sosa</w:t>
            </w:r>
          </w:p>
        </w:tc>
        <w:tc>
          <w:tcPr>
            <w:tcW w:w="2835" w:type="dxa"/>
          </w:tcPr>
          <w:p w:rsidR="007F42FF" w:rsidRPr="00FA72D7" w:rsidRDefault="007F42FF" w:rsidP="008F074A">
            <w:pPr>
              <w:pStyle w:val="Sinespaciado"/>
            </w:pPr>
            <w:r w:rsidRPr="00FA72D7">
              <w:t>Director de Medio Ambiente</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13</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Mónica Sánchez Orozco</w:t>
            </w:r>
          </w:p>
        </w:tc>
        <w:tc>
          <w:tcPr>
            <w:tcW w:w="2835" w:type="dxa"/>
          </w:tcPr>
          <w:p w:rsidR="007F42FF" w:rsidRPr="00FA72D7" w:rsidRDefault="007F42FF" w:rsidP="008F074A">
            <w:pPr>
              <w:pStyle w:val="Sinespaciado"/>
            </w:pPr>
            <w:r w:rsidRPr="00FA72D7">
              <w:t>Directora de Salud</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14</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Fidel  Moreno  Robledo</w:t>
            </w:r>
          </w:p>
          <w:p w:rsidR="007F42FF" w:rsidRPr="00FA72D7" w:rsidRDefault="007F42FF" w:rsidP="008F074A">
            <w:pPr>
              <w:spacing w:line="360" w:lineRule="auto"/>
              <w:jc w:val="center"/>
              <w:rPr>
                <w:rFonts w:ascii="Times New Roman" w:hAnsi="Times New Roman" w:cs="Times New Roman"/>
              </w:rPr>
            </w:pPr>
          </w:p>
        </w:tc>
        <w:tc>
          <w:tcPr>
            <w:tcW w:w="2835" w:type="dxa"/>
          </w:tcPr>
          <w:p w:rsidR="007F42FF" w:rsidRPr="00FA72D7" w:rsidRDefault="007F42FF" w:rsidP="008F074A">
            <w:pPr>
              <w:pStyle w:val="Sinespaciado"/>
            </w:pPr>
            <w:r w:rsidRPr="00FA72D7">
              <w:t>Comisario de la Policía Preventiva Municipal</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15</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José de Jesús Chávez Ochoa</w:t>
            </w:r>
          </w:p>
        </w:tc>
        <w:tc>
          <w:tcPr>
            <w:tcW w:w="2835" w:type="dxa"/>
          </w:tcPr>
          <w:p w:rsidR="007F42FF" w:rsidRPr="00FA72D7" w:rsidRDefault="007F42FF" w:rsidP="008F074A">
            <w:pPr>
              <w:pStyle w:val="Sinespaciado"/>
            </w:pPr>
            <w:r w:rsidRPr="00FA72D7">
              <w:t>Jefe de la Unidad de Tránsito y Vial</w:t>
            </w:r>
            <w:r>
              <w:t>i</w:t>
            </w:r>
            <w:r w:rsidRPr="00FA72D7">
              <w:t>dad</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16</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Verónica Cisneros Flores</w:t>
            </w:r>
          </w:p>
        </w:tc>
        <w:tc>
          <w:tcPr>
            <w:tcW w:w="2835" w:type="dxa"/>
          </w:tcPr>
          <w:p w:rsidR="007F42FF" w:rsidRPr="00FA72D7" w:rsidRDefault="007F42FF" w:rsidP="008F074A">
            <w:pPr>
              <w:pStyle w:val="Sinespaciado"/>
            </w:pPr>
            <w:r w:rsidRPr="00FA72D7">
              <w:t>Directora de Comunicación Institucional</w:t>
            </w:r>
          </w:p>
        </w:tc>
        <w:tc>
          <w:tcPr>
            <w:tcW w:w="1276" w:type="dxa"/>
          </w:tcPr>
          <w:p w:rsidR="007F42FF" w:rsidRDefault="007F42FF">
            <w:r w:rsidRPr="00613582">
              <w:rPr>
                <w:rFonts w:ascii="Times New Roman" w:hAnsi="Times New Roman" w:cs="Times New Roman"/>
              </w:rPr>
              <w:t>A favor</w:t>
            </w:r>
          </w:p>
        </w:tc>
      </w:tr>
      <w:tr w:rsidR="007F42FF" w:rsidRPr="00F6127E" w:rsidTr="00876CFF">
        <w:tc>
          <w:tcPr>
            <w:tcW w:w="709" w:type="dxa"/>
          </w:tcPr>
          <w:p w:rsidR="007F42FF" w:rsidRPr="00FA72D7" w:rsidRDefault="007F42FF" w:rsidP="008F074A">
            <w:pPr>
              <w:spacing w:line="360" w:lineRule="auto"/>
              <w:jc w:val="center"/>
              <w:rPr>
                <w:rFonts w:ascii="Times New Roman" w:hAnsi="Times New Roman" w:cs="Times New Roman"/>
              </w:rPr>
            </w:pPr>
            <w:r w:rsidRPr="00FA72D7">
              <w:rPr>
                <w:rFonts w:ascii="Times New Roman" w:hAnsi="Times New Roman" w:cs="Times New Roman"/>
              </w:rPr>
              <w:t>17</w:t>
            </w:r>
          </w:p>
        </w:tc>
        <w:tc>
          <w:tcPr>
            <w:tcW w:w="3969" w:type="dxa"/>
          </w:tcPr>
          <w:p w:rsidR="007F42FF" w:rsidRPr="00FA72D7" w:rsidRDefault="007F42FF" w:rsidP="008F074A">
            <w:pPr>
              <w:rPr>
                <w:rFonts w:ascii="Times New Roman" w:hAnsi="Times New Roman" w:cs="Times New Roman"/>
              </w:rPr>
            </w:pPr>
            <w:r w:rsidRPr="00FA72D7">
              <w:rPr>
                <w:rFonts w:ascii="Times New Roman" w:hAnsi="Times New Roman" w:cs="Times New Roman"/>
              </w:rPr>
              <w:t>C. Luz Imelda Salazar Navarro</w:t>
            </w:r>
          </w:p>
        </w:tc>
        <w:tc>
          <w:tcPr>
            <w:tcW w:w="2835" w:type="dxa"/>
          </w:tcPr>
          <w:p w:rsidR="007F42FF" w:rsidRPr="00FA72D7" w:rsidRDefault="007F42FF" w:rsidP="008F074A">
            <w:pPr>
              <w:pStyle w:val="Sinespaciado"/>
            </w:pPr>
            <w:r w:rsidRPr="00FA72D7">
              <w:t>Directora de la Cruz Ro</w:t>
            </w:r>
            <w:r>
              <w:t>ja Mexicana, Delegación Ocotlán</w:t>
            </w:r>
          </w:p>
        </w:tc>
        <w:tc>
          <w:tcPr>
            <w:tcW w:w="1276" w:type="dxa"/>
          </w:tcPr>
          <w:p w:rsidR="007F42FF" w:rsidRDefault="007F42FF">
            <w:r w:rsidRPr="00613582">
              <w:rPr>
                <w:rFonts w:ascii="Times New Roman" w:hAnsi="Times New Roman" w:cs="Times New Roman"/>
              </w:rPr>
              <w:t>A favor</w:t>
            </w:r>
          </w:p>
        </w:tc>
      </w:tr>
    </w:tbl>
    <w:p w:rsidR="00876CFF" w:rsidRDefault="00876CFF" w:rsidP="00F817F1">
      <w:pPr>
        <w:tabs>
          <w:tab w:val="left" w:pos="8789"/>
        </w:tabs>
        <w:spacing w:after="0" w:line="360" w:lineRule="auto"/>
        <w:ind w:right="49"/>
        <w:jc w:val="both"/>
        <w:rPr>
          <w:rFonts w:ascii="Times New Roman" w:eastAsia="Calibri" w:hAnsi="Times New Roman" w:cs="Times New Roman"/>
          <w:bCs/>
          <w:lang w:eastAsia="es-ES"/>
        </w:rPr>
      </w:pPr>
    </w:p>
    <w:p w:rsidR="00016BAE" w:rsidRDefault="00B25113" w:rsidP="00F817F1">
      <w:pPr>
        <w:tabs>
          <w:tab w:val="left" w:pos="8789"/>
        </w:tabs>
        <w:spacing w:after="0" w:line="360" w:lineRule="auto"/>
        <w:ind w:right="49"/>
        <w:jc w:val="both"/>
        <w:rPr>
          <w:rFonts w:ascii="Times New Roman" w:eastAsia="Calibri" w:hAnsi="Times New Roman" w:cs="Times New Roman"/>
          <w:bCs/>
          <w:lang w:eastAsia="es-ES"/>
        </w:rPr>
      </w:pPr>
      <w:r>
        <w:rPr>
          <w:rFonts w:ascii="Times New Roman" w:eastAsia="Calibri" w:hAnsi="Times New Roman" w:cs="Times New Roman"/>
          <w:bCs/>
          <w:lang w:eastAsia="es-ES"/>
        </w:rPr>
        <w:t>A</w:t>
      </w:r>
      <w:r w:rsidR="00016BAE">
        <w:rPr>
          <w:rFonts w:ascii="Times New Roman" w:eastAsia="Calibri" w:hAnsi="Times New Roman" w:cs="Times New Roman"/>
          <w:bCs/>
          <w:lang w:eastAsia="es-ES"/>
        </w:rPr>
        <w:t>l tercer punto del orden del día</w:t>
      </w:r>
      <w:r w:rsidR="004B2E34">
        <w:rPr>
          <w:rFonts w:ascii="Times New Roman" w:eastAsia="Calibri" w:hAnsi="Times New Roman" w:cs="Times New Roman"/>
          <w:bCs/>
          <w:lang w:eastAsia="es-ES"/>
        </w:rPr>
        <w:t xml:space="preserve">, el </w:t>
      </w:r>
      <w:r w:rsidR="004B2E34">
        <w:rPr>
          <w:rFonts w:ascii="Times New Roman" w:eastAsia="Calibri" w:hAnsi="Times New Roman" w:cs="Times New Roman"/>
          <w:b/>
          <w:bCs/>
          <w:lang w:eastAsia="es-ES"/>
        </w:rPr>
        <w:t xml:space="preserve">C. Paulo Gabriel Hernández </w:t>
      </w:r>
      <w:proofErr w:type="spellStart"/>
      <w:r w:rsidR="004B2E34">
        <w:rPr>
          <w:rFonts w:ascii="Times New Roman" w:eastAsia="Calibri" w:hAnsi="Times New Roman" w:cs="Times New Roman"/>
          <w:b/>
          <w:bCs/>
          <w:lang w:eastAsia="es-ES"/>
        </w:rPr>
        <w:t>Hernández</w:t>
      </w:r>
      <w:proofErr w:type="spellEnd"/>
      <w:r w:rsidR="004B2E34">
        <w:rPr>
          <w:rFonts w:ascii="Times New Roman" w:eastAsia="Calibri" w:hAnsi="Times New Roman" w:cs="Times New Roman"/>
          <w:b/>
          <w:bCs/>
          <w:lang w:eastAsia="es-ES"/>
        </w:rPr>
        <w:t xml:space="preserve">, </w:t>
      </w:r>
      <w:r w:rsidR="004B2E34">
        <w:rPr>
          <w:rFonts w:ascii="Times New Roman" w:eastAsia="Calibri" w:hAnsi="Times New Roman" w:cs="Times New Roman"/>
          <w:bCs/>
          <w:lang w:eastAsia="es-ES"/>
        </w:rPr>
        <w:t>declaró que: “De</w:t>
      </w:r>
      <w:r w:rsidR="004B2E34" w:rsidRPr="004B2E34">
        <w:rPr>
          <w:rFonts w:ascii="Times New Roman" w:eastAsia="Calibri" w:hAnsi="Times New Roman" w:cs="Times New Roman"/>
          <w:bCs/>
          <w:lang w:eastAsia="es-ES"/>
        </w:rPr>
        <w:t xml:space="preserve"> conformidad  con los artículos 17 de la Ley General de Protección Civil;  12, fracción I de la Ley de Protección Civil del Estado de Jalisco; 37, fracción VII de la Ley del Gobierno y la Administración Pública Municipal del Estado de Jalisco; y 10, fracción I del Reglamento de Protección Civil del Municipio de Ocotlán, Jalisc</w:t>
      </w:r>
      <w:r w:rsidR="004B2E34">
        <w:rPr>
          <w:rFonts w:ascii="Times New Roman" w:eastAsia="Calibri" w:hAnsi="Times New Roman" w:cs="Times New Roman"/>
          <w:bCs/>
          <w:lang w:eastAsia="es-ES"/>
        </w:rPr>
        <w:t xml:space="preserve">o, </w:t>
      </w:r>
      <w:r w:rsidR="004B2E34" w:rsidRPr="004B2E34">
        <w:rPr>
          <w:rFonts w:ascii="Times New Roman" w:eastAsia="Calibri" w:hAnsi="Times New Roman" w:cs="Times New Roman"/>
          <w:b/>
          <w:bCs/>
          <w:lang w:eastAsia="es-ES"/>
        </w:rPr>
        <w:t xml:space="preserve">SE DECLARA LA INSTALACIÓN DEL </w:t>
      </w:r>
      <w:r w:rsidR="004B2E34" w:rsidRPr="004B2E34">
        <w:rPr>
          <w:rFonts w:ascii="Times New Roman" w:eastAsia="Calibri" w:hAnsi="Times New Roman" w:cs="Times New Roman"/>
          <w:b/>
          <w:bCs/>
          <w:lang w:eastAsia="es-ES"/>
        </w:rPr>
        <w:lastRenderedPageBreak/>
        <w:t>CONSEJO MUNICIPAL DE PROTECCIÓN CIVIL DEL MUNICIPIO DE OCOTLÁN , JALISCO</w:t>
      </w:r>
      <w:r w:rsidR="004B2E34">
        <w:rPr>
          <w:rFonts w:ascii="Times New Roman" w:eastAsia="Calibri" w:hAnsi="Times New Roman" w:cs="Times New Roman"/>
          <w:bCs/>
          <w:lang w:eastAsia="es-ES"/>
        </w:rPr>
        <w:t>”, el cual será integrado de la siguiente manera:</w:t>
      </w:r>
      <w:r w:rsidR="00675D6B">
        <w:rPr>
          <w:rFonts w:ascii="Times New Roman" w:eastAsia="Calibri" w:hAnsi="Times New Roman" w:cs="Times New Roman"/>
          <w:bCs/>
          <w:lang w:eastAsia="es-ES"/>
        </w:rPr>
        <w:t xml:space="preserve"> - - - - - - - - - - - - - - - - - - - - - - - - - - - - </w:t>
      </w:r>
    </w:p>
    <w:p w:rsidR="004B2E34" w:rsidRDefault="004B2E34" w:rsidP="00F817F1">
      <w:pPr>
        <w:tabs>
          <w:tab w:val="left" w:pos="8789"/>
        </w:tabs>
        <w:spacing w:after="0" w:line="360" w:lineRule="auto"/>
        <w:ind w:right="49"/>
        <w:jc w:val="both"/>
        <w:rPr>
          <w:rFonts w:ascii="Times New Roman" w:eastAsia="Calibri" w:hAnsi="Times New Roman" w:cs="Times New Roman"/>
          <w:bCs/>
          <w:lang w:eastAsia="es-ES"/>
        </w:rPr>
      </w:pPr>
    </w:p>
    <w:tbl>
      <w:tblPr>
        <w:tblStyle w:val="Tablaconcuadrcula"/>
        <w:tblW w:w="0" w:type="auto"/>
        <w:tblInd w:w="675" w:type="dxa"/>
        <w:tblLook w:val="04A0" w:firstRow="1" w:lastRow="0" w:firstColumn="1" w:lastColumn="0" w:noHBand="0" w:noVBand="1"/>
      </w:tblPr>
      <w:tblGrid>
        <w:gridCol w:w="3969"/>
        <w:gridCol w:w="4253"/>
      </w:tblGrid>
      <w:tr w:rsidR="004B2E34" w:rsidRPr="00F6127E" w:rsidTr="00AD05B7">
        <w:trPr>
          <w:trHeight w:val="376"/>
        </w:trPr>
        <w:tc>
          <w:tcPr>
            <w:tcW w:w="3969" w:type="dxa"/>
          </w:tcPr>
          <w:p w:rsidR="004B2E34" w:rsidRPr="00FA72D7" w:rsidRDefault="004B2E34" w:rsidP="008F074A">
            <w:pPr>
              <w:spacing w:line="360" w:lineRule="auto"/>
              <w:jc w:val="center"/>
              <w:rPr>
                <w:rFonts w:ascii="Times New Roman" w:eastAsia="Calibri" w:hAnsi="Times New Roman" w:cs="Times New Roman"/>
                <w:b/>
              </w:rPr>
            </w:pPr>
            <w:r w:rsidRPr="00FA72D7">
              <w:rPr>
                <w:rFonts w:ascii="Times New Roman" w:eastAsia="Calibri" w:hAnsi="Times New Roman" w:cs="Times New Roman"/>
                <w:b/>
              </w:rPr>
              <w:t>Nombre</w:t>
            </w:r>
          </w:p>
        </w:tc>
        <w:tc>
          <w:tcPr>
            <w:tcW w:w="4253" w:type="dxa"/>
          </w:tcPr>
          <w:p w:rsidR="004B2E34" w:rsidRPr="00FA72D7" w:rsidRDefault="004B2E34" w:rsidP="008F074A">
            <w:pPr>
              <w:spacing w:line="360" w:lineRule="auto"/>
              <w:jc w:val="center"/>
              <w:rPr>
                <w:rFonts w:ascii="Times New Roman" w:eastAsia="Calibri" w:hAnsi="Times New Roman" w:cs="Times New Roman"/>
                <w:b/>
              </w:rPr>
            </w:pPr>
            <w:r w:rsidRPr="00FA72D7">
              <w:rPr>
                <w:rFonts w:ascii="Times New Roman" w:eastAsia="Calibri" w:hAnsi="Times New Roman" w:cs="Times New Roman"/>
                <w:b/>
              </w:rPr>
              <w:t>Cargo</w:t>
            </w:r>
          </w:p>
        </w:tc>
      </w:tr>
      <w:tr w:rsidR="004B2E34" w:rsidRPr="00F6127E" w:rsidTr="00AD05B7">
        <w:trPr>
          <w:trHeight w:val="263"/>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 xml:space="preserve">Paulo Gabriel Hernández </w:t>
            </w:r>
            <w:proofErr w:type="spellStart"/>
            <w:r w:rsidRPr="00FA72D7">
              <w:rPr>
                <w:rFonts w:ascii="Times New Roman" w:hAnsi="Times New Roman" w:cs="Times New Roman"/>
              </w:rPr>
              <w:t>Hernández</w:t>
            </w:r>
            <w:proofErr w:type="spellEnd"/>
          </w:p>
        </w:tc>
        <w:tc>
          <w:tcPr>
            <w:tcW w:w="4253" w:type="dxa"/>
          </w:tcPr>
          <w:p w:rsidR="004B2E34" w:rsidRPr="00FA72D7" w:rsidRDefault="004B2E34" w:rsidP="008F074A">
            <w:pPr>
              <w:pStyle w:val="Sinespaciado"/>
            </w:pPr>
            <w:r w:rsidRPr="00FA72D7">
              <w:t>Presidente del Consejo</w:t>
            </w:r>
          </w:p>
        </w:tc>
      </w:tr>
      <w:tr w:rsidR="004B2E34" w:rsidRPr="00F6127E" w:rsidTr="00AD05B7">
        <w:trPr>
          <w:trHeight w:val="287"/>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Edgar Huerta Sevilla</w:t>
            </w:r>
          </w:p>
        </w:tc>
        <w:tc>
          <w:tcPr>
            <w:tcW w:w="4253" w:type="dxa"/>
          </w:tcPr>
          <w:p w:rsidR="004B2E34" w:rsidRPr="00FA72D7" w:rsidRDefault="004B2E34" w:rsidP="008F074A">
            <w:pPr>
              <w:pStyle w:val="Sinespaciado"/>
            </w:pPr>
            <w:r>
              <w:t>Secretario Ejecutivo</w:t>
            </w:r>
          </w:p>
        </w:tc>
      </w:tr>
      <w:tr w:rsidR="004B2E34" w:rsidRPr="00F6127E" w:rsidTr="00AD05B7">
        <w:trPr>
          <w:trHeight w:val="263"/>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Agustín Corona Macías</w:t>
            </w:r>
          </w:p>
        </w:tc>
        <w:tc>
          <w:tcPr>
            <w:tcW w:w="4253" w:type="dxa"/>
          </w:tcPr>
          <w:p w:rsidR="004B2E34" w:rsidRPr="00FA72D7" w:rsidRDefault="003D1410" w:rsidP="008F074A">
            <w:pPr>
              <w:pStyle w:val="Sinespaciado"/>
            </w:pPr>
            <w:r>
              <w:t>Secretario Técnico</w:t>
            </w:r>
          </w:p>
        </w:tc>
      </w:tr>
      <w:tr w:rsidR="004B2E34" w:rsidRPr="00F6127E" w:rsidTr="00AD05B7">
        <w:trPr>
          <w:trHeight w:val="263"/>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Verónica Guadalupe  Domínguez Manzo</w:t>
            </w:r>
          </w:p>
        </w:tc>
        <w:tc>
          <w:tcPr>
            <w:tcW w:w="4253" w:type="dxa"/>
          </w:tcPr>
          <w:p w:rsidR="004B2E34" w:rsidRPr="00FA72D7" w:rsidRDefault="004B2E34" w:rsidP="008F074A">
            <w:pPr>
              <w:pStyle w:val="Sinespaciado"/>
            </w:pPr>
            <w:r w:rsidRPr="00FA72D7">
              <w:t>Síndico Municipal</w:t>
            </w:r>
          </w:p>
        </w:tc>
      </w:tr>
      <w:tr w:rsidR="004B2E34" w:rsidRPr="00F6127E" w:rsidTr="00AD05B7">
        <w:trPr>
          <w:trHeight w:val="572"/>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Julio Cesar Márquez Lizárraga</w:t>
            </w:r>
          </w:p>
        </w:tc>
        <w:tc>
          <w:tcPr>
            <w:tcW w:w="4253" w:type="dxa"/>
          </w:tcPr>
          <w:p w:rsidR="004B2E34" w:rsidRPr="00FA72D7" w:rsidRDefault="003D1410" w:rsidP="008F074A">
            <w:pPr>
              <w:pStyle w:val="Sinespaciado"/>
            </w:pPr>
            <w:r w:rsidRPr="003D1410">
              <w:t>Presidente Comisión Edilicia de Segur</w:t>
            </w:r>
            <w:r>
              <w:t>idad Pública y Protección Civil</w:t>
            </w:r>
          </w:p>
        </w:tc>
      </w:tr>
      <w:tr w:rsidR="004B2E34" w:rsidRPr="00F6127E" w:rsidTr="00AD05B7">
        <w:trPr>
          <w:trHeight w:val="265"/>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Juan Antonio Mercado Vargas</w:t>
            </w:r>
          </w:p>
        </w:tc>
        <w:tc>
          <w:tcPr>
            <w:tcW w:w="4253" w:type="dxa"/>
          </w:tcPr>
          <w:p w:rsidR="004B2E34" w:rsidRPr="003D1410" w:rsidRDefault="003D1410" w:rsidP="008F074A">
            <w:pPr>
              <w:pStyle w:val="Sinespaciado"/>
            </w:pPr>
            <w:r w:rsidRPr="003D1410">
              <w:rPr>
                <w:rFonts w:ascii="Segoe UI" w:hAnsi="Segoe UI" w:cs="Segoe UI"/>
                <w:sz w:val="20"/>
                <w:szCs w:val="20"/>
              </w:rPr>
              <w:t>Presidente Comisión Edilicia de Gobernación</w:t>
            </w:r>
          </w:p>
        </w:tc>
      </w:tr>
      <w:tr w:rsidR="004B2E34" w:rsidRPr="00F6127E" w:rsidTr="00AD05B7">
        <w:trPr>
          <w:trHeight w:val="528"/>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Lilia Denisse Chávez Ochoa</w:t>
            </w:r>
          </w:p>
        </w:tc>
        <w:tc>
          <w:tcPr>
            <w:tcW w:w="4253" w:type="dxa"/>
          </w:tcPr>
          <w:p w:rsidR="004B2E34" w:rsidRPr="00FA72D7" w:rsidRDefault="003D1410" w:rsidP="008F074A">
            <w:pPr>
              <w:pStyle w:val="Sinespaciado"/>
            </w:pPr>
            <w:r w:rsidRPr="003D1410">
              <w:t>Presidenta Comisión Edilicia de H</w:t>
            </w:r>
            <w:r>
              <w:t>acienda y Recaudación Municipal</w:t>
            </w:r>
          </w:p>
        </w:tc>
      </w:tr>
      <w:tr w:rsidR="004B2E34" w:rsidRPr="00F6127E" w:rsidTr="00AD05B7">
        <w:trPr>
          <w:trHeight w:val="263"/>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Martín González Valenzuela</w:t>
            </w:r>
          </w:p>
        </w:tc>
        <w:tc>
          <w:tcPr>
            <w:tcW w:w="4253" w:type="dxa"/>
          </w:tcPr>
          <w:p w:rsidR="004B2E34" w:rsidRPr="00FA72D7" w:rsidRDefault="004B2E34" w:rsidP="008F074A">
            <w:pPr>
              <w:pStyle w:val="Sinespaciado"/>
            </w:pPr>
            <w:r w:rsidRPr="00FA72D7">
              <w:t>Obras Públicas</w:t>
            </w:r>
          </w:p>
        </w:tc>
      </w:tr>
      <w:tr w:rsidR="004B2E34" w:rsidRPr="00F6127E" w:rsidTr="00AD05B7">
        <w:trPr>
          <w:trHeight w:val="263"/>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Juan Ramón  Castellanos  Barragán</w:t>
            </w:r>
          </w:p>
        </w:tc>
        <w:tc>
          <w:tcPr>
            <w:tcW w:w="4253" w:type="dxa"/>
          </w:tcPr>
          <w:p w:rsidR="004B2E34" w:rsidRPr="00FA72D7" w:rsidRDefault="004B2E34" w:rsidP="008F074A">
            <w:pPr>
              <w:pStyle w:val="Sinespaciado"/>
            </w:pPr>
            <w:r w:rsidRPr="00FA72D7">
              <w:t>Sistema DIF Ocotlán</w:t>
            </w:r>
          </w:p>
        </w:tc>
      </w:tr>
      <w:tr w:rsidR="004B2E34" w:rsidRPr="00F6127E" w:rsidTr="00AD05B7">
        <w:trPr>
          <w:trHeight w:val="275"/>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J. Jesús Castro  Navarro</w:t>
            </w:r>
          </w:p>
        </w:tc>
        <w:tc>
          <w:tcPr>
            <w:tcW w:w="4253" w:type="dxa"/>
          </w:tcPr>
          <w:p w:rsidR="004B2E34" w:rsidRPr="00FA72D7" w:rsidRDefault="004B2E34" w:rsidP="008F074A">
            <w:pPr>
              <w:pStyle w:val="Sinespaciado"/>
            </w:pPr>
            <w:r w:rsidRPr="00FA72D7">
              <w:t>Servicios Públicos Municipales</w:t>
            </w:r>
          </w:p>
        </w:tc>
      </w:tr>
      <w:tr w:rsidR="004B2E34" w:rsidRPr="00F6127E" w:rsidTr="00AD05B7">
        <w:trPr>
          <w:trHeight w:val="263"/>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Guillermina Navarro Ríos</w:t>
            </w:r>
          </w:p>
        </w:tc>
        <w:tc>
          <w:tcPr>
            <w:tcW w:w="4253" w:type="dxa"/>
          </w:tcPr>
          <w:p w:rsidR="004B2E34" w:rsidRPr="00FA72D7" w:rsidRDefault="003D1410" w:rsidP="008F074A">
            <w:pPr>
              <w:pStyle w:val="Sinespaciado"/>
            </w:pPr>
            <w:r>
              <w:t>Desarrollo Social</w:t>
            </w:r>
          </w:p>
        </w:tc>
      </w:tr>
      <w:tr w:rsidR="004B2E34" w:rsidRPr="00F6127E" w:rsidTr="00AD05B7">
        <w:trPr>
          <w:trHeight w:val="263"/>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Gonzalo Cervantes Sosa</w:t>
            </w:r>
          </w:p>
        </w:tc>
        <w:tc>
          <w:tcPr>
            <w:tcW w:w="4253" w:type="dxa"/>
          </w:tcPr>
          <w:p w:rsidR="004B2E34" w:rsidRPr="00FA72D7" w:rsidRDefault="003D1410" w:rsidP="008F074A">
            <w:pPr>
              <w:pStyle w:val="Sinespaciado"/>
            </w:pPr>
            <w:r>
              <w:t>Ecología</w:t>
            </w:r>
          </w:p>
        </w:tc>
      </w:tr>
      <w:tr w:rsidR="004B2E34" w:rsidRPr="00F6127E" w:rsidTr="00AD05B7">
        <w:trPr>
          <w:trHeight w:val="286"/>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Mónica Sánchez Orozco</w:t>
            </w:r>
          </w:p>
        </w:tc>
        <w:tc>
          <w:tcPr>
            <w:tcW w:w="4253" w:type="dxa"/>
          </w:tcPr>
          <w:p w:rsidR="004B2E34" w:rsidRPr="00FA72D7" w:rsidRDefault="003D1410" w:rsidP="003D1410">
            <w:pPr>
              <w:pStyle w:val="Sinespaciado"/>
            </w:pPr>
            <w:r>
              <w:t>Servicios Médicos Municipales</w:t>
            </w:r>
          </w:p>
        </w:tc>
      </w:tr>
      <w:tr w:rsidR="004B2E34" w:rsidRPr="00F6127E" w:rsidTr="00AD05B7">
        <w:trPr>
          <w:trHeight w:val="263"/>
        </w:trPr>
        <w:tc>
          <w:tcPr>
            <w:tcW w:w="3969" w:type="dxa"/>
          </w:tcPr>
          <w:p w:rsidR="004B2E34" w:rsidRPr="00FA72D7" w:rsidRDefault="004B2E34" w:rsidP="003D1410">
            <w:pPr>
              <w:rPr>
                <w:rFonts w:ascii="Times New Roman" w:hAnsi="Times New Roman" w:cs="Times New Roman"/>
              </w:rPr>
            </w:pPr>
            <w:r w:rsidRPr="00FA72D7">
              <w:rPr>
                <w:rFonts w:ascii="Times New Roman" w:hAnsi="Times New Roman" w:cs="Times New Roman"/>
              </w:rPr>
              <w:t>Fidel  Moreno  Robledo</w:t>
            </w:r>
          </w:p>
        </w:tc>
        <w:tc>
          <w:tcPr>
            <w:tcW w:w="4253" w:type="dxa"/>
          </w:tcPr>
          <w:p w:rsidR="004B2E34" w:rsidRPr="00FA72D7" w:rsidRDefault="003D1410" w:rsidP="008F074A">
            <w:pPr>
              <w:pStyle w:val="Sinespaciado"/>
            </w:pPr>
            <w:r>
              <w:t>Seguridad Pública</w:t>
            </w:r>
          </w:p>
        </w:tc>
      </w:tr>
      <w:tr w:rsidR="004B2E34" w:rsidRPr="00F6127E" w:rsidTr="00AD05B7">
        <w:trPr>
          <w:trHeight w:val="323"/>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José de Jesús Chávez Ochoa</w:t>
            </w:r>
          </w:p>
        </w:tc>
        <w:tc>
          <w:tcPr>
            <w:tcW w:w="4253" w:type="dxa"/>
          </w:tcPr>
          <w:p w:rsidR="004B2E34" w:rsidRPr="00FA72D7" w:rsidRDefault="004B2E34" w:rsidP="008F074A">
            <w:pPr>
              <w:pStyle w:val="Sinespaciado"/>
            </w:pPr>
            <w:r w:rsidRPr="00FA72D7">
              <w:t>Jefe</w:t>
            </w:r>
            <w:r w:rsidR="003D1410">
              <w:t xml:space="preserve"> de la Unidad </w:t>
            </w:r>
            <w:r w:rsidRPr="00FA72D7">
              <w:t>de Tránsito y Vial</w:t>
            </w:r>
            <w:r>
              <w:t>i</w:t>
            </w:r>
            <w:r w:rsidRPr="00FA72D7">
              <w:t>dad</w:t>
            </w:r>
          </w:p>
        </w:tc>
      </w:tr>
      <w:tr w:rsidR="004B2E34" w:rsidRPr="00F6127E" w:rsidTr="00AD05B7">
        <w:trPr>
          <w:trHeight w:val="263"/>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Verónica Cisneros Flores</w:t>
            </w:r>
          </w:p>
        </w:tc>
        <w:tc>
          <w:tcPr>
            <w:tcW w:w="4253" w:type="dxa"/>
          </w:tcPr>
          <w:p w:rsidR="004B2E34" w:rsidRPr="00FA72D7" w:rsidRDefault="003D1410" w:rsidP="008F074A">
            <w:pPr>
              <w:pStyle w:val="Sinespaciado"/>
            </w:pPr>
            <w:r>
              <w:t>Comunicación Social</w:t>
            </w:r>
          </w:p>
        </w:tc>
      </w:tr>
      <w:tr w:rsidR="004B2E34" w:rsidRPr="00F6127E" w:rsidTr="00AD05B7">
        <w:trPr>
          <w:trHeight w:val="577"/>
        </w:trPr>
        <w:tc>
          <w:tcPr>
            <w:tcW w:w="3969" w:type="dxa"/>
          </w:tcPr>
          <w:p w:rsidR="004B2E34" w:rsidRPr="00FA72D7" w:rsidRDefault="004B2E34" w:rsidP="008F074A">
            <w:pPr>
              <w:rPr>
                <w:rFonts w:ascii="Times New Roman" w:hAnsi="Times New Roman" w:cs="Times New Roman"/>
              </w:rPr>
            </w:pPr>
            <w:r w:rsidRPr="00FA72D7">
              <w:rPr>
                <w:rFonts w:ascii="Times New Roman" w:hAnsi="Times New Roman" w:cs="Times New Roman"/>
              </w:rPr>
              <w:t>C. Luz Imelda Salazar Navarro</w:t>
            </w:r>
          </w:p>
        </w:tc>
        <w:tc>
          <w:tcPr>
            <w:tcW w:w="4253" w:type="dxa"/>
          </w:tcPr>
          <w:p w:rsidR="004B2E34" w:rsidRPr="00FA72D7" w:rsidRDefault="004B2E34" w:rsidP="008F074A">
            <w:pPr>
              <w:pStyle w:val="Sinespaciado"/>
            </w:pPr>
            <w:r w:rsidRPr="00FA72D7">
              <w:t>Directora de la Cruz Ro</w:t>
            </w:r>
            <w:r>
              <w:t>ja Mexicana, Delegación Ocotlán</w:t>
            </w:r>
          </w:p>
        </w:tc>
      </w:tr>
    </w:tbl>
    <w:p w:rsidR="00ED1671" w:rsidRDefault="00ED1671" w:rsidP="00F817F1">
      <w:pPr>
        <w:tabs>
          <w:tab w:val="left" w:pos="8789"/>
        </w:tabs>
        <w:spacing w:after="0" w:line="360" w:lineRule="auto"/>
        <w:ind w:right="49"/>
        <w:jc w:val="both"/>
        <w:rPr>
          <w:rFonts w:ascii="Times New Roman" w:eastAsia="Calibri" w:hAnsi="Times New Roman" w:cs="Times New Roman"/>
          <w:bCs/>
          <w:lang w:eastAsia="es-ES"/>
        </w:rPr>
      </w:pPr>
    </w:p>
    <w:p w:rsidR="003D1410" w:rsidRDefault="003D1410" w:rsidP="00F817F1">
      <w:pPr>
        <w:tabs>
          <w:tab w:val="left" w:pos="8789"/>
        </w:tabs>
        <w:spacing w:after="0" w:line="360" w:lineRule="auto"/>
        <w:ind w:right="49"/>
        <w:jc w:val="both"/>
        <w:rPr>
          <w:rFonts w:ascii="Times New Roman" w:eastAsia="Calibri" w:hAnsi="Times New Roman" w:cs="Times New Roman"/>
          <w:bCs/>
          <w:lang w:eastAsia="es-ES"/>
        </w:rPr>
      </w:pPr>
      <w:r>
        <w:rPr>
          <w:rFonts w:ascii="Times New Roman" w:eastAsia="Calibri" w:hAnsi="Times New Roman" w:cs="Times New Roman"/>
          <w:bCs/>
          <w:lang w:eastAsia="es-ES"/>
        </w:rPr>
        <w:t>Las designaciones se hacen atendiendo al cargo público, privado o social que cada persona desempeña, por lo que en caso de cambiar los titulares o representantes públicos o privados, el cargo corresponde a l</w:t>
      </w:r>
      <w:bookmarkStart w:id="0" w:name="_GoBack"/>
      <w:bookmarkEnd w:id="0"/>
      <w:r>
        <w:rPr>
          <w:rFonts w:ascii="Times New Roman" w:eastAsia="Calibri" w:hAnsi="Times New Roman" w:cs="Times New Roman"/>
          <w:bCs/>
          <w:lang w:eastAsia="es-ES"/>
        </w:rPr>
        <w:t>a persona que lo desempeñe.</w:t>
      </w:r>
      <w:r w:rsidR="00675D6B">
        <w:rPr>
          <w:rFonts w:ascii="Times New Roman" w:eastAsia="Calibri" w:hAnsi="Times New Roman" w:cs="Times New Roman"/>
          <w:bCs/>
          <w:lang w:eastAsia="es-ES"/>
        </w:rPr>
        <w:t xml:space="preserve"> - - - - - - - - - - - - - - - - - - - - - - - - - - - - - - - - - - </w:t>
      </w:r>
    </w:p>
    <w:p w:rsidR="00B25113" w:rsidRDefault="00B25113" w:rsidP="00F817F1">
      <w:pPr>
        <w:tabs>
          <w:tab w:val="left" w:pos="8789"/>
        </w:tabs>
        <w:spacing w:after="0" w:line="360" w:lineRule="auto"/>
        <w:ind w:right="49"/>
        <w:jc w:val="both"/>
        <w:rPr>
          <w:rFonts w:ascii="Times New Roman" w:eastAsia="Calibri" w:hAnsi="Times New Roman" w:cs="Times New Roman"/>
          <w:bCs/>
          <w:lang w:eastAsia="es-ES"/>
        </w:rPr>
      </w:pPr>
    </w:p>
    <w:p w:rsidR="00693DE5" w:rsidRDefault="003D1410" w:rsidP="00F817F1">
      <w:pPr>
        <w:tabs>
          <w:tab w:val="left" w:pos="8789"/>
        </w:tabs>
        <w:spacing w:after="0" w:line="360" w:lineRule="auto"/>
        <w:ind w:right="49"/>
        <w:jc w:val="both"/>
        <w:rPr>
          <w:rFonts w:ascii="Times New Roman" w:hAnsi="Times New Roman" w:cs="Times New Roman"/>
        </w:rPr>
      </w:pPr>
      <w:r>
        <w:rPr>
          <w:rFonts w:ascii="Times New Roman" w:eastAsia="Calibri" w:hAnsi="Times New Roman" w:cs="Times New Roman"/>
          <w:bCs/>
          <w:lang w:eastAsia="es-ES"/>
        </w:rPr>
        <w:t>Al cua</w:t>
      </w:r>
      <w:r w:rsidR="00693DE5">
        <w:rPr>
          <w:rFonts w:ascii="Times New Roman" w:eastAsia="Calibri" w:hAnsi="Times New Roman" w:cs="Times New Roman"/>
          <w:bCs/>
          <w:lang w:eastAsia="es-ES"/>
        </w:rPr>
        <w:t xml:space="preserve">rto punto del orden del día, el Presidente Municipal solicitó a los presentes ponerse de pie para llevar a cabo la protesta de ley, por lo que declaró lo siguiente: </w:t>
      </w:r>
      <w:r w:rsidR="00693DE5" w:rsidRPr="00693DE5">
        <w:rPr>
          <w:rFonts w:ascii="Times New Roman" w:eastAsia="Calibri" w:hAnsi="Times New Roman" w:cs="Times New Roman"/>
          <w:bCs/>
          <w:i/>
          <w:lang w:eastAsia="es-ES"/>
        </w:rPr>
        <w:t>“¿Protestan cumplir y hacer cumplir la Constitución Política de los Estados Unidos Mexicanos, la particular del Estado,  las Leyes, Reglamentos y Acuerdos que de una u otra emanen, así como desempeñar leal y eficazmente el cargo conferido, mirando en todo momento por el bien y la prosperidad del Municipio?</w:t>
      </w:r>
      <w:r w:rsidR="00693DE5" w:rsidRPr="00693DE5">
        <w:rPr>
          <w:rFonts w:ascii="Times New Roman" w:eastAsia="Calibri" w:hAnsi="Times New Roman" w:cs="Times New Roman"/>
          <w:bCs/>
          <w:lang w:eastAsia="es-ES"/>
        </w:rPr>
        <w:t>”</w:t>
      </w:r>
      <w:r w:rsidR="00693DE5">
        <w:rPr>
          <w:rFonts w:ascii="Times New Roman" w:eastAsia="Calibri" w:hAnsi="Times New Roman" w:cs="Times New Roman"/>
          <w:bCs/>
          <w:lang w:eastAsia="es-ES"/>
        </w:rPr>
        <w:t xml:space="preserve"> A lo que los integrantes del Consejo Municipal de Protección Civil de Ocotlán, Jalisco, manifestaron con voz unánime: “</w:t>
      </w:r>
      <w:r w:rsidR="00693DE5">
        <w:rPr>
          <w:rFonts w:ascii="Times New Roman" w:eastAsia="Calibri" w:hAnsi="Times New Roman" w:cs="Times New Roman"/>
          <w:bCs/>
          <w:i/>
          <w:lang w:eastAsia="es-ES"/>
        </w:rPr>
        <w:t xml:space="preserve">Sí, protesto”, </w:t>
      </w:r>
      <w:r w:rsidR="00693DE5">
        <w:rPr>
          <w:rFonts w:ascii="Times New Roman" w:eastAsia="Calibri" w:hAnsi="Times New Roman" w:cs="Times New Roman"/>
          <w:bCs/>
          <w:lang w:eastAsia="es-ES"/>
        </w:rPr>
        <w:t xml:space="preserve">para lo cual, el Presidente Municipal tuvo a bien señalar que: </w:t>
      </w:r>
      <w:r w:rsidR="00693DE5" w:rsidRPr="00693DE5">
        <w:rPr>
          <w:rFonts w:ascii="Times New Roman" w:eastAsia="Calibri" w:hAnsi="Times New Roman" w:cs="Times New Roman"/>
          <w:bCs/>
          <w:i/>
          <w:lang w:eastAsia="es-ES"/>
        </w:rPr>
        <w:t>“</w:t>
      </w:r>
      <w:r w:rsidR="00693DE5" w:rsidRPr="00693DE5">
        <w:rPr>
          <w:rFonts w:ascii="Times New Roman" w:hAnsi="Times New Roman" w:cs="Times New Roman"/>
          <w:i/>
        </w:rPr>
        <w:t>Si así lo hicieren, que el Municipio y el pueblo se los reconozca, y si no, se los demande”.</w:t>
      </w:r>
      <w:r w:rsidR="00675D6B">
        <w:rPr>
          <w:rFonts w:ascii="Times New Roman" w:hAnsi="Times New Roman" w:cs="Times New Roman"/>
          <w:i/>
        </w:rPr>
        <w:t xml:space="preserve"> - - - - - - - - </w:t>
      </w:r>
    </w:p>
    <w:p w:rsidR="00693DE5" w:rsidRDefault="00693DE5" w:rsidP="00F817F1">
      <w:pPr>
        <w:tabs>
          <w:tab w:val="left" w:pos="8789"/>
        </w:tabs>
        <w:spacing w:after="0" w:line="360" w:lineRule="auto"/>
        <w:ind w:right="49"/>
        <w:jc w:val="both"/>
        <w:rPr>
          <w:rFonts w:ascii="Times New Roman" w:hAnsi="Times New Roman" w:cs="Times New Roman"/>
        </w:rPr>
      </w:pPr>
    </w:p>
    <w:p w:rsidR="00693DE5" w:rsidRDefault="00693DE5" w:rsidP="00F817F1">
      <w:pPr>
        <w:tabs>
          <w:tab w:val="left" w:pos="8789"/>
        </w:tabs>
        <w:spacing w:after="0" w:line="360" w:lineRule="auto"/>
        <w:ind w:right="49"/>
        <w:jc w:val="both"/>
        <w:rPr>
          <w:rFonts w:ascii="Times New Roman" w:hAnsi="Times New Roman" w:cs="Times New Roman"/>
        </w:rPr>
      </w:pPr>
      <w:r>
        <w:rPr>
          <w:rFonts w:ascii="Times New Roman" w:hAnsi="Times New Roman" w:cs="Times New Roman"/>
        </w:rPr>
        <w:t xml:space="preserve">Por lo que ve al quinto punto, al no haber más asuntos a tratar, el C. Paulo Gabriel Hernández </w:t>
      </w:r>
      <w:proofErr w:type="spellStart"/>
      <w:r>
        <w:rPr>
          <w:rFonts w:ascii="Times New Roman" w:hAnsi="Times New Roman" w:cs="Times New Roman"/>
        </w:rPr>
        <w:t>Hernández</w:t>
      </w:r>
      <w:proofErr w:type="spellEnd"/>
      <w:r>
        <w:rPr>
          <w:rFonts w:ascii="Times New Roman" w:hAnsi="Times New Roman" w:cs="Times New Roman"/>
        </w:rPr>
        <w:t xml:space="preserve">, Presidente Municipal, </w:t>
      </w:r>
      <w:r w:rsidR="006945EF">
        <w:rPr>
          <w:rFonts w:ascii="Times New Roman" w:hAnsi="Times New Roman" w:cs="Times New Roman"/>
        </w:rPr>
        <w:t>concluyó la SESIÓN DE INSTALACIÓN DEL CONSEJO MUNICIPAL DE PROTECCIÓN CIVIL DE OCOTLÁN, JA</w:t>
      </w:r>
      <w:r w:rsidR="00F271BB">
        <w:rPr>
          <w:rFonts w:ascii="Times New Roman" w:hAnsi="Times New Roman" w:cs="Times New Roman"/>
        </w:rPr>
        <w:t>LISCO 2018-2021, siendo las 10:2</w:t>
      </w:r>
      <w:r w:rsidR="006945EF">
        <w:rPr>
          <w:rFonts w:ascii="Times New Roman" w:hAnsi="Times New Roman" w:cs="Times New Roman"/>
        </w:rPr>
        <w:t xml:space="preserve">0 diez horas con veinte minutos del día 08 ocho de enero de 2019 dos mil diecinueve. - - - - - - - - - - - </w:t>
      </w:r>
    </w:p>
    <w:p w:rsidR="00C331AC" w:rsidRDefault="00C331AC" w:rsidP="006945EF">
      <w:pPr>
        <w:tabs>
          <w:tab w:val="left" w:pos="6749"/>
        </w:tabs>
        <w:spacing w:after="0" w:line="360" w:lineRule="auto"/>
        <w:ind w:right="49"/>
        <w:jc w:val="center"/>
        <w:rPr>
          <w:rFonts w:ascii="Segoe UI" w:hAnsi="Segoe UI" w:cs="Segoe UI"/>
          <w:b/>
          <w:lang w:eastAsia="es-ES"/>
        </w:rPr>
      </w:pPr>
    </w:p>
    <w:p w:rsidR="00D8746D" w:rsidRDefault="006945EF" w:rsidP="006945EF">
      <w:pPr>
        <w:tabs>
          <w:tab w:val="left" w:pos="6749"/>
        </w:tabs>
        <w:spacing w:after="0" w:line="360" w:lineRule="auto"/>
        <w:ind w:right="49"/>
        <w:jc w:val="center"/>
        <w:rPr>
          <w:rFonts w:ascii="Segoe UI" w:hAnsi="Segoe UI" w:cs="Segoe UI"/>
          <w:b/>
          <w:lang w:eastAsia="es-ES"/>
        </w:rPr>
      </w:pPr>
      <w:r>
        <w:rPr>
          <w:rFonts w:ascii="Segoe UI" w:hAnsi="Segoe UI" w:cs="Segoe UI"/>
          <w:b/>
          <w:lang w:eastAsia="es-ES"/>
        </w:rPr>
        <w:t>INTEGRANTES DEL CONSEJO MUNICIPAL DE PROTECCIÓN CIVIL DE OCOTLÁN, JALISCO PERIODO</w:t>
      </w:r>
      <w:r w:rsidR="00D8746D" w:rsidRPr="002A5406">
        <w:rPr>
          <w:rFonts w:ascii="Segoe UI" w:hAnsi="Segoe UI" w:cs="Segoe UI"/>
          <w:b/>
          <w:lang w:eastAsia="es-ES"/>
        </w:rPr>
        <w:t xml:space="preserve"> CONSTITUCIONAL </w:t>
      </w:r>
      <w:r>
        <w:rPr>
          <w:rFonts w:ascii="Segoe UI" w:hAnsi="Segoe UI" w:cs="Segoe UI"/>
          <w:b/>
          <w:lang w:eastAsia="es-ES"/>
        </w:rPr>
        <w:t>2018-2021</w:t>
      </w:r>
    </w:p>
    <w:p w:rsidR="00B25113" w:rsidRDefault="00B25113" w:rsidP="00D8746D">
      <w:pPr>
        <w:spacing w:after="0" w:line="360" w:lineRule="auto"/>
        <w:ind w:right="77"/>
        <w:jc w:val="both"/>
      </w:pPr>
    </w:p>
    <w:p w:rsidR="00AD05B7" w:rsidRDefault="00AD05B7" w:rsidP="00D8746D">
      <w:pPr>
        <w:spacing w:after="0" w:line="360" w:lineRule="auto"/>
        <w:ind w:right="77"/>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B25113" w:rsidRPr="00B25113" w:rsidTr="00ED1671">
        <w:tc>
          <w:tcPr>
            <w:tcW w:w="4489" w:type="dxa"/>
          </w:tcPr>
          <w:p w:rsidR="00B25113" w:rsidRPr="00B25113" w:rsidRDefault="00B25113" w:rsidP="00B25113">
            <w:pPr>
              <w:pStyle w:val="Sinespaciado"/>
              <w:jc w:val="center"/>
              <w:rPr>
                <w:rFonts w:ascii="Times New Roman" w:hAnsi="Times New Roman" w:cs="Times New Roman"/>
              </w:rPr>
            </w:pPr>
            <w:r w:rsidRPr="00B25113">
              <w:rPr>
                <w:rFonts w:ascii="Times New Roman" w:hAnsi="Times New Roman" w:cs="Times New Roman"/>
              </w:rPr>
              <w:t xml:space="preserve">C. Paulo Gabriel Hernández </w:t>
            </w:r>
            <w:proofErr w:type="spellStart"/>
            <w:r w:rsidRPr="00B25113">
              <w:rPr>
                <w:rFonts w:ascii="Times New Roman" w:hAnsi="Times New Roman" w:cs="Times New Roman"/>
              </w:rPr>
              <w:t>Hernández</w:t>
            </w:r>
            <w:proofErr w:type="spellEnd"/>
          </w:p>
          <w:p w:rsidR="00B25113" w:rsidRPr="00B25113" w:rsidRDefault="00675D6B" w:rsidP="00B25113">
            <w:pPr>
              <w:pStyle w:val="Sinespaciado"/>
              <w:jc w:val="center"/>
              <w:rPr>
                <w:rFonts w:ascii="Times New Roman" w:hAnsi="Times New Roman" w:cs="Times New Roman"/>
                <w:b/>
              </w:rPr>
            </w:pPr>
            <w:r>
              <w:rPr>
                <w:rFonts w:ascii="Times New Roman" w:hAnsi="Times New Roman" w:cs="Times New Roman"/>
                <w:b/>
              </w:rPr>
              <w:t>Presidente d</w:t>
            </w:r>
            <w:r w:rsidR="00C331AC">
              <w:rPr>
                <w:rFonts w:ascii="Times New Roman" w:hAnsi="Times New Roman" w:cs="Times New Roman"/>
                <w:b/>
              </w:rPr>
              <w:t>el Consejo Municipal d</w:t>
            </w:r>
            <w:r w:rsidRPr="00B25113">
              <w:rPr>
                <w:rFonts w:ascii="Times New Roman" w:hAnsi="Times New Roman" w:cs="Times New Roman"/>
                <w:b/>
              </w:rPr>
              <w:t>e Protección Civil</w:t>
            </w:r>
          </w:p>
          <w:p w:rsidR="00B25113" w:rsidRPr="00B25113" w:rsidRDefault="00B25113" w:rsidP="00B25113">
            <w:pPr>
              <w:pStyle w:val="Sinespaciado"/>
              <w:jc w:val="center"/>
              <w:rPr>
                <w:rFonts w:ascii="Times New Roman" w:hAnsi="Times New Roman" w:cs="Times New Roman"/>
                <w:b/>
              </w:rPr>
            </w:pPr>
          </w:p>
        </w:tc>
        <w:tc>
          <w:tcPr>
            <w:tcW w:w="4489" w:type="dxa"/>
          </w:tcPr>
          <w:p w:rsidR="00B25113" w:rsidRPr="00B25113" w:rsidRDefault="00B25113" w:rsidP="00B25113">
            <w:pPr>
              <w:pStyle w:val="Sinespaciado"/>
              <w:jc w:val="center"/>
              <w:rPr>
                <w:rFonts w:ascii="Times New Roman" w:hAnsi="Times New Roman" w:cs="Times New Roman"/>
              </w:rPr>
            </w:pPr>
            <w:r w:rsidRPr="00B25113">
              <w:rPr>
                <w:rFonts w:ascii="Times New Roman" w:hAnsi="Times New Roman" w:cs="Times New Roman"/>
              </w:rPr>
              <w:lastRenderedPageBreak/>
              <w:t>C. Verónica Guadalupe Domínguez Manzo</w:t>
            </w:r>
          </w:p>
          <w:p w:rsidR="00B25113" w:rsidRPr="00B25113" w:rsidRDefault="00675D6B" w:rsidP="00B25113">
            <w:pPr>
              <w:pStyle w:val="Sinespaciado"/>
              <w:jc w:val="center"/>
              <w:rPr>
                <w:rFonts w:ascii="Times New Roman" w:hAnsi="Times New Roman" w:cs="Times New Roman"/>
                <w:b/>
              </w:rPr>
            </w:pPr>
            <w:r w:rsidRPr="00B25113">
              <w:rPr>
                <w:rFonts w:ascii="Times New Roman" w:hAnsi="Times New Roman" w:cs="Times New Roman"/>
                <w:b/>
              </w:rPr>
              <w:t>Síndico Municipal</w:t>
            </w:r>
          </w:p>
          <w:p w:rsidR="00B25113" w:rsidRPr="00B25113" w:rsidRDefault="00B25113" w:rsidP="00B25113">
            <w:pPr>
              <w:pStyle w:val="Sinespaciado"/>
              <w:jc w:val="center"/>
              <w:rPr>
                <w:rFonts w:ascii="Times New Roman" w:eastAsia="Times New Roman" w:hAnsi="Times New Roman" w:cs="Times New Roman"/>
                <w:b/>
                <w:bCs/>
                <w:lang w:eastAsia="es-ES"/>
              </w:rPr>
            </w:pPr>
          </w:p>
        </w:tc>
      </w:tr>
    </w:tbl>
    <w:p w:rsidR="00D8746D" w:rsidRPr="00B25113" w:rsidRDefault="00D8746D" w:rsidP="00B25113">
      <w:pPr>
        <w:pStyle w:val="Sinespaciado"/>
        <w:jc w:val="center"/>
        <w:rPr>
          <w:rFonts w:ascii="Times New Roman" w:eastAsia="Times New Roman" w:hAnsi="Times New Roman" w:cs="Times New Roman"/>
          <w:b/>
          <w:bCs/>
          <w:lang w:eastAsia="es-ES"/>
        </w:rPr>
      </w:pPr>
    </w:p>
    <w:p w:rsidR="006945EF" w:rsidRDefault="006945EF" w:rsidP="00B25113">
      <w:pPr>
        <w:pStyle w:val="Sinespaciado"/>
        <w:jc w:val="center"/>
        <w:rPr>
          <w:rFonts w:ascii="Times New Roman" w:eastAsia="Times New Roman" w:hAnsi="Times New Roman" w:cs="Times New Roman"/>
          <w:b/>
          <w:bCs/>
          <w:lang w:eastAsia="es-ES"/>
        </w:rPr>
      </w:pPr>
    </w:p>
    <w:p w:rsidR="00B25113" w:rsidRDefault="00B25113" w:rsidP="00B25113">
      <w:pPr>
        <w:pStyle w:val="Sinespaciado"/>
        <w:jc w:val="center"/>
        <w:rPr>
          <w:rFonts w:ascii="Times New Roman" w:eastAsia="Times New Roman" w:hAnsi="Times New Roman" w:cs="Times New Roman"/>
          <w:b/>
          <w:bCs/>
          <w:lang w:eastAsia="es-ES"/>
        </w:rPr>
      </w:pPr>
    </w:p>
    <w:p w:rsidR="00B25113" w:rsidRPr="00B25113" w:rsidRDefault="00B25113" w:rsidP="00B25113">
      <w:pPr>
        <w:pStyle w:val="Sinespaciado"/>
        <w:jc w:val="center"/>
        <w:rPr>
          <w:rFonts w:ascii="Times New Roman" w:eastAsia="Times New Roman" w:hAnsi="Times New Roman" w:cs="Times New Roman"/>
          <w:b/>
          <w:bCs/>
          <w:lang w:eastAsia="es-ES"/>
        </w:rPr>
      </w:pPr>
    </w:p>
    <w:p w:rsidR="006945EF" w:rsidRPr="00B25113" w:rsidRDefault="006945EF" w:rsidP="00B25113">
      <w:pPr>
        <w:pStyle w:val="Sinespaciado"/>
        <w:jc w:val="center"/>
        <w:rPr>
          <w:rFonts w:ascii="Times New Roman" w:eastAsia="Times New Roman" w:hAnsi="Times New Roman" w:cs="Times New Roman"/>
          <w:b/>
          <w:bCs/>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6945EF" w:rsidRPr="00B25113" w:rsidTr="00ED1671">
        <w:tc>
          <w:tcPr>
            <w:tcW w:w="4489" w:type="dxa"/>
          </w:tcPr>
          <w:p w:rsidR="006945EF" w:rsidRPr="00B25113" w:rsidRDefault="006945EF" w:rsidP="00B25113">
            <w:pPr>
              <w:pStyle w:val="Sinespaciado"/>
              <w:jc w:val="center"/>
              <w:rPr>
                <w:rFonts w:ascii="Times New Roman" w:hAnsi="Times New Roman" w:cs="Times New Roman"/>
              </w:rPr>
            </w:pPr>
            <w:r w:rsidRPr="00B25113">
              <w:rPr>
                <w:rFonts w:ascii="Times New Roman" w:hAnsi="Times New Roman" w:cs="Times New Roman"/>
              </w:rPr>
              <w:t>C. Edgar Huerta Sevilla</w:t>
            </w:r>
          </w:p>
          <w:p w:rsidR="006945EF" w:rsidRPr="00B25113" w:rsidRDefault="00675D6B" w:rsidP="00B25113">
            <w:pPr>
              <w:pStyle w:val="Sinespaciado"/>
              <w:jc w:val="center"/>
              <w:rPr>
                <w:rFonts w:ascii="Times New Roman" w:hAnsi="Times New Roman" w:cs="Times New Roman"/>
                <w:b/>
              </w:rPr>
            </w:pPr>
            <w:r w:rsidRPr="00B25113">
              <w:rPr>
                <w:rFonts w:ascii="Times New Roman" w:hAnsi="Times New Roman" w:cs="Times New Roman"/>
                <w:b/>
              </w:rPr>
              <w:t>Secretario Ejecutivo</w:t>
            </w:r>
          </w:p>
        </w:tc>
        <w:tc>
          <w:tcPr>
            <w:tcW w:w="4489" w:type="dxa"/>
          </w:tcPr>
          <w:p w:rsidR="006945EF" w:rsidRPr="00B25113" w:rsidRDefault="006945EF" w:rsidP="00B25113">
            <w:pPr>
              <w:pStyle w:val="Sinespaciado"/>
              <w:jc w:val="center"/>
              <w:rPr>
                <w:rFonts w:ascii="Times New Roman" w:hAnsi="Times New Roman" w:cs="Times New Roman"/>
              </w:rPr>
            </w:pPr>
            <w:r w:rsidRPr="00B25113">
              <w:rPr>
                <w:rFonts w:ascii="Times New Roman" w:hAnsi="Times New Roman" w:cs="Times New Roman"/>
              </w:rPr>
              <w:t xml:space="preserve">C. </w:t>
            </w:r>
            <w:r w:rsidR="00960F7B" w:rsidRPr="00B25113">
              <w:rPr>
                <w:rFonts w:ascii="Times New Roman" w:hAnsi="Times New Roman" w:cs="Times New Roman"/>
              </w:rPr>
              <w:t>Agustín Corona Macías</w:t>
            </w:r>
          </w:p>
          <w:p w:rsidR="006945EF" w:rsidRPr="00B25113" w:rsidRDefault="00675D6B" w:rsidP="00B25113">
            <w:pPr>
              <w:pStyle w:val="Sinespaciado"/>
              <w:jc w:val="center"/>
              <w:rPr>
                <w:rFonts w:ascii="Times New Roman" w:eastAsia="Times New Roman" w:hAnsi="Times New Roman" w:cs="Times New Roman"/>
                <w:b/>
                <w:bCs/>
                <w:lang w:eastAsia="es-ES"/>
              </w:rPr>
            </w:pPr>
            <w:r w:rsidRPr="00B25113">
              <w:rPr>
                <w:rFonts w:ascii="Times New Roman" w:hAnsi="Times New Roman" w:cs="Times New Roman"/>
                <w:b/>
              </w:rPr>
              <w:t>Secretario Técnico</w:t>
            </w:r>
          </w:p>
        </w:tc>
      </w:tr>
    </w:tbl>
    <w:p w:rsidR="006945EF" w:rsidRPr="00B25113" w:rsidRDefault="006945EF" w:rsidP="00B25113">
      <w:pPr>
        <w:pStyle w:val="Sinespaciado"/>
        <w:jc w:val="center"/>
        <w:rPr>
          <w:rFonts w:ascii="Times New Roman" w:eastAsia="Times New Roman" w:hAnsi="Times New Roman" w:cs="Times New Roman"/>
          <w:b/>
          <w:bCs/>
          <w:lang w:eastAsia="es-ES"/>
        </w:rPr>
      </w:pPr>
    </w:p>
    <w:p w:rsidR="00D8746D" w:rsidRPr="00B25113" w:rsidRDefault="00D8746D" w:rsidP="00B25113">
      <w:pPr>
        <w:pStyle w:val="Sinespaciado"/>
        <w:jc w:val="center"/>
        <w:rPr>
          <w:rFonts w:ascii="Times New Roman" w:eastAsia="Times New Roman" w:hAnsi="Times New Roman" w:cs="Times New Roman"/>
          <w:b/>
          <w:bCs/>
          <w:lang w:eastAsia="es-ES"/>
        </w:rPr>
      </w:pPr>
    </w:p>
    <w:p w:rsidR="00D8746D" w:rsidRPr="00B25113" w:rsidRDefault="004707FE" w:rsidP="00B25113">
      <w:pPr>
        <w:pStyle w:val="Sinespaciado"/>
        <w:jc w:val="center"/>
        <w:rPr>
          <w:rFonts w:ascii="Times New Roman" w:hAnsi="Times New Roman" w:cs="Times New Roman"/>
          <w:b/>
        </w:rPr>
      </w:pPr>
      <w:r w:rsidRPr="00B25113">
        <w:rPr>
          <w:rFonts w:ascii="Times New Roman" w:hAnsi="Times New Roman" w:cs="Times New Roman"/>
          <w:b/>
        </w:rPr>
        <w:t>VOCALES</w:t>
      </w:r>
    </w:p>
    <w:p w:rsidR="00960F7B" w:rsidRPr="00B25113" w:rsidRDefault="00960F7B" w:rsidP="00B25113">
      <w:pPr>
        <w:pStyle w:val="Sinespaciado"/>
        <w:jc w:val="center"/>
        <w:rPr>
          <w:rFonts w:ascii="Times New Roman" w:hAnsi="Times New Roman" w:cs="Times New Roman"/>
        </w:rPr>
      </w:pPr>
    </w:p>
    <w:p w:rsidR="00B25113" w:rsidRDefault="00B25113" w:rsidP="00B25113">
      <w:pPr>
        <w:pStyle w:val="Sinespaciado"/>
        <w:jc w:val="center"/>
        <w:rPr>
          <w:rFonts w:ascii="Times New Roman" w:hAnsi="Times New Roman" w:cs="Times New Roman"/>
        </w:rPr>
      </w:pPr>
    </w:p>
    <w:p w:rsidR="00B25113" w:rsidRPr="00B25113" w:rsidRDefault="00B25113" w:rsidP="00B25113">
      <w:pPr>
        <w:pStyle w:val="Sinespaciado"/>
        <w:jc w:val="cente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4707FE" w:rsidRPr="00B25113" w:rsidTr="00ED1671">
        <w:tc>
          <w:tcPr>
            <w:tcW w:w="4489" w:type="dxa"/>
          </w:tcPr>
          <w:p w:rsidR="004707FE" w:rsidRPr="00B25113" w:rsidRDefault="004707FE" w:rsidP="00B25113">
            <w:pPr>
              <w:pStyle w:val="Sinespaciado"/>
              <w:jc w:val="center"/>
              <w:rPr>
                <w:rFonts w:ascii="Times New Roman" w:hAnsi="Times New Roman" w:cs="Times New Roman"/>
              </w:rPr>
            </w:pPr>
            <w:r w:rsidRPr="00B25113">
              <w:rPr>
                <w:rFonts w:ascii="Times New Roman" w:hAnsi="Times New Roman" w:cs="Times New Roman"/>
              </w:rPr>
              <w:t>C. Julio César Márquez Lizárraga</w:t>
            </w:r>
            <w:r w:rsidR="00B25113">
              <w:rPr>
                <w:rFonts w:ascii="Times New Roman" w:hAnsi="Times New Roman" w:cs="Times New Roman"/>
              </w:rPr>
              <w:br/>
            </w:r>
            <w:r w:rsidR="00B25113" w:rsidRPr="00B25113">
              <w:rPr>
                <w:rFonts w:ascii="Times New Roman" w:hAnsi="Times New Roman" w:cs="Times New Roman"/>
                <w:b/>
              </w:rPr>
              <w:t>Presidente Comisión Edilicia de Seguridad Pública y Protección Civil</w:t>
            </w:r>
          </w:p>
          <w:p w:rsidR="004707FE" w:rsidRPr="00B25113" w:rsidRDefault="004707FE" w:rsidP="00B25113">
            <w:pPr>
              <w:pStyle w:val="Sinespaciado"/>
              <w:jc w:val="center"/>
              <w:rPr>
                <w:rFonts w:ascii="Times New Roman" w:eastAsia="Times New Roman" w:hAnsi="Times New Roman" w:cs="Times New Roman"/>
                <w:b/>
                <w:bCs/>
                <w:lang w:eastAsia="es-ES"/>
              </w:rPr>
            </w:pPr>
          </w:p>
        </w:tc>
        <w:tc>
          <w:tcPr>
            <w:tcW w:w="4489" w:type="dxa"/>
          </w:tcPr>
          <w:p w:rsidR="004707FE" w:rsidRPr="00B25113" w:rsidRDefault="004707FE" w:rsidP="00B25113">
            <w:pPr>
              <w:pStyle w:val="Sinespaciado"/>
              <w:jc w:val="center"/>
              <w:rPr>
                <w:rFonts w:ascii="Times New Roman" w:eastAsia="Times New Roman" w:hAnsi="Times New Roman" w:cs="Times New Roman"/>
                <w:b/>
                <w:bCs/>
                <w:lang w:eastAsia="es-ES"/>
              </w:rPr>
            </w:pPr>
            <w:r w:rsidRPr="00B25113">
              <w:rPr>
                <w:rFonts w:ascii="Times New Roman" w:hAnsi="Times New Roman" w:cs="Times New Roman"/>
              </w:rPr>
              <w:t>C. Juan Antonio Mercado Vargas</w:t>
            </w:r>
            <w:r w:rsidR="00B25113">
              <w:rPr>
                <w:rFonts w:ascii="Times New Roman" w:hAnsi="Times New Roman" w:cs="Times New Roman"/>
              </w:rPr>
              <w:br/>
            </w:r>
            <w:r w:rsidR="00B25113" w:rsidRPr="00B25113">
              <w:rPr>
                <w:rFonts w:ascii="Times New Roman" w:eastAsia="Times New Roman" w:hAnsi="Times New Roman" w:cs="Times New Roman"/>
                <w:b/>
                <w:bCs/>
                <w:lang w:eastAsia="es-ES"/>
              </w:rPr>
              <w:t>Presidente Comisión Edilicia de Gobernación</w:t>
            </w:r>
          </w:p>
        </w:tc>
      </w:tr>
    </w:tbl>
    <w:p w:rsidR="00D8746D" w:rsidRPr="00B25113" w:rsidRDefault="00D8746D" w:rsidP="00B25113">
      <w:pPr>
        <w:pStyle w:val="Sinespaciado"/>
        <w:jc w:val="center"/>
        <w:rPr>
          <w:rFonts w:ascii="Times New Roman" w:hAnsi="Times New Roman" w:cs="Times New Roman"/>
        </w:rPr>
      </w:pPr>
    </w:p>
    <w:p w:rsidR="00960F7B" w:rsidRDefault="00960F7B" w:rsidP="00B25113">
      <w:pPr>
        <w:pStyle w:val="Sinespaciado"/>
        <w:jc w:val="center"/>
        <w:rPr>
          <w:rFonts w:ascii="Times New Roman" w:hAnsi="Times New Roman" w:cs="Times New Roman"/>
        </w:rPr>
      </w:pPr>
    </w:p>
    <w:p w:rsidR="00B25113" w:rsidRPr="00B25113" w:rsidRDefault="00B25113" w:rsidP="00B25113">
      <w:pPr>
        <w:pStyle w:val="Sinespaciado"/>
        <w:jc w:val="center"/>
        <w:rPr>
          <w:rFonts w:ascii="Times New Roman" w:hAnsi="Times New Roman" w:cs="Times New Roman"/>
        </w:rPr>
      </w:pPr>
    </w:p>
    <w:p w:rsidR="00960F7B" w:rsidRPr="00B25113" w:rsidRDefault="00960F7B" w:rsidP="00B25113">
      <w:pPr>
        <w:pStyle w:val="Sinespaciado"/>
        <w:jc w:val="cente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960F7B" w:rsidRPr="00B25113" w:rsidTr="00ED1671">
        <w:tc>
          <w:tcPr>
            <w:tcW w:w="4489" w:type="dxa"/>
          </w:tcPr>
          <w:p w:rsidR="00960F7B" w:rsidRPr="00B25113" w:rsidRDefault="00960F7B" w:rsidP="00B25113">
            <w:pPr>
              <w:pStyle w:val="Sinespaciado"/>
              <w:jc w:val="center"/>
              <w:rPr>
                <w:rFonts w:ascii="Times New Roman" w:hAnsi="Times New Roman" w:cs="Times New Roman"/>
              </w:rPr>
            </w:pPr>
            <w:r w:rsidRPr="00B25113">
              <w:rPr>
                <w:rFonts w:ascii="Times New Roman" w:hAnsi="Times New Roman" w:cs="Times New Roman"/>
              </w:rPr>
              <w:t>C. Martín González Valenzuela</w:t>
            </w:r>
          </w:p>
          <w:p w:rsidR="00960F7B" w:rsidRPr="008A1B3B" w:rsidRDefault="00960F7B" w:rsidP="00B25113">
            <w:pPr>
              <w:pStyle w:val="Sinespaciado"/>
              <w:jc w:val="center"/>
              <w:rPr>
                <w:rFonts w:ascii="Times New Roman" w:eastAsia="Times New Roman" w:hAnsi="Times New Roman" w:cs="Times New Roman"/>
                <w:b/>
                <w:bCs/>
                <w:lang w:eastAsia="es-ES"/>
              </w:rPr>
            </w:pPr>
            <w:r w:rsidRPr="008A1B3B">
              <w:rPr>
                <w:rFonts w:ascii="Times New Roman" w:hAnsi="Times New Roman" w:cs="Times New Roman"/>
                <w:b/>
              </w:rPr>
              <w:t>Obras Públicas</w:t>
            </w:r>
          </w:p>
        </w:tc>
        <w:tc>
          <w:tcPr>
            <w:tcW w:w="4489" w:type="dxa"/>
          </w:tcPr>
          <w:p w:rsidR="00960F7B" w:rsidRPr="00B25113" w:rsidRDefault="00960F7B" w:rsidP="00B25113">
            <w:pPr>
              <w:pStyle w:val="Sinespaciado"/>
              <w:jc w:val="center"/>
              <w:rPr>
                <w:rFonts w:ascii="Times New Roman" w:eastAsia="Times New Roman" w:hAnsi="Times New Roman" w:cs="Times New Roman"/>
                <w:b/>
                <w:bCs/>
                <w:lang w:eastAsia="es-ES"/>
              </w:rPr>
            </w:pPr>
            <w:r w:rsidRPr="00B25113">
              <w:rPr>
                <w:rFonts w:ascii="Times New Roman" w:hAnsi="Times New Roman" w:cs="Times New Roman"/>
              </w:rPr>
              <w:t>C. Juan Ramón Castellanos Barragán</w:t>
            </w:r>
            <w:r w:rsidRPr="00B25113">
              <w:rPr>
                <w:rFonts w:ascii="Times New Roman" w:hAnsi="Times New Roman" w:cs="Times New Roman"/>
              </w:rPr>
              <w:br/>
            </w:r>
            <w:r w:rsidRPr="008A1B3B">
              <w:rPr>
                <w:rFonts w:ascii="Times New Roman" w:hAnsi="Times New Roman" w:cs="Times New Roman"/>
                <w:b/>
              </w:rPr>
              <w:t>Sistema DIF Ocotlán</w:t>
            </w:r>
          </w:p>
        </w:tc>
      </w:tr>
    </w:tbl>
    <w:p w:rsidR="004707FE" w:rsidRPr="00B25113" w:rsidRDefault="004707FE" w:rsidP="00B25113">
      <w:pPr>
        <w:pStyle w:val="Sinespaciado"/>
        <w:jc w:val="center"/>
        <w:rPr>
          <w:rFonts w:ascii="Times New Roman" w:hAnsi="Times New Roman" w:cs="Times New Roman"/>
        </w:rPr>
      </w:pPr>
    </w:p>
    <w:p w:rsidR="001B2C26" w:rsidRPr="00B25113" w:rsidRDefault="001B2C26" w:rsidP="00B25113">
      <w:pPr>
        <w:pStyle w:val="Sinespaciado"/>
        <w:jc w:val="center"/>
        <w:rPr>
          <w:rFonts w:ascii="Times New Roman" w:hAnsi="Times New Roman" w:cs="Times New Roman"/>
        </w:rPr>
      </w:pPr>
    </w:p>
    <w:p w:rsidR="001B2C26" w:rsidRDefault="001B2C26" w:rsidP="00B25113">
      <w:pPr>
        <w:pStyle w:val="Sinespaciado"/>
        <w:jc w:val="center"/>
        <w:rPr>
          <w:rFonts w:ascii="Times New Roman" w:hAnsi="Times New Roman" w:cs="Times New Roman"/>
        </w:rPr>
      </w:pPr>
    </w:p>
    <w:p w:rsidR="00B25113" w:rsidRPr="00B25113" w:rsidRDefault="00B25113" w:rsidP="00B25113">
      <w:pPr>
        <w:pStyle w:val="Sinespaciado"/>
        <w:jc w:val="cente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B2C26" w:rsidRPr="00B25113" w:rsidTr="00ED1671">
        <w:tc>
          <w:tcPr>
            <w:tcW w:w="4489" w:type="dxa"/>
          </w:tcPr>
          <w:p w:rsidR="001B2C26" w:rsidRPr="00B25113" w:rsidRDefault="001B2C26" w:rsidP="00B25113">
            <w:pPr>
              <w:pStyle w:val="Sinespaciado"/>
              <w:jc w:val="center"/>
              <w:rPr>
                <w:rFonts w:ascii="Times New Roman" w:hAnsi="Times New Roman" w:cs="Times New Roman"/>
              </w:rPr>
            </w:pPr>
            <w:r w:rsidRPr="00B25113">
              <w:rPr>
                <w:rFonts w:ascii="Times New Roman" w:hAnsi="Times New Roman" w:cs="Times New Roman"/>
              </w:rPr>
              <w:t>C. J. Jesús Castro  Navarro</w:t>
            </w:r>
          </w:p>
          <w:p w:rsidR="001B2C26" w:rsidRPr="008A1B3B" w:rsidRDefault="001B2C26" w:rsidP="00B25113">
            <w:pPr>
              <w:pStyle w:val="Sinespaciado"/>
              <w:jc w:val="center"/>
              <w:rPr>
                <w:rFonts w:ascii="Times New Roman" w:eastAsia="Times New Roman" w:hAnsi="Times New Roman" w:cs="Times New Roman"/>
                <w:b/>
                <w:bCs/>
                <w:lang w:eastAsia="es-ES"/>
              </w:rPr>
            </w:pPr>
            <w:r w:rsidRPr="008A1B3B">
              <w:rPr>
                <w:rFonts w:ascii="Times New Roman" w:hAnsi="Times New Roman" w:cs="Times New Roman"/>
                <w:b/>
              </w:rPr>
              <w:t>Servicios Públicos Municipales</w:t>
            </w:r>
          </w:p>
        </w:tc>
        <w:tc>
          <w:tcPr>
            <w:tcW w:w="4489" w:type="dxa"/>
          </w:tcPr>
          <w:p w:rsidR="001B2C26" w:rsidRPr="00B25113" w:rsidRDefault="001B2C26" w:rsidP="00B25113">
            <w:pPr>
              <w:pStyle w:val="Sinespaciado"/>
              <w:jc w:val="center"/>
              <w:rPr>
                <w:rFonts w:ascii="Times New Roman" w:eastAsia="Times New Roman" w:hAnsi="Times New Roman" w:cs="Times New Roman"/>
                <w:b/>
                <w:bCs/>
                <w:lang w:eastAsia="es-ES"/>
              </w:rPr>
            </w:pPr>
            <w:r w:rsidRPr="00B25113">
              <w:rPr>
                <w:rFonts w:ascii="Times New Roman" w:hAnsi="Times New Roman" w:cs="Times New Roman"/>
              </w:rPr>
              <w:t>C. Guillermina Navarro Ríos</w:t>
            </w:r>
            <w:r w:rsidRPr="00B25113">
              <w:rPr>
                <w:rFonts w:ascii="Times New Roman" w:hAnsi="Times New Roman" w:cs="Times New Roman"/>
              </w:rPr>
              <w:br/>
            </w:r>
            <w:r w:rsidRPr="008A1B3B">
              <w:rPr>
                <w:rFonts w:ascii="Times New Roman" w:hAnsi="Times New Roman" w:cs="Times New Roman"/>
                <w:b/>
              </w:rPr>
              <w:t>Desarrollo Social</w:t>
            </w:r>
          </w:p>
        </w:tc>
      </w:tr>
    </w:tbl>
    <w:p w:rsidR="001B2C26" w:rsidRPr="00B25113" w:rsidRDefault="001B2C26" w:rsidP="00B25113">
      <w:pPr>
        <w:pStyle w:val="Sinespaciado"/>
        <w:jc w:val="center"/>
        <w:rPr>
          <w:rFonts w:ascii="Times New Roman" w:hAnsi="Times New Roman" w:cs="Times New Roman"/>
        </w:rPr>
      </w:pPr>
    </w:p>
    <w:p w:rsidR="001B2C26" w:rsidRPr="00B25113" w:rsidRDefault="001B2C26" w:rsidP="00B25113">
      <w:pPr>
        <w:pStyle w:val="Sinespaciado"/>
        <w:jc w:val="center"/>
        <w:rPr>
          <w:rFonts w:ascii="Times New Roman" w:hAnsi="Times New Roman" w:cs="Times New Roman"/>
        </w:rPr>
      </w:pPr>
    </w:p>
    <w:p w:rsidR="001B2C26" w:rsidRDefault="001B2C26" w:rsidP="00B25113">
      <w:pPr>
        <w:pStyle w:val="Sinespaciado"/>
        <w:jc w:val="center"/>
        <w:rPr>
          <w:rFonts w:ascii="Times New Roman" w:hAnsi="Times New Roman" w:cs="Times New Roman"/>
        </w:rPr>
      </w:pPr>
    </w:p>
    <w:p w:rsidR="00B25113" w:rsidRPr="00B25113" w:rsidRDefault="00B25113" w:rsidP="00B25113">
      <w:pPr>
        <w:pStyle w:val="Sinespaciado"/>
        <w:jc w:val="cente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B2C26" w:rsidRPr="00B25113" w:rsidTr="00ED1671">
        <w:tc>
          <w:tcPr>
            <w:tcW w:w="4489" w:type="dxa"/>
          </w:tcPr>
          <w:p w:rsidR="001B2C26" w:rsidRPr="00B25113" w:rsidRDefault="001B2C26" w:rsidP="00B25113">
            <w:pPr>
              <w:pStyle w:val="Sinespaciado"/>
              <w:jc w:val="center"/>
              <w:rPr>
                <w:rFonts w:ascii="Times New Roman" w:hAnsi="Times New Roman" w:cs="Times New Roman"/>
              </w:rPr>
            </w:pPr>
            <w:r w:rsidRPr="00B25113">
              <w:rPr>
                <w:rFonts w:ascii="Times New Roman" w:hAnsi="Times New Roman" w:cs="Times New Roman"/>
              </w:rPr>
              <w:t>C. Gonzalo Cervantes Sosa</w:t>
            </w:r>
          </w:p>
          <w:p w:rsidR="001B2C26" w:rsidRPr="008A1B3B" w:rsidRDefault="001B2C26" w:rsidP="00B25113">
            <w:pPr>
              <w:pStyle w:val="Sinespaciado"/>
              <w:jc w:val="center"/>
              <w:rPr>
                <w:rFonts w:ascii="Times New Roman" w:eastAsia="Times New Roman" w:hAnsi="Times New Roman" w:cs="Times New Roman"/>
                <w:b/>
                <w:bCs/>
                <w:lang w:eastAsia="es-ES"/>
              </w:rPr>
            </w:pPr>
            <w:r w:rsidRPr="008A1B3B">
              <w:rPr>
                <w:rFonts w:ascii="Times New Roman" w:hAnsi="Times New Roman" w:cs="Times New Roman"/>
                <w:b/>
              </w:rPr>
              <w:t>Ecología</w:t>
            </w:r>
          </w:p>
        </w:tc>
        <w:tc>
          <w:tcPr>
            <w:tcW w:w="4489" w:type="dxa"/>
          </w:tcPr>
          <w:p w:rsidR="001B2C26" w:rsidRPr="00B25113" w:rsidRDefault="001B2C26" w:rsidP="00B25113">
            <w:pPr>
              <w:pStyle w:val="Sinespaciado"/>
              <w:jc w:val="center"/>
              <w:rPr>
                <w:rFonts w:ascii="Times New Roman" w:eastAsia="Times New Roman" w:hAnsi="Times New Roman" w:cs="Times New Roman"/>
                <w:b/>
                <w:bCs/>
                <w:lang w:eastAsia="es-ES"/>
              </w:rPr>
            </w:pPr>
            <w:r w:rsidRPr="00B25113">
              <w:rPr>
                <w:rFonts w:ascii="Times New Roman" w:hAnsi="Times New Roman" w:cs="Times New Roman"/>
              </w:rPr>
              <w:t>C. Mónica Sánchez Orozco</w:t>
            </w:r>
            <w:r w:rsidRPr="00B25113">
              <w:rPr>
                <w:rFonts w:ascii="Times New Roman" w:hAnsi="Times New Roman" w:cs="Times New Roman"/>
              </w:rPr>
              <w:br/>
            </w:r>
            <w:r w:rsidR="008A1B3B" w:rsidRPr="008A1B3B">
              <w:rPr>
                <w:rFonts w:ascii="Times New Roman" w:hAnsi="Times New Roman" w:cs="Times New Roman"/>
                <w:b/>
              </w:rPr>
              <w:t>Servicios Médicos Municipales</w:t>
            </w:r>
          </w:p>
        </w:tc>
      </w:tr>
    </w:tbl>
    <w:p w:rsidR="001B2C26" w:rsidRPr="00B25113" w:rsidRDefault="001B2C26" w:rsidP="00B25113">
      <w:pPr>
        <w:pStyle w:val="Sinespaciado"/>
        <w:jc w:val="center"/>
        <w:rPr>
          <w:rFonts w:ascii="Times New Roman" w:hAnsi="Times New Roman" w:cs="Times New Roman"/>
        </w:rPr>
      </w:pPr>
    </w:p>
    <w:p w:rsidR="001B2C26" w:rsidRPr="00B25113" w:rsidRDefault="001B2C26" w:rsidP="00B25113">
      <w:pPr>
        <w:pStyle w:val="Sinespaciado"/>
        <w:jc w:val="center"/>
        <w:rPr>
          <w:rFonts w:ascii="Times New Roman" w:hAnsi="Times New Roman" w:cs="Times New Roman"/>
        </w:rPr>
      </w:pPr>
    </w:p>
    <w:p w:rsidR="00B25113" w:rsidRDefault="00B25113" w:rsidP="00B25113">
      <w:pPr>
        <w:pStyle w:val="Sinespaciado"/>
        <w:jc w:val="center"/>
        <w:rPr>
          <w:rFonts w:ascii="Times New Roman" w:hAnsi="Times New Roman" w:cs="Times New Roman"/>
        </w:rPr>
      </w:pPr>
    </w:p>
    <w:p w:rsidR="00B25113" w:rsidRPr="00B25113" w:rsidRDefault="00B25113" w:rsidP="00B25113">
      <w:pPr>
        <w:pStyle w:val="Sinespaciado"/>
        <w:jc w:val="cente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B2C26" w:rsidRPr="00B25113" w:rsidTr="00ED1671">
        <w:tc>
          <w:tcPr>
            <w:tcW w:w="4489" w:type="dxa"/>
          </w:tcPr>
          <w:p w:rsidR="001B2C26" w:rsidRPr="00B25113" w:rsidRDefault="001B2C26" w:rsidP="00B25113">
            <w:pPr>
              <w:pStyle w:val="Sinespaciado"/>
              <w:jc w:val="center"/>
              <w:rPr>
                <w:rFonts w:ascii="Times New Roman" w:hAnsi="Times New Roman" w:cs="Times New Roman"/>
              </w:rPr>
            </w:pPr>
            <w:r w:rsidRPr="00B25113">
              <w:rPr>
                <w:rFonts w:ascii="Times New Roman" w:hAnsi="Times New Roman" w:cs="Times New Roman"/>
              </w:rPr>
              <w:t>C. Fidel Moreno Robledo</w:t>
            </w:r>
          </w:p>
          <w:p w:rsidR="001B2C26" w:rsidRPr="008A1B3B" w:rsidRDefault="001B2C26" w:rsidP="00B25113">
            <w:pPr>
              <w:pStyle w:val="Sinespaciado"/>
              <w:jc w:val="center"/>
              <w:rPr>
                <w:rFonts w:ascii="Times New Roman" w:eastAsia="Times New Roman" w:hAnsi="Times New Roman" w:cs="Times New Roman"/>
                <w:b/>
                <w:bCs/>
                <w:lang w:eastAsia="es-ES"/>
              </w:rPr>
            </w:pPr>
            <w:r w:rsidRPr="008A1B3B">
              <w:rPr>
                <w:rFonts w:ascii="Times New Roman" w:hAnsi="Times New Roman" w:cs="Times New Roman"/>
                <w:b/>
              </w:rPr>
              <w:t>Seguridad Pública</w:t>
            </w:r>
          </w:p>
        </w:tc>
        <w:tc>
          <w:tcPr>
            <w:tcW w:w="4489" w:type="dxa"/>
          </w:tcPr>
          <w:p w:rsidR="001B2C26" w:rsidRPr="00B25113" w:rsidRDefault="001B2C26" w:rsidP="00B25113">
            <w:pPr>
              <w:pStyle w:val="Sinespaciado"/>
              <w:jc w:val="center"/>
              <w:rPr>
                <w:rFonts w:ascii="Times New Roman" w:eastAsia="Times New Roman" w:hAnsi="Times New Roman" w:cs="Times New Roman"/>
                <w:b/>
                <w:bCs/>
                <w:lang w:eastAsia="es-ES"/>
              </w:rPr>
            </w:pPr>
            <w:r w:rsidRPr="00B25113">
              <w:rPr>
                <w:rFonts w:ascii="Times New Roman" w:hAnsi="Times New Roman" w:cs="Times New Roman"/>
              </w:rPr>
              <w:t>C. José de Jesús Chávez Ochoa</w:t>
            </w:r>
            <w:r w:rsidRPr="00B25113">
              <w:rPr>
                <w:rFonts w:ascii="Times New Roman" w:hAnsi="Times New Roman" w:cs="Times New Roman"/>
              </w:rPr>
              <w:br/>
            </w:r>
            <w:r w:rsidR="008A1B3B">
              <w:rPr>
                <w:rFonts w:ascii="Times New Roman" w:eastAsia="Times New Roman" w:hAnsi="Times New Roman" w:cs="Times New Roman"/>
                <w:b/>
                <w:bCs/>
                <w:lang w:eastAsia="es-ES"/>
              </w:rPr>
              <w:t>Jefe de la Unidad de Tránsito y Vialidad</w:t>
            </w:r>
          </w:p>
        </w:tc>
      </w:tr>
    </w:tbl>
    <w:p w:rsidR="001B2C26" w:rsidRDefault="001B2C26" w:rsidP="00B25113">
      <w:pPr>
        <w:pStyle w:val="Sinespaciado"/>
        <w:jc w:val="center"/>
        <w:rPr>
          <w:rFonts w:ascii="Times New Roman" w:hAnsi="Times New Roman" w:cs="Times New Roman"/>
        </w:rPr>
      </w:pPr>
    </w:p>
    <w:p w:rsidR="00B25113" w:rsidRDefault="00B25113" w:rsidP="00B25113">
      <w:pPr>
        <w:pStyle w:val="Sinespaciado"/>
        <w:jc w:val="center"/>
        <w:rPr>
          <w:rFonts w:ascii="Times New Roman" w:hAnsi="Times New Roman" w:cs="Times New Roman"/>
        </w:rPr>
      </w:pPr>
    </w:p>
    <w:p w:rsidR="00B25113" w:rsidRPr="00B25113" w:rsidRDefault="00B25113" w:rsidP="00B25113">
      <w:pPr>
        <w:pStyle w:val="Sinespaciado"/>
        <w:jc w:val="center"/>
        <w:rPr>
          <w:rFonts w:ascii="Times New Roman" w:hAnsi="Times New Roman" w:cs="Times New Roman"/>
        </w:rPr>
      </w:pPr>
    </w:p>
    <w:p w:rsidR="00B25113" w:rsidRPr="00B25113" w:rsidRDefault="00B25113" w:rsidP="00B25113">
      <w:pPr>
        <w:pStyle w:val="Sinespaciado"/>
        <w:jc w:val="cente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B2C26" w:rsidRPr="00B25113" w:rsidTr="00ED1671">
        <w:tc>
          <w:tcPr>
            <w:tcW w:w="4489" w:type="dxa"/>
          </w:tcPr>
          <w:p w:rsidR="001B2C26" w:rsidRPr="00B25113" w:rsidRDefault="001B2C26" w:rsidP="00B25113">
            <w:pPr>
              <w:pStyle w:val="Sinespaciado"/>
              <w:jc w:val="center"/>
              <w:rPr>
                <w:rFonts w:ascii="Times New Roman" w:hAnsi="Times New Roman" w:cs="Times New Roman"/>
              </w:rPr>
            </w:pPr>
            <w:r w:rsidRPr="00B25113">
              <w:rPr>
                <w:rFonts w:ascii="Times New Roman" w:hAnsi="Times New Roman" w:cs="Times New Roman"/>
              </w:rPr>
              <w:t>C. Verónica Cisneros Flores</w:t>
            </w:r>
          </w:p>
          <w:p w:rsidR="001B2C26" w:rsidRPr="008A1B3B" w:rsidRDefault="001B2C26" w:rsidP="00B25113">
            <w:pPr>
              <w:pStyle w:val="Sinespaciado"/>
              <w:jc w:val="center"/>
              <w:rPr>
                <w:rFonts w:ascii="Times New Roman" w:eastAsia="Times New Roman" w:hAnsi="Times New Roman" w:cs="Times New Roman"/>
                <w:b/>
                <w:bCs/>
                <w:lang w:eastAsia="es-ES"/>
              </w:rPr>
            </w:pPr>
            <w:r w:rsidRPr="008A1B3B">
              <w:rPr>
                <w:rFonts w:ascii="Times New Roman" w:hAnsi="Times New Roman" w:cs="Times New Roman"/>
                <w:b/>
              </w:rPr>
              <w:t>Comunicación Social</w:t>
            </w:r>
          </w:p>
        </w:tc>
        <w:tc>
          <w:tcPr>
            <w:tcW w:w="4489" w:type="dxa"/>
          </w:tcPr>
          <w:p w:rsidR="001B2C26" w:rsidRPr="00B25113" w:rsidRDefault="001B2C26" w:rsidP="00B25113">
            <w:pPr>
              <w:pStyle w:val="Sinespaciado"/>
              <w:jc w:val="center"/>
              <w:rPr>
                <w:rFonts w:ascii="Times New Roman" w:eastAsia="Times New Roman" w:hAnsi="Times New Roman" w:cs="Times New Roman"/>
                <w:b/>
                <w:bCs/>
                <w:lang w:eastAsia="es-ES"/>
              </w:rPr>
            </w:pPr>
            <w:r w:rsidRPr="00B25113">
              <w:rPr>
                <w:rFonts w:ascii="Times New Roman" w:hAnsi="Times New Roman" w:cs="Times New Roman"/>
              </w:rPr>
              <w:t>C. Luz Imelda Salazar Navarro</w:t>
            </w:r>
            <w:r w:rsidRPr="00B25113">
              <w:rPr>
                <w:rFonts w:ascii="Times New Roman" w:hAnsi="Times New Roman" w:cs="Times New Roman"/>
              </w:rPr>
              <w:br/>
            </w:r>
            <w:r w:rsidR="008A1B3B" w:rsidRPr="008A1B3B">
              <w:rPr>
                <w:rFonts w:ascii="Times New Roman" w:eastAsia="Times New Roman" w:hAnsi="Times New Roman" w:cs="Times New Roman"/>
                <w:b/>
                <w:bCs/>
                <w:lang w:eastAsia="es-ES"/>
              </w:rPr>
              <w:t>Directora de la Cruz Roja Mexicana, Delegación Ocotlán</w:t>
            </w:r>
          </w:p>
        </w:tc>
      </w:tr>
    </w:tbl>
    <w:p w:rsidR="001B2C26" w:rsidRPr="00960F7B" w:rsidRDefault="001B2C26" w:rsidP="00B25113">
      <w:pPr>
        <w:tabs>
          <w:tab w:val="left" w:pos="6521"/>
        </w:tabs>
        <w:spacing w:after="0" w:line="360" w:lineRule="auto"/>
        <w:ind w:right="77"/>
        <w:rPr>
          <w:rFonts w:ascii="Times New Roman" w:hAnsi="Times New Roman" w:cs="Times New Roman"/>
        </w:rPr>
      </w:pPr>
    </w:p>
    <w:sectPr w:rsidR="001B2C26" w:rsidRPr="00960F7B" w:rsidSect="00C331AC">
      <w:headerReference w:type="default" r:id="rId8"/>
      <w:footerReference w:type="default" r:id="rId9"/>
      <w:pgSz w:w="12240" w:h="20160" w:code="5"/>
      <w:pgMar w:top="851" w:right="567" w:bottom="1134" w:left="2835"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ED" w:rsidRDefault="003750ED">
      <w:pPr>
        <w:spacing w:after="0" w:line="240" w:lineRule="auto"/>
      </w:pPr>
      <w:r>
        <w:separator/>
      </w:r>
    </w:p>
  </w:endnote>
  <w:endnote w:type="continuationSeparator" w:id="0">
    <w:p w:rsidR="003750ED" w:rsidRDefault="0037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21" w:rsidRDefault="003750ED" w:rsidP="006175E7">
    <w:pPr>
      <w:pStyle w:val="Piedepgina"/>
      <w:tabs>
        <w:tab w:val="clear" w:pos="8838"/>
        <w:tab w:val="left" w:pos="49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ED" w:rsidRDefault="003750ED">
      <w:pPr>
        <w:spacing w:after="0" w:line="240" w:lineRule="auto"/>
      </w:pPr>
      <w:r>
        <w:separator/>
      </w:r>
    </w:p>
  </w:footnote>
  <w:footnote w:type="continuationSeparator" w:id="0">
    <w:p w:rsidR="003750ED" w:rsidRDefault="0037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AC" w:rsidRPr="005B07B5" w:rsidRDefault="00C331AC" w:rsidP="00C331AC">
    <w:pPr>
      <w:spacing w:after="0" w:line="360" w:lineRule="auto"/>
      <w:ind w:right="49"/>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630C7F04076249F8AB64841D9AA433D3"/>
        </w:placeholder>
        <w:dataBinding w:prefixMappings="xmlns:ns0='http://schemas.openxmlformats.org/package/2006/metadata/core-properties' xmlns:ns1='http://purl.org/dc/elements/1.1/'" w:xpath="/ns0:coreProperties[1]/ns1:title[1]" w:storeItemID="{6C3C8BC8-F283-45AE-878A-BAB7291924A1}"/>
        <w:text/>
      </w:sdtPr>
      <w:sdtContent>
        <w:r>
          <w:rPr>
            <w:rFonts w:ascii="Monotype Corsiva" w:eastAsia="Calibri" w:hAnsi="Monotype Corsiva" w:cs="Segoe UI"/>
            <w:sz w:val="32"/>
            <w:szCs w:val="32"/>
            <w:lang w:eastAsia="es-ES"/>
          </w:rPr>
          <w:t>Consejo Municipal de Protección Civil de Ocotlán, Jalisco</w:t>
        </w:r>
      </w:sdtContent>
    </w:sdt>
  </w:p>
  <w:p w:rsidR="00C331AC" w:rsidRPr="00C331AC" w:rsidRDefault="00C331AC" w:rsidP="00C331AC">
    <w:pPr>
      <w:pStyle w:val="Sinespaciado"/>
      <w:jc w:val="center"/>
      <w:rPr>
        <w:rFonts w:ascii="Monotype Corsiva" w:hAnsi="Monotype Corsiva"/>
        <w:lang w:eastAsia="es-ES"/>
      </w:rPr>
    </w:pPr>
    <w:r w:rsidRPr="00C331AC">
      <w:rPr>
        <w:rFonts w:ascii="Monotype Corsiva" w:hAnsi="Monotype Corsiva"/>
        <w:lang w:eastAsia="es-ES"/>
      </w:rPr>
      <w:t>Periodo Constitucional</w:t>
    </w:r>
  </w:p>
  <w:p w:rsidR="00C331AC" w:rsidRPr="00C331AC" w:rsidRDefault="00C331AC" w:rsidP="00C331AC">
    <w:pPr>
      <w:spacing w:after="0" w:line="360" w:lineRule="auto"/>
      <w:ind w:right="49"/>
      <w:jc w:val="center"/>
      <w:rPr>
        <w:rFonts w:ascii="Monotype Corsiva" w:hAnsi="Monotype Corsiva"/>
      </w:rPr>
    </w:pPr>
    <w:r w:rsidRPr="00C331AC">
      <w:rPr>
        <w:rFonts w:ascii="Monotype Corsiva" w:hAnsi="Monotype Corsiva"/>
        <w:lang w:eastAsia="es-ES"/>
      </w:rPr>
      <w:t>2018-2021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E31"/>
    <w:multiLevelType w:val="hybridMultilevel"/>
    <w:tmpl w:val="38349C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6D"/>
    <w:rsid w:val="000004B2"/>
    <w:rsid w:val="000005E1"/>
    <w:rsid w:val="00000644"/>
    <w:rsid w:val="00000B30"/>
    <w:rsid w:val="00000E56"/>
    <w:rsid w:val="00001450"/>
    <w:rsid w:val="00001864"/>
    <w:rsid w:val="00002580"/>
    <w:rsid w:val="00002A30"/>
    <w:rsid w:val="00002E08"/>
    <w:rsid w:val="00002ED6"/>
    <w:rsid w:val="000044FE"/>
    <w:rsid w:val="00004602"/>
    <w:rsid w:val="0000477F"/>
    <w:rsid w:val="00004B08"/>
    <w:rsid w:val="00006802"/>
    <w:rsid w:val="00006A72"/>
    <w:rsid w:val="00006BCA"/>
    <w:rsid w:val="000071EF"/>
    <w:rsid w:val="00007545"/>
    <w:rsid w:val="0001067E"/>
    <w:rsid w:val="00010BFD"/>
    <w:rsid w:val="00010C73"/>
    <w:rsid w:val="00011961"/>
    <w:rsid w:val="0001198D"/>
    <w:rsid w:val="00012DC6"/>
    <w:rsid w:val="00012FDC"/>
    <w:rsid w:val="00013796"/>
    <w:rsid w:val="00013EA0"/>
    <w:rsid w:val="00014FD3"/>
    <w:rsid w:val="000162DC"/>
    <w:rsid w:val="00016636"/>
    <w:rsid w:val="00016BAE"/>
    <w:rsid w:val="00017D46"/>
    <w:rsid w:val="00017E17"/>
    <w:rsid w:val="00017FE1"/>
    <w:rsid w:val="000201B6"/>
    <w:rsid w:val="00020352"/>
    <w:rsid w:val="00021C0C"/>
    <w:rsid w:val="00022138"/>
    <w:rsid w:val="0002244B"/>
    <w:rsid w:val="00022EA2"/>
    <w:rsid w:val="00023165"/>
    <w:rsid w:val="00023538"/>
    <w:rsid w:val="00023AAB"/>
    <w:rsid w:val="00024066"/>
    <w:rsid w:val="00024497"/>
    <w:rsid w:val="000245E2"/>
    <w:rsid w:val="00024EDB"/>
    <w:rsid w:val="0002524B"/>
    <w:rsid w:val="00025F3E"/>
    <w:rsid w:val="00026A40"/>
    <w:rsid w:val="000271F5"/>
    <w:rsid w:val="000273F5"/>
    <w:rsid w:val="00027A3E"/>
    <w:rsid w:val="00027A7C"/>
    <w:rsid w:val="00030813"/>
    <w:rsid w:val="00030DD5"/>
    <w:rsid w:val="000312B4"/>
    <w:rsid w:val="000315CA"/>
    <w:rsid w:val="00031909"/>
    <w:rsid w:val="00031927"/>
    <w:rsid w:val="0003193C"/>
    <w:rsid w:val="00031C33"/>
    <w:rsid w:val="00031E24"/>
    <w:rsid w:val="00031FF1"/>
    <w:rsid w:val="0003203D"/>
    <w:rsid w:val="000325B1"/>
    <w:rsid w:val="00032B67"/>
    <w:rsid w:val="00032E47"/>
    <w:rsid w:val="00033070"/>
    <w:rsid w:val="00033524"/>
    <w:rsid w:val="000335D8"/>
    <w:rsid w:val="00033C58"/>
    <w:rsid w:val="0003528C"/>
    <w:rsid w:val="0003583D"/>
    <w:rsid w:val="00035E0D"/>
    <w:rsid w:val="00036B3F"/>
    <w:rsid w:val="00037337"/>
    <w:rsid w:val="00040AF9"/>
    <w:rsid w:val="00040EE5"/>
    <w:rsid w:val="00041557"/>
    <w:rsid w:val="000416C2"/>
    <w:rsid w:val="00041F9D"/>
    <w:rsid w:val="000420FB"/>
    <w:rsid w:val="00044121"/>
    <w:rsid w:val="0004483F"/>
    <w:rsid w:val="000450A8"/>
    <w:rsid w:val="00045C53"/>
    <w:rsid w:val="000463E2"/>
    <w:rsid w:val="0004641A"/>
    <w:rsid w:val="00046D9C"/>
    <w:rsid w:val="00046E10"/>
    <w:rsid w:val="000475E8"/>
    <w:rsid w:val="000477F0"/>
    <w:rsid w:val="00047E80"/>
    <w:rsid w:val="00047E91"/>
    <w:rsid w:val="0005019B"/>
    <w:rsid w:val="000505BC"/>
    <w:rsid w:val="000506F0"/>
    <w:rsid w:val="00050C09"/>
    <w:rsid w:val="000518A3"/>
    <w:rsid w:val="00051920"/>
    <w:rsid w:val="00051C29"/>
    <w:rsid w:val="00051C6C"/>
    <w:rsid w:val="0005234E"/>
    <w:rsid w:val="00052B15"/>
    <w:rsid w:val="00052D4D"/>
    <w:rsid w:val="00053551"/>
    <w:rsid w:val="000535A0"/>
    <w:rsid w:val="000536A7"/>
    <w:rsid w:val="000538F2"/>
    <w:rsid w:val="00055000"/>
    <w:rsid w:val="0005593E"/>
    <w:rsid w:val="00055AB4"/>
    <w:rsid w:val="00055ADC"/>
    <w:rsid w:val="00055E21"/>
    <w:rsid w:val="00056169"/>
    <w:rsid w:val="000567E4"/>
    <w:rsid w:val="0005684F"/>
    <w:rsid w:val="000570BD"/>
    <w:rsid w:val="00057744"/>
    <w:rsid w:val="00057B34"/>
    <w:rsid w:val="00057DB4"/>
    <w:rsid w:val="0006003F"/>
    <w:rsid w:val="00060691"/>
    <w:rsid w:val="00060B9E"/>
    <w:rsid w:val="000613BC"/>
    <w:rsid w:val="00061D26"/>
    <w:rsid w:val="00062BC7"/>
    <w:rsid w:val="00062C92"/>
    <w:rsid w:val="00062D74"/>
    <w:rsid w:val="00062E2C"/>
    <w:rsid w:val="000634BC"/>
    <w:rsid w:val="00063C36"/>
    <w:rsid w:val="000640DB"/>
    <w:rsid w:val="000645A9"/>
    <w:rsid w:val="00064F87"/>
    <w:rsid w:val="00065235"/>
    <w:rsid w:val="00065D31"/>
    <w:rsid w:val="00065F77"/>
    <w:rsid w:val="00066265"/>
    <w:rsid w:val="000665C5"/>
    <w:rsid w:val="000667D7"/>
    <w:rsid w:val="0006686A"/>
    <w:rsid w:val="000668C8"/>
    <w:rsid w:val="00066C4B"/>
    <w:rsid w:val="00066F6E"/>
    <w:rsid w:val="00066FFF"/>
    <w:rsid w:val="00067424"/>
    <w:rsid w:val="00067A86"/>
    <w:rsid w:val="00067BA1"/>
    <w:rsid w:val="00067BD2"/>
    <w:rsid w:val="00067C2C"/>
    <w:rsid w:val="000707CD"/>
    <w:rsid w:val="00070885"/>
    <w:rsid w:val="00072B14"/>
    <w:rsid w:val="00072BF0"/>
    <w:rsid w:val="00073EAA"/>
    <w:rsid w:val="000743E3"/>
    <w:rsid w:val="00074895"/>
    <w:rsid w:val="00074E3D"/>
    <w:rsid w:val="0007501D"/>
    <w:rsid w:val="0007568B"/>
    <w:rsid w:val="0007623B"/>
    <w:rsid w:val="00076727"/>
    <w:rsid w:val="00076AF5"/>
    <w:rsid w:val="00076BE5"/>
    <w:rsid w:val="0007721A"/>
    <w:rsid w:val="00077EED"/>
    <w:rsid w:val="000800AF"/>
    <w:rsid w:val="00080BA0"/>
    <w:rsid w:val="00080F3C"/>
    <w:rsid w:val="000812C1"/>
    <w:rsid w:val="0008145C"/>
    <w:rsid w:val="000824A7"/>
    <w:rsid w:val="000832E6"/>
    <w:rsid w:val="00083DBE"/>
    <w:rsid w:val="00083F62"/>
    <w:rsid w:val="000848DB"/>
    <w:rsid w:val="00084C73"/>
    <w:rsid w:val="00085537"/>
    <w:rsid w:val="000855B9"/>
    <w:rsid w:val="00085634"/>
    <w:rsid w:val="000860A0"/>
    <w:rsid w:val="00086239"/>
    <w:rsid w:val="0008725C"/>
    <w:rsid w:val="00087562"/>
    <w:rsid w:val="00090C9B"/>
    <w:rsid w:val="00090D14"/>
    <w:rsid w:val="000916D5"/>
    <w:rsid w:val="0009203B"/>
    <w:rsid w:val="00092420"/>
    <w:rsid w:val="00092865"/>
    <w:rsid w:val="00092C78"/>
    <w:rsid w:val="00092F88"/>
    <w:rsid w:val="00093626"/>
    <w:rsid w:val="0009478D"/>
    <w:rsid w:val="0009479F"/>
    <w:rsid w:val="00094B78"/>
    <w:rsid w:val="00094D27"/>
    <w:rsid w:val="00094DC0"/>
    <w:rsid w:val="000956E0"/>
    <w:rsid w:val="00096043"/>
    <w:rsid w:val="000961BA"/>
    <w:rsid w:val="000962AB"/>
    <w:rsid w:val="000963EA"/>
    <w:rsid w:val="00096A20"/>
    <w:rsid w:val="00096F8C"/>
    <w:rsid w:val="00096FD6"/>
    <w:rsid w:val="00097799"/>
    <w:rsid w:val="00097B40"/>
    <w:rsid w:val="000A00D8"/>
    <w:rsid w:val="000A019A"/>
    <w:rsid w:val="000A0548"/>
    <w:rsid w:val="000A0757"/>
    <w:rsid w:val="000A082B"/>
    <w:rsid w:val="000A098F"/>
    <w:rsid w:val="000A099C"/>
    <w:rsid w:val="000A09A0"/>
    <w:rsid w:val="000A0E59"/>
    <w:rsid w:val="000A15C8"/>
    <w:rsid w:val="000A1792"/>
    <w:rsid w:val="000A1808"/>
    <w:rsid w:val="000A1AA2"/>
    <w:rsid w:val="000A1C2D"/>
    <w:rsid w:val="000A2526"/>
    <w:rsid w:val="000A27E8"/>
    <w:rsid w:val="000A280B"/>
    <w:rsid w:val="000A35BF"/>
    <w:rsid w:val="000A36EB"/>
    <w:rsid w:val="000A38C4"/>
    <w:rsid w:val="000A3D4B"/>
    <w:rsid w:val="000A4141"/>
    <w:rsid w:val="000A5329"/>
    <w:rsid w:val="000A6817"/>
    <w:rsid w:val="000A6975"/>
    <w:rsid w:val="000A7477"/>
    <w:rsid w:val="000B120E"/>
    <w:rsid w:val="000B15B3"/>
    <w:rsid w:val="000B1DE1"/>
    <w:rsid w:val="000B2E2B"/>
    <w:rsid w:val="000B3655"/>
    <w:rsid w:val="000B38D1"/>
    <w:rsid w:val="000B3AA8"/>
    <w:rsid w:val="000B3E8B"/>
    <w:rsid w:val="000B42DC"/>
    <w:rsid w:val="000B49E1"/>
    <w:rsid w:val="000B4AD9"/>
    <w:rsid w:val="000B55C1"/>
    <w:rsid w:val="000B6B33"/>
    <w:rsid w:val="000B73FE"/>
    <w:rsid w:val="000B76F2"/>
    <w:rsid w:val="000C0106"/>
    <w:rsid w:val="000C060D"/>
    <w:rsid w:val="000C11AD"/>
    <w:rsid w:val="000C1E13"/>
    <w:rsid w:val="000C270F"/>
    <w:rsid w:val="000C2D45"/>
    <w:rsid w:val="000C3BF0"/>
    <w:rsid w:val="000C3F26"/>
    <w:rsid w:val="000C4106"/>
    <w:rsid w:val="000C476A"/>
    <w:rsid w:val="000C494F"/>
    <w:rsid w:val="000C4FC2"/>
    <w:rsid w:val="000C511F"/>
    <w:rsid w:val="000C57FB"/>
    <w:rsid w:val="000C5B08"/>
    <w:rsid w:val="000C61F3"/>
    <w:rsid w:val="000C68B0"/>
    <w:rsid w:val="000C7B67"/>
    <w:rsid w:val="000D00B7"/>
    <w:rsid w:val="000D03AC"/>
    <w:rsid w:val="000D0439"/>
    <w:rsid w:val="000D13AF"/>
    <w:rsid w:val="000D1448"/>
    <w:rsid w:val="000D19FD"/>
    <w:rsid w:val="000D270E"/>
    <w:rsid w:val="000D27EA"/>
    <w:rsid w:val="000D28C7"/>
    <w:rsid w:val="000D292F"/>
    <w:rsid w:val="000D2981"/>
    <w:rsid w:val="000D315D"/>
    <w:rsid w:val="000D39F1"/>
    <w:rsid w:val="000D3DDC"/>
    <w:rsid w:val="000D3DFB"/>
    <w:rsid w:val="000D4274"/>
    <w:rsid w:val="000D4374"/>
    <w:rsid w:val="000D47A5"/>
    <w:rsid w:val="000D4938"/>
    <w:rsid w:val="000D5295"/>
    <w:rsid w:val="000D52ED"/>
    <w:rsid w:val="000D64C1"/>
    <w:rsid w:val="000D670C"/>
    <w:rsid w:val="000D68E1"/>
    <w:rsid w:val="000D7AA3"/>
    <w:rsid w:val="000E03A0"/>
    <w:rsid w:val="000E044B"/>
    <w:rsid w:val="000E079F"/>
    <w:rsid w:val="000E080A"/>
    <w:rsid w:val="000E087F"/>
    <w:rsid w:val="000E1006"/>
    <w:rsid w:val="000E30D4"/>
    <w:rsid w:val="000E314A"/>
    <w:rsid w:val="000E384D"/>
    <w:rsid w:val="000E3986"/>
    <w:rsid w:val="000E4C3C"/>
    <w:rsid w:val="000E4DAD"/>
    <w:rsid w:val="000E4F75"/>
    <w:rsid w:val="000E5BD0"/>
    <w:rsid w:val="000E6F72"/>
    <w:rsid w:val="000E7123"/>
    <w:rsid w:val="000E77F3"/>
    <w:rsid w:val="000E7A02"/>
    <w:rsid w:val="000F0137"/>
    <w:rsid w:val="000F022E"/>
    <w:rsid w:val="000F0342"/>
    <w:rsid w:val="000F0BA2"/>
    <w:rsid w:val="000F1111"/>
    <w:rsid w:val="000F133C"/>
    <w:rsid w:val="000F1DA8"/>
    <w:rsid w:val="000F2FA4"/>
    <w:rsid w:val="000F3379"/>
    <w:rsid w:val="000F351B"/>
    <w:rsid w:val="000F376B"/>
    <w:rsid w:val="000F3F8F"/>
    <w:rsid w:val="000F40B5"/>
    <w:rsid w:val="000F4766"/>
    <w:rsid w:val="000F54B3"/>
    <w:rsid w:val="000F54E1"/>
    <w:rsid w:val="000F58F2"/>
    <w:rsid w:val="000F6E2B"/>
    <w:rsid w:val="000F6F5E"/>
    <w:rsid w:val="000F71AF"/>
    <w:rsid w:val="000F7541"/>
    <w:rsid w:val="000F7BBB"/>
    <w:rsid w:val="0010158D"/>
    <w:rsid w:val="00101871"/>
    <w:rsid w:val="00101BB0"/>
    <w:rsid w:val="00101C9C"/>
    <w:rsid w:val="00101E84"/>
    <w:rsid w:val="001023D5"/>
    <w:rsid w:val="00102C28"/>
    <w:rsid w:val="0010332A"/>
    <w:rsid w:val="00103B42"/>
    <w:rsid w:val="00103EDB"/>
    <w:rsid w:val="001048CD"/>
    <w:rsid w:val="00105058"/>
    <w:rsid w:val="00105503"/>
    <w:rsid w:val="001055A3"/>
    <w:rsid w:val="001055D0"/>
    <w:rsid w:val="00105C72"/>
    <w:rsid w:val="001065F2"/>
    <w:rsid w:val="00106C25"/>
    <w:rsid w:val="00106DCA"/>
    <w:rsid w:val="00106ECC"/>
    <w:rsid w:val="001073B5"/>
    <w:rsid w:val="0010774F"/>
    <w:rsid w:val="00107A65"/>
    <w:rsid w:val="00107BE8"/>
    <w:rsid w:val="001107A5"/>
    <w:rsid w:val="00110D1C"/>
    <w:rsid w:val="00110D21"/>
    <w:rsid w:val="00110E33"/>
    <w:rsid w:val="00111566"/>
    <w:rsid w:val="00111FAD"/>
    <w:rsid w:val="0011214A"/>
    <w:rsid w:val="001122C9"/>
    <w:rsid w:val="00112A9F"/>
    <w:rsid w:val="0011304C"/>
    <w:rsid w:val="00113B6F"/>
    <w:rsid w:val="0011444D"/>
    <w:rsid w:val="00114F8A"/>
    <w:rsid w:val="001154FC"/>
    <w:rsid w:val="00115D5A"/>
    <w:rsid w:val="00116402"/>
    <w:rsid w:val="00116583"/>
    <w:rsid w:val="001167C2"/>
    <w:rsid w:val="00116A35"/>
    <w:rsid w:val="00116B18"/>
    <w:rsid w:val="0011732B"/>
    <w:rsid w:val="001174EA"/>
    <w:rsid w:val="001175F7"/>
    <w:rsid w:val="00117AA5"/>
    <w:rsid w:val="00117C8E"/>
    <w:rsid w:val="00117E11"/>
    <w:rsid w:val="00120919"/>
    <w:rsid w:val="00120E7E"/>
    <w:rsid w:val="0012251F"/>
    <w:rsid w:val="00122A1E"/>
    <w:rsid w:val="00122CDD"/>
    <w:rsid w:val="00122D37"/>
    <w:rsid w:val="00122DFC"/>
    <w:rsid w:val="00123327"/>
    <w:rsid w:val="00123DEF"/>
    <w:rsid w:val="00124373"/>
    <w:rsid w:val="001245B9"/>
    <w:rsid w:val="001248A4"/>
    <w:rsid w:val="001256A9"/>
    <w:rsid w:val="0012580A"/>
    <w:rsid w:val="00125C2C"/>
    <w:rsid w:val="001262F7"/>
    <w:rsid w:val="00126FA8"/>
    <w:rsid w:val="0012794F"/>
    <w:rsid w:val="00127B7D"/>
    <w:rsid w:val="00127EBD"/>
    <w:rsid w:val="00130242"/>
    <w:rsid w:val="001305FF"/>
    <w:rsid w:val="001315CC"/>
    <w:rsid w:val="00131970"/>
    <w:rsid w:val="001319D8"/>
    <w:rsid w:val="00132076"/>
    <w:rsid w:val="00132621"/>
    <w:rsid w:val="0013286B"/>
    <w:rsid w:val="00132A69"/>
    <w:rsid w:val="00132B7F"/>
    <w:rsid w:val="00132ECF"/>
    <w:rsid w:val="00133049"/>
    <w:rsid w:val="001331FC"/>
    <w:rsid w:val="00134289"/>
    <w:rsid w:val="00134A75"/>
    <w:rsid w:val="00134FED"/>
    <w:rsid w:val="00135082"/>
    <w:rsid w:val="001361C1"/>
    <w:rsid w:val="0013623D"/>
    <w:rsid w:val="00137A3E"/>
    <w:rsid w:val="00137B8B"/>
    <w:rsid w:val="001400E7"/>
    <w:rsid w:val="00140B97"/>
    <w:rsid w:val="0014144A"/>
    <w:rsid w:val="001414E6"/>
    <w:rsid w:val="00142391"/>
    <w:rsid w:val="0014244B"/>
    <w:rsid w:val="00142635"/>
    <w:rsid w:val="00142DB4"/>
    <w:rsid w:val="00142F9D"/>
    <w:rsid w:val="00143059"/>
    <w:rsid w:val="00143C8D"/>
    <w:rsid w:val="00143FA4"/>
    <w:rsid w:val="00143FEA"/>
    <w:rsid w:val="0014432C"/>
    <w:rsid w:val="00144734"/>
    <w:rsid w:val="00144B4D"/>
    <w:rsid w:val="001452A8"/>
    <w:rsid w:val="001452FB"/>
    <w:rsid w:val="00145D0A"/>
    <w:rsid w:val="001464C8"/>
    <w:rsid w:val="001467D7"/>
    <w:rsid w:val="00146BB0"/>
    <w:rsid w:val="001477D5"/>
    <w:rsid w:val="00150A47"/>
    <w:rsid w:val="00150DA7"/>
    <w:rsid w:val="001512A8"/>
    <w:rsid w:val="0015163E"/>
    <w:rsid w:val="00151946"/>
    <w:rsid w:val="00151FCB"/>
    <w:rsid w:val="00153076"/>
    <w:rsid w:val="001536CB"/>
    <w:rsid w:val="001558D4"/>
    <w:rsid w:val="00155C87"/>
    <w:rsid w:val="00155D5B"/>
    <w:rsid w:val="00156189"/>
    <w:rsid w:val="00156490"/>
    <w:rsid w:val="001564BD"/>
    <w:rsid w:val="00156AB4"/>
    <w:rsid w:val="0015708A"/>
    <w:rsid w:val="0016025A"/>
    <w:rsid w:val="001603E4"/>
    <w:rsid w:val="0016074B"/>
    <w:rsid w:val="0016108E"/>
    <w:rsid w:val="00161F14"/>
    <w:rsid w:val="0016297E"/>
    <w:rsid w:val="001629A7"/>
    <w:rsid w:val="001629F6"/>
    <w:rsid w:val="00162CBB"/>
    <w:rsid w:val="00163106"/>
    <w:rsid w:val="001632AB"/>
    <w:rsid w:val="00163820"/>
    <w:rsid w:val="0016483E"/>
    <w:rsid w:val="001648A4"/>
    <w:rsid w:val="001648B3"/>
    <w:rsid w:val="00164C6F"/>
    <w:rsid w:val="00164F0D"/>
    <w:rsid w:val="001651BF"/>
    <w:rsid w:val="001659F4"/>
    <w:rsid w:val="00166135"/>
    <w:rsid w:val="001672E2"/>
    <w:rsid w:val="001676BE"/>
    <w:rsid w:val="00167C52"/>
    <w:rsid w:val="00170199"/>
    <w:rsid w:val="0017022B"/>
    <w:rsid w:val="0017093F"/>
    <w:rsid w:val="00170E3E"/>
    <w:rsid w:val="001710EE"/>
    <w:rsid w:val="001717DF"/>
    <w:rsid w:val="0017182D"/>
    <w:rsid w:val="001718DE"/>
    <w:rsid w:val="00171D78"/>
    <w:rsid w:val="00173106"/>
    <w:rsid w:val="00173B24"/>
    <w:rsid w:val="00174028"/>
    <w:rsid w:val="001742C7"/>
    <w:rsid w:val="00174500"/>
    <w:rsid w:val="00174B38"/>
    <w:rsid w:val="00175450"/>
    <w:rsid w:val="001755C9"/>
    <w:rsid w:val="001759C2"/>
    <w:rsid w:val="00176B46"/>
    <w:rsid w:val="001772D9"/>
    <w:rsid w:val="00177E8A"/>
    <w:rsid w:val="00180101"/>
    <w:rsid w:val="00180519"/>
    <w:rsid w:val="00180570"/>
    <w:rsid w:val="001815FE"/>
    <w:rsid w:val="00181F6C"/>
    <w:rsid w:val="0018276D"/>
    <w:rsid w:val="00182893"/>
    <w:rsid w:val="00182ADB"/>
    <w:rsid w:val="001830FE"/>
    <w:rsid w:val="0018322F"/>
    <w:rsid w:val="001839B3"/>
    <w:rsid w:val="00183C55"/>
    <w:rsid w:val="00183C57"/>
    <w:rsid w:val="00184089"/>
    <w:rsid w:val="00185441"/>
    <w:rsid w:val="00186AAE"/>
    <w:rsid w:val="00186BB0"/>
    <w:rsid w:val="00186EB2"/>
    <w:rsid w:val="00187A17"/>
    <w:rsid w:val="00187DC1"/>
    <w:rsid w:val="00190BB7"/>
    <w:rsid w:val="00190C96"/>
    <w:rsid w:val="00190D26"/>
    <w:rsid w:val="00190F0E"/>
    <w:rsid w:val="001918C7"/>
    <w:rsid w:val="0019194F"/>
    <w:rsid w:val="00191ECB"/>
    <w:rsid w:val="001920F5"/>
    <w:rsid w:val="001921F9"/>
    <w:rsid w:val="00192815"/>
    <w:rsid w:val="001928DA"/>
    <w:rsid w:val="00192E5E"/>
    <w:rsid w:val="00193ABA"/>
    <w:rsid w:val="00194A7F"/>
    <w:rsid w:val="00195D34"/>
    <w:rsid w:val="001960A8"/>
    <w:rsid w:val="00197162"/>
    <w:rsid w:val="001A01AE"/>
    <w:rsid w:val="001A01C8"/>
    <w:rsid w:val="001A021F"/>
    <w:rsid w:val="001A025F"/>
    <w:rsid w:val="001A066B"/>
    <w:rsid w:val="001A080B"/>
    <w:rsid w:val="001A08E6"/>
    <w:rsid w:val="001A2357"/>
    <w:rsid w:val="001A2C45"/>
    <w:rsid w:val="001A2E37"/>
    <w:rsid w:val="001A315D"/>
    <w:rsid w:val="001A40A1"/>
    <w:rsid w:val="001A4654"/>
    <w:rsid w:val="001A508C"/>
    <w:rsid w:val="001A5135"/>
    <w:rsid w:val="001A51C4"/>
    <w:rsid w:val="001A530D"/>
    <w:rsid w:val="001A65CF"/>
    <w:rsid w:val="001A7A97"/>
    <w:rsid w:val="001B05DD"/>
    <w:rsid w:val="001B0619"/>
    <w:rsid w:val="001B096A"/>
    <w:rsid w:val="001B0A5B"/>
    <w:rsid w:val="001B0ADA"/>
    <w:rsid w:val="001B0DF6"/>
    <w:rsid w:val="001B13E4"/>
    <w:rsid w:val="001B1F3A"/>
    <w:rsid w:val="001B236B"/>
    <w:rsid w:val="001B28BF"/>
    <w:rsid w:val="001B2C26"/>
    <w:rsid w:val="001B2E5D"/>
    <w:rsid w:val="001B3820"/>
    <w:rsid w:val="001B4CFD"/>
    <w:rsid w:val="001B5074"/>
    <w:rsid w:val="001B5550"/>
    <w:rsid w:val="001B5EAB"/>
    <w:rsid w:val="001B5F7B"/>
    <w:rsid w:val="001B64B5"/>
    <w:rsid w:val="001B73AC"/>
    <w:rsid w:val="001B740F"/>
    <w:rsid w:val="001B780B"/>
    <w:rsid w:val="001B7BB0"/>
    <w:rsid w:val="001C04CC"/>
    <w:rsid w:val="001C0C04"/>
    <w:rsid w:val="001C0CDD"/>
    <w:rsid w:val="001C12DD"/>
    <w:rsid w:val="001C13EF"/>
    <w:rsid w:val="001C1C90"/>
    <w:rsid w:val="001C1D0C"/>
    <w:rsid w:val="001C1EE1"/>
    <w:rsid w:val="001C2283"/>
    <w:rsid w:val="001C2482"/>
    <w:rsid w:val="001C3276"/>
    <w:rsid w:val="001C3317"/>
    <w:rsid w:val="001C3A62"/>
    <w:rsid w:val="001C3D81"/>
    <w:rsid w:val="001C4879"/>
    <w:rsid w:val="001C499C"/>
    <w:rsid w:val="001C54ED"/>
    <w:rsid w:val="001C5508"/>
    <w:rsid w:val="001C5661"/>
    <w:rsid w:val="001C59CF"/>
    <w:rsid w:val="001C5B9A"/>
    <w:rsid w:val="001C5CB9"/>
    <w:rsid w:val="001C5DAB"/>
    <w:rsid w:val="001C6447"/>
    <w:rsid w:val="001C6C11"/>
    <w:rsid w:val="001C6FBE"/>
    <w:rsid w:val="001C7274"/>
    <w:rsid w:val="001C75BE"/>
    <w:rsid w:val="001C7A5C"/>
    <w:rsid w:val="001C7E68"/>
    <w:rsid w:val="001D0025"/>
    <w:rsid w:val="001D1E26"/>
    <w:rsid w:val="001D24BE"/>
    <w:rsid w:val="001D313A"/>
    <w:rsid w:val="001D3C00"/>
    <w:rsid w:val="001D3D66"/>
    <w:rsid w:val="001D49B3"/>
    <w:rsid w:val="001D4E4F"/>
    <w:rsid w:val="001D4E89"/>
    <w:rsid w:val="001D537B"/>
    <w:rsid w:val="001D5425"/>
    <w:rsid w:val="001D5E93"/>
    <w:rsid w:val="001D6D3F"/>
    <w:rsid w:val="001D6F91"/>
    <w:rsid w:val="001D7A33"/>
    <w:rsid w:val="001D7C78"/>
    <w:rsid w:val="001D7FF8"/>
    <w:rsid w:val="001E054D"/>
    <w:rsid w:val="001E1012"/>
    <w:rsid w:val="001E15A9"/>
    <w:rsid w:val="001E17FD"/>
    <w:rsid w:val="001E18C4"/>
    <w:rsid w:val="001E1CFC"/>
    <w:rsid w:val="001E1DC9"/>
    <w:rsid w:val="001E245E"/>
    <w:rsid w:val="001E2FD1"/>
    <w:rsid w:val="001E3400"/>
    <w:rsid w:val="001E3456"/>
    <w:rsid w:val="001E361E"/>
    <w:rsid w:val="001E3BC9"/>
    <w:rsid w:val="001E3CC3"/>
    <w:rsid w:val="001E3FC5"/>
    <w:rsid w:val="001E417C"/>
    <w:rsid w:val="001E43FE"/>
    <w:rsid w:val="001E44DA"/>
    <w:rsid w:val="001E47FD"/>
    <w:rsid w:val="001E4A7C"/>
    <w:rsid w:val="001E4D19"/>
    <w:rsid w:val="001E57B5"/>
    <w:rsid w:val="001E5B7E"/>
    <w:rsid w:val="001E62F6"/>
    <w:rsid w:val="001E643C"/>
    <w:rsid w:val="001E6B81"/>
    <w:rsid w:val="001F002C"/>
    <w:rsid w:val="001F0529"/>
    <w:rsid w:val="001F0ED6"/>
    <w:rsid w:val="001F1127"/>
    <w:rsid w:val="001F1612"/>
    <w:rsid w:val="001F1F52"/>
    <w:rsid w:val="001F1F94"/>
    <w:rsid w:val="001F27EE"/>
    <w:rsid w:val="001F2AC2"/>
    <w:rsid w:val="001F2EFC"/>
    <w:rsid w:val="001F2F2F"/>
    <w:rsid w:val="001F4469"/>
    <w:rsid w:val="001F48FD"/>
    <w:rsid w:val="001F52BF"/>
    <w:rsid w:val="001F5593"/>
    <w:rsid w:val="001F59B8"/>
    <w:rsid w:val="001F5BA1"/>
    <w:rsid w:val="001F6026"/>
    <w:rsid w:val="001F648A"/>
    <w:rsid w:val="001F690C"/>
    <w:rsid w:val="001F69FA"/>
    <w:rsid w:val="001F6F3E"/>
    <w:rsid w:val="001F73A7"/>
    <w:rsid w:val="001F7752"/>
    <w:rsid w:val="001F7DF5"/>
    <w:rsid w:val="0020000E"/>
    <w:rsid w:val="00200439"/>
    <w:rsid w:val="0020053E"/>
    <w:rsid w:val="002005E2"/>
    <w:rsid w:val="002006CC"/>
    <w:rsid w:val="002008C2"/>
    <w:rsid w:val="00200AFB"/>
    <w:rsid w:val="00201035"/>
    <w:rsid w:val="002012E9"/>
    <w:rsid w:val="00201332"/>
    <w:rsid w:val="00201585"/>
    <w:rsid w:val="0020196B"/>
    <w:rsid w:val="00201AFB"/>
    <w:rsid w:val="002024A1"/>
    <w:rsid w:val="0020288E"/>
    <w:rsid w:val="0020320B"/>
    <w:rsid w:val="00203B57"/>
    <w:rsid w:val="00203F34"/>
    <w:rsid w:val="002042DD"/>
    <w:rsid w:val="002043B9"/>
    <w:rsid w:val="002047C0"/>
    <w:rsid w:val="0020567E"/>
    <w:rsid w:val="00205CD8"/>
    <w:rsid w:val="00206022"/>
    <w:rsid w:val="002068CD"/>
    <w:rsid w:val="00206F2B"/>
    <w:rsid w:val="002070EB"/>
    <w:rsid w:val="00207921"/>
    <w:rsid w:val="00207A47"/>
    <w:rsid w:val="00207D2F"/>
    <w:rsid w:val="00210EFC"/>
    <w:rsid w:val="00211016"/>
    <w:rsid w:val="0021167E"/>
    <w:rsid w:val="00211E21"/>
    <w:rsid w:val="002122EF"/>
    <w:rsid w:val="00212364"/>
    <w:rsid w:val="00212454"/>
    <w:rsid w:val="0021262D"/>
    <w:rsid w:val="00212922"/>
    <w:rsid w:val="00212AAC"/>
    <w:rsid w:val="00212DAD"/>
    <w:rsid w:val="002136D9"/>
    <w:rsid w:val="00214305"/>
    <w:rsid w:val="00214664"/>
    <w:rsid w:val="00214694"/>
    <w:rsid w:val="00214892"/>
    <w:rsid w:val="00214A3D"/>
    <w:rsid w:val="00215204"/>
    <w:rsid w:val="0021536B"/>
    <w:rsid w:val="00216496"/>
    <w:rsid w:val="00216A03"/>
    <w:rsid w:val="00216A99"/>
    <w:rsid w:val="00217148"/>
    <w:rsid w:val="00217337"/>
    <w:rsid w:val="00217727"/>
    <w:rsid w:val="00217769"/>
    <w:rsid w:val="0022067A"/>
    <w:rsid w:val="00220DD6"/>
    <w:rsid w:val="00222BBF"/>
    <w:rsid w:val="002230FD"/>
    <w:rsid w:val="00223DBC"/>
    <w:rsid w:val="0022423E"/>
    <w:rsid w:val="00224D0E"/>
    <w:rsid w:val="00225660"/>
    <w:rsid w:val="00225EFE"/>
    <w:rsid w:val="00226597"/>
    <w:rsid w:val="00226A9A"/>
    <w:rsid w:val="00226AD1"/>
    <w:rsid w:val="00226C40"/>
    <w:rsid w:val="00226C84"/>
    <w:rsid w:val="00226FB1"/>
    <w:rsid w:val="002271E1"/>
    <w:rsid w:val="0022730F"/>
    <w:rsid w:val="00227877"/>
    <w:rsid w:val="00230251"/>
    <w:rsid w:val="002307AD"/>
    <w:rsid w:val="00230D5E"/>
    <w:rsid w:val="00231489"/>
    <w:rsid w:val="00231E44"/>
    <w:rsid w:val="00232855"/>
    <w:rsid w:val="00233431"/>
    <w:rsid w:val="00233456"/>
    <w:rsid w:val="00233615"/>
    <w:rsid w:val="002336D5"/>
    <w:rsid w:val="00233B50"/>
    <w:rsid w:val="00234058"/>
    <w:rsid w:val="002343F0"/>
    <w:rsid w:val="00234944"/>
    <w:rsid w:val="00235156"/>
    <w:rsid w:val="00236994"/>
    <w:rsid w:val="0023702A"/>
    <w:rsid w:val="002371D8"/>
    <w:rsid w:val="002377A3"/>
    <w:rsid w:val="00237866"/>
    <w:rsid w:val="00240462"/>
    <w:rsid w:val="002407E8"/>
    <w:rsid w:val="0024095A"/>
    <w:rsid w:val="0024102F"/>
    <w:rsid w:val="002410E8"/>
    <w:rsid w:val="00241122"/>
    <w:rsid w:val="00241B88"/>
    <w:rsid w:val="00241DDC"/>
    <w:rsid w:val="00242046"/>
    <w:rsid w:val="0024289D"/>
    <w:rsid w:val="00243A45"/>
    <w:rsid w:val="00243B56"/>
    <w:rsid w:val="00243F6E"/>
    <w:rsid w:val="00244D11"/>
    <w:rsid w:val="0024520C"/>
    <w:rsid w:val="00245A6A"/>
    <w:rsid w:val="00245FC2"/>
    <w:rsid w:val="00246732"/>
    <w:rsid w:val="00246790"/>
    <w:rsid w:val="00246972"/>
    <w:rsid w:val="00246A74"/>
    <w:rsid w:val="00247196"/>
    <w:rsid w:val="0024728D"/>
    <w:rsid w:val="00247CF8"/>
    <w:rsid w:val="00250679"/>
    <w:rsid w:val="00250693"/>
    <w:rsid w:val="00250767"/>
    <w:rsid w:val="00250E61"/>
    <w:rsid w:val="00251F06"/>
    <w:rsid w:val="00252A53"/>
    <w:rsid w:val="00252DC6"/>
    <w:rsid w:val="00254993"/>
    <w:rsid w:val="00254BF8"/>
    <w:rsid w:val="00254E4A"/>
    <w:rsid w:val="002556E5"/>
    <w:rsid w:val="002557F7"/>
    <w:rsid w:val="002559C9"/>
    <w:rsid w:val="00256D5A"/>
    <w:rsid w:val="0025741D"/>
    <w:rsid w:val="00257508"/>
    <w:rsid w:val="00257A1F"/>
    <w:rsid w:val="00257C89"/>
    <w:rsid w:val="00257E8B"/>
    <w:rsid w:val="00257F68"/>
    <w:rsid w:val="00257F79"/>
    <w:rsid w:val="002609B8"/>
    <w:rsid w:val="00261A7F"/>
    <w:rsid w:val="00261AD9"/>
    <w:rsid w:val="00262BA8"/>
    <w:rsid w:val="00262EBD"/>
    <w:rsid w:val="00262F90"/>
    <w:rsid w:val="002632F0"/>
    <w:rsid w:val="002634FE"/>
    <w:rsid w:val="00263527"/>
    <w:rsid w:val="00263621"/>
    <w:rsid w:val="0026429B"/>
    <w:rsid w:val="002649BE"/>
    <w:rsid w:val="00264BB9"/>
    <w:rsid w:val="00264C27"/>
    <w:rsid w:val="00264D25"/>
    <w:rsid w:val="002651A5"/>
    <w:rsid w:val="002657AC"/>
    <w:rsid w:val="00265846"/>
    <w:rsid w:val="00265BA4"/>
    <w:rsid w:val="002663BD"/>
    <w:rsid w:val="0026668E"/>
    <w:rsid w:val="00266AEE"/>
    <w:rsid w:val="00266E96"/>
    <w:rsid w:val="0026722B"/>
    <w:rsid w:val="002672BD"/>
    <w:rsid w:val="0026773B"/>
    <w:rsid w:val="00267A0A"/>
    <w:rsid w:val="00267E33"/>
    <w:rsid w:val="00270BA8"/>
    <w:rsid w:val="00271661"/>
    <w:rsid w:val="00271CD6"/>
    <w:rsid w:val="00272839"/>
    <w:rsid w:val="00272D98"/>
    <w:rsid w:val="00272E55"/>
    <w:rsid w:val="00273CA4"/>
    <w:rsid w:val="002745C7"/>
    <w:rsid w:val="002747F9"/>
    <w:rsid w:val="0027491B"/>
    <w:rsid w:val="0027598A"/>
    <w:rsid w:val="00275AE7"/>
    <w:rsid w:val="00275BC2"/>
    <w:rsid w:val="00275D61"/>
    <w:rsid w:val="002764F5"/>
    <w:rsid w:val="002766D4"/>
    <w:rsid w:val="00276879"/>
    <w:rsid w:val="00277042"/>
    <w:rsid w:val="0027783E"/>
    <w:rsid w:val="00280152"/>
    <w:rsid w:val="00280695"/>
    <w:rsid w:val="002807E6"/>
    <w:rsid w:val="0028102C"/>
    <w:rsid w:val="00281165"/>
    <w:rsid w:val="002816EC"/>
    <w:rsid w:val="00281A15"/>
    <w:rsid w:val="00281E66"/>
    <w:rsid w:val="00282082"/>
    <w:rsid w:val="002821B6"/>
    <w:rsid w:val="00282554"/>
    <w:rsid w:val="002828A9"/>
    <w:rsid w:val="00283617"/>
    <w:rsid w:val="00283695"/>
    <w:rsid w:val="00283B96"/>
    <w:rsid w:val="00283D50"/>
    <w:rsid w:val="00283F81"/>
    <w:rsid w:val="002844A4"/>
    <w:rsid w:val="0028467A"/>
    <w:rsid w:val="0028484F"/>
    <w:rsid w:val="00284AA9"/>
    <w:rsid w:val="00284FBE"/>
    <w:rsid w:val="002851B0"/>
    <w:rsid w:val="0028521B"/>
    <w:rsid w:val="0028524B"/>
    <w:rsid w:val="0028573E"/>
    <w:rsid w:val="00285C41"/>
    <w:rsid w:val="00285E52"/>
    <w:rsid w:val="00286228"/>
    <w:rsid w:val="0028652B"/>
    <w:rsid w:val="00287CB1"/>
    <w:rsid w:val="00287DB7"/>
    <w:rsid w:val="00290281"/>
    <w:rsid w:val="00290364"/>
    <w:rsid w:val="002907E0"/>
    <w:rsid w:val="00291035"/>
    <w:rsid w:val="002914BF"/>
    <w:rsid w:val="00291A8D"/>
    <w:rsid w:val="00291B34"/>
    <w:rsid w:val="002926DE"/>
    <w:rsid w:val="00292AD1"/>
    <w:rsid w:val="00293416"/>
    <w:rsid w:val="002935E0"/>
    <w:rsid w:val="00293779"/>
    <w:rsid w:val="00294AB4"/>
    <w:rsid w:val="00295074"/>
    <w:rsid w:val="002951F0"/>
    <w:rsid w:val="00295340"/>
    <w:rsid w:val="0029576A"/>
    <w:rsid w:val="00295894"/>
    <w:rsid w:val="00295F79"/>
    <w:rsid w:val="002968A4"/>
    <w:rsid w:val="00297373"/>
    <w:rsid w:val="00297B3E"/>
    <w:rsid w:val="002A08AF"/>
    <w:rsid w:val="002A0E14"/>
    <w:rsid w:val="002A10C8"/>
    <w:rsid w:val="002A1E27"/>
    <w:rsid w:val="002A211C"/>
    <w:rsid w:val="002A293E"/>
    <w:rsid w:val="002A2DD9"/>
    <w:rsid w:val="002A3E8F"/>
    <w:rsid w:val="002A4646"/>
    <w:rsid w:val="002A4702"/>
    <w:rsid w:val="002A4728"/>
    <w:rsid w:val="002A4B3F"/>
    <w:rsid w:val="002A4CCF"/>
    <w:rsid w:val="002A5A63"/>
    <w:rsid w:val="002A5D22"/>
    <w:rsid w:val="002A5E44"/>
    <w:rsid w:val="002A6079"/>
    <w:rsid w:val="002A61F5"/>
    <w:rsid w:val="002A6EA9"/>
    <w:rsid w:val="002A6F11"/>
    <w:rsid w:val="002A7CDB"/>
    <w:rsid w:val="002B02F5"/>
    <w:rsid w:val="002B06B9"/>
    <w:rsid w:val="002B0838"/>
    <w:rsid w:val="002B0B5F"/>
    <w:rsid w:val="002B0BA4"/>
    <w:rsid w:val="002B0BA7"/>
    <w:rsid w:val="002B0CE3"/>
    <w:rsid w:val="002B1476"/>
    <w:rsid w:val="002B14F7"/>
    <w:rsid w:val="002B2136"/>
    <w:rsid w:val="002B2B35"/>
    <w:rsid w:val="002B31AB"/>
    <w:rsid w:val="002B3278"/>
    <w:rsid w:val="002B3386"/>
    <w:rsid w:val="002B33A7"/>
    <w:rsid w:val="002B33FC"/>
    <w:rsid w:val="002B3721"/>
    <w:rsid w:val="002B3C31"/>
    <w:rsid w:val="002B4ACE"/>
    <w:rsid w:val="002B59C1"/>
    <w:rsid w:val="002B5EDA"/>
    <w:rsid w:val="002B6ACE"/>
    <w:rsid w:val="002B70B6"/>
    <w:rsid w:val="002C064A"/>
    <w:rsid w:val="002C082F"/>
    <w:rsid w:val="002C0908"/>
    <w:rsid w:val="002C0F78"/>
    <w:rsid w:val="002C1B59"/>
    <w:rsid w:val="002C1C30"/>
    <w:rsid w:val="002C285C"/>
    <w:rsid w:val="002C2F5D"/>
    <w:rsid w:val="002C3624"/>
    <w:rsid w:val="002C39E8"/>
    <w:rsid w:val="002C3CC8"/>
    <w:rsid w:val="002C4949"/>
    <w:rsid w:val="002C504A"/>
    <w:rsid w:val="002C5284"/>
    <w:rsid w:val="002C5B58"/>
    <w:rsid w:val="002C5BE9"/>
    <w:rsid w:val="002C6CD9"/>
    <w:rsid w:val="002C6E4A"/>
    <w:rsid w:val="002C74E3"/>
    <w:rsid w:val="002C7683"/>
    <w:rsid w:val="002C7862"/>
    <w:rsid w:val="002D00E0"/>
    <w:rsid w:val="002D04A1"/>
    <w:rsid w:val="002D0B12"/>
    <w:rsid w:val="002D0BB5"/>
    <w:rsid w:val="002D112C"/>
    <w:rsid w:val="002D172D"/>
    <w:rsid w:val="002D199A"/>
    <w:rsid w:val="002D1BFA"/>
    <w:rsid w:val="002D2895"/>
    <w:rsid w:val="002D2E33"/>
    <w:rsid w:val="002D2F48"/>
    <w:rsid w:val="002D3291"/>
    <w:rsid w:val="002D35A9"/>
    <w:rsid w:val="002D4141"/>
    <w:rsid w:val="002D4EE5"/>
    <w:rsid w:val="002D5B87"/>
    <w:rsid w:val="002D5BB6"/>
    <w:rsid w:val="002D68EA"/>
    <w:rsid w:val="002D6E18"/>
    <w:rsid w:val="002D7C72"/>
    <w:rsid w:val="002E0338"/>
    <w:rsid w:val="002E0EC8"/>
    <w:rsid w:val="002E102B"/>
    <w:rsid w:val="002E10D8"/>
    <w:rsid w:val="002E1727"/>
    <w:rsid w:val="002E2456"/>
    <w:rsid w:val="002E2596"/>
    <w:rsid w:val="002E357E"/>
    <w:rsid w:val="002E4D20"/>
    <w:rsid w:val="002E53F0"/>
    <w:rsid w:val="002E551B"/>
    <w:rsid w:val="002E598F"/>
    <w:rsid w:val="002E6C00"/>
    <w:rsid w:val="002E6C2B"/>
    <w:rsid w:val="002E7069"/>
    <w:rsid w:val="002E7562"/>
    <w:rsid w:val="002E77F1"/>
    <w:rsid w:val="002F078C"/>
    <w:rsid w:val="002F1272"/>
    <w:rsid w:val="002F132B"/>
    <w:rsid w:val="002F1839"/>
    <w:rsid w:val="002F2918"/>
    <w:rsid w:val="002F3524"/>
    <w:rsid w:val="002F36F6"/>
    <w:rsid w:val="002F38E2"/>
    <w:rsid w:val="002F3E4A"/>
    <w:rsid w:val="002F4598"/>
    <w:rsid w:val="002F476D"/>
    <w:rsid w:val="002F5327"/>
    <w:rsid w:val="002F59E8"/>
    <w:rsid w:val="002F5E03"/>
    <w:rsid w:val="002F6535"/>
    <w:rsid w:val="002F73F9"/>
    <w:rsid w:val="002F7785"/>
    <w:rsid w:val="002F7EF2"/>
    <w:rsid w:val="003000D3"/>
    <w:rsid w:val="003005A7"/>
    <w:rsid w:val="003008C6"/>
    <w:rsid w:val="00300F5C"/>
    <w:rsid w:val="003014CA"/>
    <w:rsid w:val="00301C9D"/>
    <w:rsid w:val="00301D28"/>
    <w:rsid w:val="00301DBC"/>
    <w:rsid w:val="00301E73"/>
    <w:rsid w:val="00301EE5"/>
    <w:rsid w:val="003025EB"/>
    <w:rsid w:val="003046A4"/>
    <w:rsid w:val="00304B6E"/>
    <w:rsid w:val="00304D97"/>
    <w:rsid w:val="003050EA"/>
    <w:rsid w:val="003058F0"/>
    <w:rsid w:val="00305F9F"/>
    <w:rsid w:val="00306351"/>
    <w:rsid w:val="003069C8"/>
    <w:rsid w:val="00306A70"/>
    <w:rsid w:val="00307C1F"/>
    <w:rsid w:val="0031010C"/>
    <w:rsid w:val="003102DA"/>
    <w:rsid w:val="00310B84"/>
    <w:rsid w:val="00310C08"/>
    <w:rsid w:val="00310D36"/>
    <w:rsid w:val="00310F03"/>
    <w:rsid w:val="0031187A"/>
    <w:rsid w:val="00311F2E"/>
    <w:rsid w:val="00312D0E"/>
    <w:rsid w:val="00313524"/>
    <w:rsid w:val="00313550"/>
    <w:rsid w:val="00313846"/>
    <w:rsid w:val="003138BE"/>
    <w:rsid w:val="0031482E"/>
    <w:rsid w:val="00314A95"/>
    <w:rsid w:val="00314C67"/>
    <w:rsid w:val="003157D4"/>
    <w:rsid w:val="00315857"/>
    <w:rsid w:val="00316222"/>
    <w:rsid w:val="003178A2"/>
    <w:rsid w:val="00317B94"/>
    <w:rsid w:val="0032039E"/>
    <w:rsid w:val="00320482"/>
    <w:rsid w:val="003211D8"/>
    <w:rsid w:val="00321776"/>
    <w:rsid w:val="00321D45"/>
    <w:rsid w:val="003222AE"/>
    <w:rsid w:val="003224A0"/>
    <w:rsid w:val="00322A1F"/>
    <w:rsid w:val="00322F37"/>
    <w:rsid w:val="00322F3A"/>
    <w:rsid w:val="00323605"/>
    <w:rsid w:val="00323900"/>
    <w:rsid w:val="00323B91"/>
    <w:rsid w:val="00323EC4"/>
    <w:rsid w:val="003242B2"/>
    <w:rsid w:val="00324887"/>
    <w:rsid w:val="00324BA4"/>
    <w:rsid w:val="00325BFC"/>
    <w:rsid w:val="00326581"/>
    <w:rsid w:val="00326B50"/>
    <w:rsid w:val="00326F9E"/>
    <w:rsid w:val="00330A9B"/>
    <w:rsid w:val="003310A9"/>
    <w:rsid w:val="0033152E"/>
    <w:rsid w:val="003316C4"/>
    <w:rsid w:val="00331E03"/>
    <w:rsid w:val="00331FFC"/>
    <w:rsid w:val="00332733"/>
    <w:rsid w:val="003334BA"/>
    <w:rsid w:val="003335DA"/>
    <w:rsid w:val="0033370B"/>
    <w:rsid w:val="0033403D"/>
    <w:rsid w:val="00334362"/>
    <w:rsid w:val="00334A53"/>
    <w:rsid w:val="00334CFF"/>
    <w:rsid w:val="00335B1B"/>
    <w:rsid w:val="0033600D"/>
    <w:rsid w:val="003364F4"/>
    <w:rsid w:val="003367B6"/>
    <w:rsid w:val="003367E3"/>
    <w:rsid w:val="00336D1A"/>
    <w:rsid w:val="003370D1"/>
    <w:rsid w:val="00337283"/>
    <w:rsid w:val="00337943"/>
    <w:rsid w:val="00337BF7"/>
    <w:rsid w:val="00337F56"/>
    <w:rsid w:val="003401B9"/>
    <w:rsid w:val="00340454"/>
    <w:rsid w:val="003406C9"/>
    <w:rsid w:val="003412BD"/>
    <w:rsid w:val="003416B1"/>
    <w:rsid w:val="003419E4"/>
    <w:rsid w:val="00341D40"/>
    <w:rsid w:val="0034233B"/>
    <w:rsid w:val="0034353D"/>
    <w:rsid w:val="003437DA"/>
    <w:rsid w:val="00344744"/>
    <w:rsid w:val="00344E75"/>
    <w:rsid w:val="00344F14"/>
    <w:rsid w:val="003454EE"/>
    <w:rsid w:val="003466C9"/>
    <w:rsid w:val="00346FE6"/>
    <w:rsid w:val="00347477"/>
    <w:rsid w:val="00347975"/>
    <w:rsid w:val="003507EE"/>
    <w:rsid w:val="003507FF"/>
    <w:rsid w:val="003515BD"/>
    <w:rsid w:val="00351D3A"/>
    <w:rsid w:val="003521B3"/>
    <w:rsid w:val="003526BD"/>
    <w:rsid w:val="003528A8"/>
    <w:rsid w:val="00354C0A"/>
    <w:rsid w:val="0035507C"/>
    <w:rsid w:val="003550DF"/>
    <w:rsid w:val="00355361"/>
    <w:rsid w:val="00355C1A"/>
    <w:rsid w:val="00356771"/>
    <w:rsid w:val="00356C37"/>
    <w:rsid w:val="00356E39"/>
    <w:rsid w:val="00357083"/>
    <w:rsid w:val="00357763"/>
    <w:rsid w:val="003578EE"/>
    <w:rsid w:val="00360111"/>
    <w:rsid w:val="00360C1D"/>
    <w:rsid w:val="00360E16"/>
    <w:rsid w:val="00361FA5"/>
    <w:rsid w:val="003622F9"/>
    <w:rsid w:val="00362743"/>
    <w:rsid w:val="00362BAA"/>
    <w:rsid w:val="00363E6E"/>
    <w:rsid w:val="00365C0F"/>
    <w:rsid w:val="00365E4E"/>
    <w:rsid w:val="00366269"/>
    <w:rsid w:val="0036649D"/>
    <w:rsid w:val="00366869"/>
    <w:rsid w:val="00367034"/>
    <w:rsid w:val="003671A1"/>
    <w:rsid w:val="00367264"/>
    <w:rsid w:val="0037048B"/>
    <w:rsid w:val="00370EDC"/>
    <w:rsid w:val="003719C5"/>
    <w:rsid w:val="00372411"/>
    <w:rsid w:val="00372A2B"/>
    <w:rsid w:val="00373556"/>
    <w:rsid w:val="003735F9"/>
    <w:rsid w:val="003738FD"/>
    <w:rsid w:val="00373A12"/>
    <w:rsid w:val="00373A6E"/>
    <w:rsid w:val="00374408"/>
    <w:rsid w:val="00374593"/>
    <w:rsid w:val="00374D7D"/>
    <w:rsid w:val="003750ED"/>
    <w:rsid w:val="003751AA"/>
    <w:rsid w:val="003756DC"/>
    <w:rsid w:val="00375788"/>
    <w:rsid w:val="00376727"/>
    <w:rsid w:val="003767AC"/>
    <w:rsid w:val="003769D8"/>
    <w:rsid w:val="003776E8"/>
    <w:rsid w:val="00377EC8"/>
    <w:rsid w:val="003803E4"/>
    <w:rsid w:val="00380724"/>
    <w:rsid w:val="003808E5"/>
    <w:rsid w:val="00380F4A"/>
    <w:rsid w:val="00381C54"/>
    <w:rsid w:val="00382504"/>
    <w:rsid w:val="00382992"/>
    <w:rsid w:val="003833AE"/>
    <w:rsid w:val="00383BD7"/>
    <w:rsid w:val="00383E68"/>
    <w:rsid w:val="00385874"/>
    <w:rsid w:val="003862B6"/>
    <w:rsid w:val="003867B9"/>
    <w:rsid w:val="003867D4"/>
    <w:rsid w:val="00386FC4"/>
    <w:rsid w:val="00387BF2"/>
    <w:rsid w:val="00387FFC"/>
    <w:rsid w:val="00390451"/>
    <w:rsid w:val="00390599"/>
    <w:rsid w:val="0039086C"/>
    <w:rsid w:val="003908CB"/>
    <w:rsid w:val="00390E25"/>
    <w:rsid w:val="003911C7"/>
    <w:rsid w:val="003915A3"/>
    <w:rsid w:val="003918EB"/>
    <w:rsid w:val="00391A9A"/>
    <w:rsid w:val="00391CCE"/>
    <w:rsid w:val="003926AD"/>
    <w:rsid w:val="00392A0D"/>
    <w:rsid w:val="00393141"/>
    <w:rsid w:val="003937D2"/>
    <w:rsid w:val="00393A7F"/>
    <w:rsid w:val="00393AF8"/>
    <w:rsid w:val="00393BF6"/>
    <w:rsid w:val="00394393"/>
    <w:rsid w:val="00394681"/>
    <w:rsid w:val="003948B4"/>
    <w:rsid w:val="003951D0"/>
    <w:rsid w:val="00395D7D"/>
    <w:rsid w:val="00395E85"/>
    <w:rsid w:val="003968F7"/>
    <w:rsid w:val="00396E9B"/>
    <w:rsid w:val="00396F9F"/>
    <w:rsid w:val="003973B0"/>
    <w:rsid w:val="00397BC0"/>
    <w:rsid w:val="003A0488"/>
    <w:rsid w:val="003A1471"/>
    <w:rsid w:val="003A1B8F"/>
    <w:rsid w:val="003A1BB3"/>
    <w:rsid w:val="003A1F19"/>
    <w:rsid w:val="003A2A79"/>
    <w:rsid w:val="003A2DF6"/>
    <w:rsid w:val="003A38B0"/>
    <w:rsid w:val="003A3AE8"/>
    <w:rsid w:val="003A3C42"/>
    <w:rsid w:val="003A3D12"/>
    <w:rsid w:val="003A3EED"/>
    <w:rsid w:val="003A3FB2"/>
    <w:rsid w:val="003A4995"/>
    <w:rsid w:val="003A49EC"/>
    <w:rsid w:val="003A531B"/>
    <w:rsid w:val="003A5435"/>
    <w:rsid w:val="003A60FE"/>
    <w:rsid w:val="003A67AD"/>
    <w:rsid w:val="003A6971"/>
    <w:rsid w:val="003A74A6"/>
    <w:rsid w:val="003A765B"/>
    <w:rsid w:val="003A76A1"/>
    <w:rsid w:val="003A77D9"/>
    <w:rsid w:val="003A7A26"/>
    <w:rsid w:val="003B014D"/>
    <w:rsid w:val="003B03DD"/>
    <w:rsid w:val="003B0400"/>
    <w:rsid w:val="003B08D2"/>
    <w:rsid w:val="003B0EA4"/>
    <w:rsid w:val="003B0F8B"/>
    <w:rsid w:val="003B12B2"/>
    <w:rsid w:val="003B1F5D"/>
    <w:rsid w:val="003B1FB7"/>
    <w:rsid w:val="003B20A8"/>
    <w:rsid w:val="003B27A6"/>
    <w:rsid w:val="003B2FCD"/>
    <w:rsid w:val="003B306D"/>
    <w:rsid w:val="003B3BF7"/>
    <w:rsid w:val="003B3CA2"/>
    <w:rsid w:val="003B3E21"/>
    <w:rsid w:val="003B4048"/>
    <w:rsid w:val="003B4682"/>
    <w:rsid w:val="003B46CB"/>
    <w:rsid w:val="003B4ED9"/>
    <w:rsid w:val="003B50D9"/>
    <w:rsid w:val="003B51E5"/>
    <w:rsid w:val="003B5754"/>
    <w:rsid w:val="003B68F4"/>
    <w:rsid w:val="003B6A96"/>
    <w:rsid w:val="003B6B27"/>
    <w:rsid w:val="003B70E6"/>
    <w:rsid w:val="003B717F"/>
    <w:rsid w:val="003C04B2"/>
    <w:rsid w:val="003C0BAE"/>
    <w:rsid w:val="003C147B"/>
    <w:rsid w:val="003C183A"/>
    <w:rsid w:val="003C23FD"/>
    <w:rsid w:val="003C2F36"/>
    <w:rsid w:val="003C3425"/>
    <w:rsid w:val="003C358F"/>
    <w:rsid w:val="003C3F7A"/>
    <w:rsid w:val="003C45B4"/>
    <w:rsid w:val="003C5E4E"/>
    <w:rsid w:val="003C6C99"/>
    <w:rsid w:val="003C6E2A"/>
    <w:rsid w:val="003D0AB4"/>
    <w:rsid w:val="003D0C0A"/>
    <w:rsid w:val="003D0F95"/>
    <w:rsid w:val="003D1410"/>
    <w:rsid w:val="003D14DE"/>
    <w:rsid w:val="003D1BCD"/>
    <w:rsid w:val="003D1D60"/>
    <w:rsid w:val="003D1E86"/>
    <w:rsid w:val="003D2694"/>
    <w:rsid w:val="003D270D"/>
    <w:rsid w:val="003D30BD"/>
    <w:rsid w:val="003D3210"/>
    <w:rsid w:val="003D33B2"/>
    <w:rsid w:val="003D35BD"/>
    <w:rsid w:val="003D3609"/>
    <w:rsid w:val="003D44C3"/>
    <w:rsid w:val="003D454A"/>
    <w:rsid w:val="003D5E18"/>
    <w:rsid w:val="003D60FC"/>
    <w:rsid w:val="003D7241"/>
    <w:rsid w:val="003E042E"/>
    <w:rsid w:val="003E0C5A"/>
    <w:rsid w:val="003E0F65"/>
    <w:rsid w:val="003E1565"/>
    <w:rsid w:val="003E185F"/>
    <w:rsid w:val="003E1CEB"/>
    <w:rsid w:val="003E1FE8"/>
    <w:rsid w:val="003E22CA"/>
    <w:rsid w:val="003E2A5E"/>
    <w:rsid w:val="003E2AE6"/>
    <w:rsid w:val="003E2C90"/>
    <w:rsid w:val="003E326E"/>
    <w:rsid w:val="003E3636"/>
    <w:rsid w:val="003E3B93"/>
    <w:rsid w:val="003E3BC1"/>
    <w:rsid w:val="003E3EDF"/>
    <w:rsid w:val="003E471A"/>
    <w:rsid w:val="003E4964"/>
    <w:rsid w:val="003E56F2"/>
    <w:rsid w:val="003E657F"/>
    <w:rsid w:val="003E68CE"/>
    <w:rsid w:val="003E736C"/>
    <w:rsid w:val="003E79C0"/>
    <w:rsid w:val="003F144E"/>
    <w:rsid w:val="003F1D7B"/>
    <w:rsid w:val="003F2F22"/>
    <w:rsid w:val="003F3162"/>
    <w:rsid w:val="003F32FA"/>
    <w:rsid w:val="003F3FAB"/>
    <w:rsid w:val="003F406B"/>
    <w:rsid w:val="003F46BF"/>
    <w:rsid w:val="003F4973"/>
    <w:rsid w:val="003F4FC2"/>
    <w:rsid w:val="003F5C50"/>
    <w:rsid w:val="003F60DC"/>
    <w:rsid w:val="003F67CA"/>
    <w:rsid w:val="003F67E9"/>
    <w:rsid w:val="003F68E0"/>
    <w:rsid w:val="003F69C3"/>
    <w:rsid w:val="003F6E3C"/>
    <w:rsid w:val="003F73E9"/>
    <w:rsid w:val="003F783E"/>
    <w:rsid w:val="003F796F"/>
    <w:rsid w:val="003F7B52"/>
    <w:rsid w:val="00401461"/>
    <w:rsid w:val="00401804"/>
    <w:rsid w:val="00402016"/>
    <w:rsid w:val="004023A9"/>
    <w:rsid w:val="004026A3"/>
    <w:rsid w:val="00402F81"/>
    <w:rsid w:val="0040351C"/>
    <w:rsid w:val="004037E3"/>
    <w:rsid w:val="00403EC5"/>
    <w:rsid w:val="00404940"/>
    <w:rsid w:val="00404F07"/>
    <w:rsid w:val="00404F4A"/>
    <w:rsid w:val="00406098"/>
    <w:rsid w:val="0040697F"/>
    <w:rsid w:val="0040729B"/>
    <w:rsid w:val="00407D90"/>
    <w:rsid w:val="00407EBC"/>
    <w:rsid w:val="0041015F"/>
    <w:rsid w:val="004111B1"/>
    <w:rsid w:val="00411E26"/>
    <w:rsid w:val="00412128"/>
    <w:rsid w:val="00412958"/>
    <w:rsid w:val="00412A72"/>
    <w:rsid w:val="00412D3D"/>
    <w:rsid w:val="0041373A"/>
    <w:rsid w:val="00413751"/>
    <w:rsid w:val="004146DC"/>
    <w:rsid w:val="00414783"/>
    <w:rsid w:val="00414872"/>
    <w:rsid w:val="004149CC"/>
    <w:rsid w:val="004154EB"/>
    <w:rsid w:val="00415B4A"/>
    <w:rsid w:val="004167C6"/>
    <w:rsid w:val="00417445"/>
    <w:rsid w:val="004176BC"/>
    <w:rsid w:val="00417752"/>
    <w:rsid w:val="00417E46"/>
    <w:rsid w:val="004203DC"/>
    <w:rsid w:val="00420697"/>
    <w:rsid w:val="00420936"/>
    <w:rsid w:val="00420D32"/>
    <w:rsid w:val="00422E10"/>
    <w:rsid w:val="00422FD0"/>
    <w:rsid w:val="00423B5C"/>
    <w:rsid w:val="0042416C"/>
    <w:rsid w:val="004244AC"/>
    <w:rsid w:val="00424CDE"/>
    <w:rsid w:val="00424DB1"/>
    <w:rsid w:val="00424E44"/>
    <w:rsid w:val="0042522E"/>
    <w:rsid w:val="00425279"/>
    <w:rsid w:val="0042537C"/>
    <w:rsid w:val="004253DA"/>
    <w:rsid w:val="00425762"/>
    <w:rsid w:val="00426457"/>
    <w:rsid w:val="00426BC4"/>
    <w:rsid w:val="00427C61"/>
    <w:rsid w:val="00427C8F"/>
    <w:rsid w:val="00427DE5"/>
    <w:rsid w:val="0043048A"/>
    <w:rsid w:val="00430586"/>
    <w:rsid w:val="004305F2"/>
    <w:rsid w:val="004305FB"/>
    <w:rsid w:val="00430D01"/>
    <w:rsid w:val="0043144B"/>
    <w:rsid w:val="004316B4"/>
    <w:rsid w:val="00432424"/>
    <w:rsid w:val="00432EA9"/>
    <w:rsid w:val="00433090"/>
    <w:rsid w:val="0043353B"/>
    <w:rsid w:val="004335F2"/>
    <w:rsid w:val="00433D26"/>
    <w:rsid w:val="00433EA6"/>
    <w:rsid w:val="00434106"/>
    <w:rsid w:val="00434EF9"/>
    <w:rsid w:val="004351D6"/>
    <w:rsid w:val="00436364"/>
    <w:rsid w:val="004371E4"/>
    <w:rsid w:val="00437CF5"/>
    <w:rsid w:val="00440397"/>
    <w:rsid w:val="004403B0"/>
    <w:rsid w:val="00440754"/>
    <w:rsid w:val="00440954"/>
    <w:rsid w:val="00440E8D"/>
    <w:rsid w:val="0044139E"/>
    <w:rsid w:val="00441861"/>
    <w:rsid w:val="004420F3"/>
    <w:rsid w:val="00442310"/>
    <w:rsid w:val="00443746"/>
    <w:rsid w:val="004437D8"/>
    <w:rsid w:val="004438C9"/>
    <w:rsid w:val="00443927"/>
    <w:rsid w:val="00446B04"/>
    <w:rsid w:val="00446D94"/>
    <w:rsid w:val="00447419"/>
    <w:rsid w:val="0044753F"/>
    <w:rsid w:val="00447C93"/>
    <w:rsid w:val="00447F6A"/>
    <w:rsid w:val="00450EFD"/>
    <w:rsid w:val="004511AB"/>
    <w:rsid w:val="004512E7"/>
    <w:rsid w:val="0045222F"/>
    <w:rsid w:val="00452B8F"/>
    <w:rsid w:val="00452BE1"/>
    <w:rsid w:val="004530CD"/>
    <w:rsid w:val="00453253"/>
    <w:rsid w:val="00453B8C"/>
    <w:rsid w:val="00453CE9"/>
    <w:rsid w:val="00453D05"/>
    <w:rsid w:val="00453F93"/>
    <w:rsid w:val="004548BC"/>
    <w:rsid w:val="00454B15"/>
    <w:rsid w:val="00455BE6"/>
    <w:rsid w:val="00455FE2"/>
    <w:rsid w:val="00456A0F"/>
    <w:rsid w:val="00456C39"/>
    <w:rsid w:val="0045711D"/>
    <w:rsid w:val="0045741D"/>
    <w:rsid w:val="0045768C"/>
    <w:rsid w:val="00457CBC"/>
    <w:rsid w:val="00457D5D"/>
    <w:rsid w:val="0046035B"/>
    <w:rsid w:val="00460D77"/>
    <w:rsid w:val="00461685"/>
    <w:rsid w:val="0046221A"/>
    <w:rsid w:val="004638E7"/>
    <w:rsid w:val="00463B94"/>
    <w:rsid w:val="00464529"/>
    <w:rsid w:val="0046454D"/>
    <w:rsid w:val="00464855"/>
    <w:rsid w:val="00464A7C"/>
    <w:rsid w:val="00464D30"/>
    <w:rsid w:val="00465278"/>
    <w:rsid w:val="00465728"/>
    <w:rsid w:val="00465EA4"/>
    <w:rsid w:val="00465FD1"/>
    <w:rsid w:val="004660A1"/>
    <w:rsid w:val="004669BC"/>
    <w:rsid w:val="00466A8E"/>
    <w:rsid w:val="004670DC"/>
    <w:rsid w:val="004675E7"/>
    <w:rsid w:val="004676BE"/>
    <w:rsid w:val="00470118"/>
    <w:rsid w:val="004707FE"/>
    <w:rsid w:val="00470DDD"/>
    <w:rsid w:val="00471714"/>
    <w:rsid w:val="00471DC2"/>
    <w:rsid w:val="0047213C"/>
    <w:rsid w:val="00472591"/>
    <w:rsid w:val="004726F4"/>
    <w:rsid w:val="00472A05"/>
    <w:rsid w:val="00472AE8"/>
    <w:rsid w:val="00472BB4"/>
    <w:rsid w:val="00472C99"/>
    <w:rsid w:val="00472FE5"/>
    <w:rsid w:val="004735C4"/>
    <w:rsid w:val="00473850"/>
    <w:rsid w:val="004742DB"/>
    <w:rsid w:val="00476053"/>
    <w:rsid w:val="00477BEF"/>
    <w:rsid w:val="00477E80"/>
    <w:rsid w:val="00480167"/>
    <w:rsid w:val="00480CD7"/>
    <w:rsid w:val="004818B5"/>
    <w:rsid w:val="00481D92"/>
    <w:rsid w:val="00482244"/>
    <w:rsid w:val="00482587"/>
    <w:rsid w:val="00482723"/>
    <w:rsid w:val="00482F83"/>
    <w:rsid w:val="00483717"/>
    <w:rsid w:val="00483BDD"/>
    <w:rsid w:val="0048469C"/>
    <w:rsid w:val="0048472D"/>
    <w:rsid w:val="0048492C"/>
    <w:rsid w:val="00485916"/>
    <w:rsid w:val="004859C5"/>
    <w:rsid w:val="00485A00"/>
    <w:rsid w:val="00486C62"/>
    <w:rsid w:val="00486E5F"/>
    <w:rsid w:val="00487299"/>
    <w:rsid w:val="00490952"/>
    <w:rsid w:val="00490D77"/>
    <w:rsid w:val="004911FF"/>
    <w:rsid w:val="004917E0"/>
    <w:rsid w:val="004921E0"/>
    <w:rsid w:val="0049265B"/>
    <w:rsid w:val="004926F6"/>
    <w:rsid w:val="004928A1"/>
    <w:rsid w:val="00492AAE"/>
    <w:rsid w:val="00492CF6"/>
    <w:rsid w:val="00493616"/>
    <w:rsid w:val="004946CE"/>
    <w:rsid w:val="0049538B"/>
    <w:rsid w:val="00495B57"/>
    <w:rsid w:val="00495BB6"/>
    <w:rsid w:val="00496015"/>
    <w:rsid w:val="00496D77"/>
    <w:rsid w:val="00496E23"/>
    <w:rsid w:val="00496EA0"/>
    <w:rsid w:val="004A0AEF"/>
    <w:rsid w:val="004A1882"/>
    <w:rsid w:val="004A19BC"/>
    <w:rsid w:val="004A271F"/>
    <w:rsid w:val="004A295E"/>
    <w:rsid w:val="004A2AB6"/>
    <w:rsid w:val="004A393C"/>
    <w:rsid w:val="004A45E6"/>
    <w:rsid w:val="004A4D96"/>
    <w:rsid w:val="004A4EDB"/>
    <w:rsid w:val="004A4FF8"/>
    <w:rsid w:val="004A55E8"/>
    <w:rsid w:val="004A5690"/>
    <w:rsid w:val="004A578A"/>
    <w:rsid w:val="004A6964"/>
    <w:rsid w:val="004A6BDC"/>
    <w:rsid w:val="004A7870"/>
    <w:rsid w:val="004A7901"/>
    <w:rsid w:val="004B1832"/>
    <w:rsid w:val="004B1FB4"/>
    <w:rsid w:val="004B216C"/>
    <w:rsid w:val="004B2D60"/>
    <w:rsid w:val="004B2E34"/>
    <w:rsid w:val="004B2F96"/>
    <w:rsid w:val="004B3B1A"/>
    <w:rsid w:val="004B3D6B"/>
    <w:rsid w:val="004B3F3C"/>
    <w:rsid w:val="004B46F2"/>
    <w:rsid w:val="004B4CCB"/>
    <w:rsid w:val="004B4D40"/>
    <w:rsid w:val="004B578E"/>
    <w:rsid w:val="004B675C"/>
    <w:rsid w:val="004B72CE"/>
    <w:rsid w:val="004B7E2A"/>
    <w:rsid w:val="004C013D"/>
    <w:rsid w:val="004C0390"/>
    <w:rsid w:val="004C056A"/>
    <w:rsid w:val="004C0778"/>
    <w:rsid w:val="004C0851"/>
    <w:rsid w:val="004C0A74"/>
    <w:rsid w:val="004C100B"/>
    <w:rsid w:val="004C10BC"/>
    <w:rsid w:val="004C1261"/>
    <w:rsid w:val="004C14E4"/>
    <w:rsid w:val="004C15FE"/>
    <w:rsid w:val="004C19CD"/>
    <w:rsid w:val="004C2519"/>
    <w:rsid w:val="004C2926"/>
    <w:rsid w:val="004C2927"/>
    <w:rsid w:val="004C30C2"/>
    <w:rsid w:val="004C378F"/>
    <w:rsid w:val="004C3CBB"/>
    <w:rsid w:val="004C4FBE"/>
    <w:rsid w:val="004C5047"/>
    <w:rsid w:val="004C55B4"/>
    <w:rsid w:val="004C59F7"/>
    <w:rsid w:val="004C613E"/>
    <w:rsid w:val="004C6AE5"/>
    <w:rsid w:val="004D0534"/>
    <w:rsid w:val="004D0B50"/>
    <w:rsid w:val="004D1005"/>
    <w:rsid w:val="004D172C"/>
    <w:rsid w:val="004D1BEA"/>
    <w:rsid w:val="004D1F9D"/>
    <w:rsid w:val="004D22F4"/>
    <w:rsid w:val="004D23E4"/>
    <w:rsid w:val="004D2D97"/>
    <w:rsid w:val="004D2D9F"/>
    <w:rsid w:val="004D2F13"/>
    <w:rsid w:val="004D3885"/>
    <w:rsid w:val="004D3E47"/>
    <w:rsid w:val="004D40F9"/>
    <w:rsid w:val="004D4652"/>
    <w:rsid w:val="004D4974"/>
    <w:rsid w:val="004D66B0"/>
    <w:rsid w:val="004D67E1"/>
    <w:rsid w:val="004D6B96"/>
    <w:rsid w:val="004D7308"/>
    <w:rsid w:val="004E0266"/>
    <w:rsid w:val="004E102E"/>
    <w:rsid w:val="004E130C"/>
    <w:rsid w:val="004E1D21"/>
    <w:rsid w:val="004E1FE3"/>
    <w:rsid w:val="004E348D"/>
    <w:rsid w:val="004E4602"/>
    <w:rsid w:val="004E5763"/>
    <w:rsid w:val="004E595E"/>
    <w:rsid w:val="004E5F00"/>
    <w:rsid w:val="004E620E"/>
    <w:rsid w:val="004E6524"/>
    <w:rsid w:val="004E68EF"/>
    <w:rsid w:val="004E723F"/>
    <w:rsid w:val="004E7273"/>
    <w:rsid w:val="004E75A4"/>
    <w:rsid w:val="004E7A94"/>
    <w:rsid w:val="004E7CE2"/>
    <w:rsid w:val="004F01C0"/>
    <w:rsid w:val="004F1462"/>
    <w:rsid w:val="004F182F"/>
    <w:rsid w:val="004F4AA1"/>
    <w:rsid w:val="004F5722"/>
    <w:rsid w:val="004F5BED"/>
    <w:rsid w:val="004F619C"/>
    <w:rsid w:val="004F64CB"/>
    <w:rsid w:val="004F6A5C"/>
    <w:rsid w:val="004F6BEC"/>
    <w:rsid w:val="004F6D7E"/>
    <w:rsid w:val="004F78E5"/>
    <w:rsid w:val="00500416"/>
    <w:rsid w:val="00500C9B"/>
    <w:rsid w:val="00500EE5"/>
    <w:rsid w:val="0050115E"/>
    <w:rsid w:val="0050128B"/>
    <w:rsid w:val="005013F4"/>
    <w:rsid w:val="0050211C"/>
    <w:rsid w:val="00502264"/>
    <w:rsid w:val="00502965"/>
    <w:rsid w:val="00502A8C"/>
    <w:rsid w:val="00503732"/>
    <w:rsid w:val="00503918"/>
    <w:rsid w:val="00503CE2"/>
    <w:rsid w:val="00503FC4"/>
    <w:rsid w:val="0050433F"/>
    <w:rsid w:val="005048F2"/>
    <w:rsid w:val="005050E6"/>
    <w:rsid w:val="00505176"/>
    <w:rsid w:val="00506299"/>
    <w:rsid w:val="00506310"/>
    <w:rsid w:val="005067C4"/>
    <w:rsid w:val="00506E46"/>
    <w:rsid w:val="0050738B"/>
    <w:rsid w:val="0050798B"/>
    <w:rsid w:val="00507BE8"/>
    <w:rsid w:val="00507FEF"/>
    <w:rsid w:val="005100B7"/>
    <w:rsid w:val="00510162"/>
    <w:rsid w:val="005107E4"/>
    <w:rsid w:val="0051111A"/>
    <w:rsid w:val="005111F4"/>
    <w:rsid w:val="00511B50"/>
    <w:rsid w:val="005120B8"/>
    <w:rsid w:val="00512121"/>
    <w:rsid w:val="00513907"/>
    <w:rsid w:val="00513D05"/>
    <w:rsid w:val="00514002"/>
    <w:rsid w:val="00514137"/>
    <w:rsid w:val="005155C5"/>
    <w:rsid w:val="00515715"/>
    <w:rsid w:val="00515E72"/>
    <w:rsid w:val="00516559"/>
    <w:rsid w:val="0051677A"/>
    <w:rsid w:val="00516FA5"/>
    <w:rsid w:val="005173C7"/>
    <w:rsid w:val="00517741"/>
    <w:rsid w:val="00520100"/>
    <w:rsid w:val="005208C7"/>
    <w:rsid w:val="00521693"/>
    <w:rsid w:val="00522208"/>
    <w:rsid w:val="0052280E"/>
    <w:rsid w:val="00522856"/>
    <w:rsid w:val="00522967"/>
    <w:rsid w:val="00522E42"/>
    <w:rsid w:val="00523749"/>
    <w:rsid w:val="005237CF"/>
    <w:rsid w:val="00523E2A"/>
    <w:rsid w:val="005243E4"/>
    <w:rsid w:val="005248E5"/>
    <w:rsid w:val="00524B80"/>
    <w:rsid w:val="00524C98"/>
    <w:rsid w:val="00524D6A"/>
    <w:rsid w:val="005250BA"/>
    <w:rsid w:val="00525CBF"/>
    <w:rsid w:val="00525F6C"/>
    <w:rsid w:val="005263C6"/>
    <w:rsid w:val="005264DA"/>
    <w:rsid w:val="005269E5"/>
    <w:rsid w:val="00526A13"/>
    <w:rsid w:val="00526D25"/>
    <w:rsid w:val="0052714A"/>
    <w:rsid w:val="005273B4"/>
    <w:rsid w:val="005278E6"/>
    <w:rsid w:val="00530C71"/>
    <w:rsid w:val="0053157B"/>
    <w:rsid w:val="00531A3F"/>
    <w:rsid w:val="00531B00"/>
    <w:rsid w:val="005323AE"/>
    <w:rsid w:val="0053343E"/>
    <w:rsid w:val="005336D0"/>
    <w:rsid w:val="00534093"/>
    <w:rsid w:val="005343FD"/>
    <w:rsid w:val="005345A0"/>
    <w:rsid w:val="00534807"/>
    <w:rsid w:val="0053496B"/>
    <w:rsid w:val="00534B35"/>
    <w:rsid w:val="00534C2E"/>
    <w:rsid w:val="00534EA0"/>
    <w:rsid w:val="00535E43"/>
    <w:rsid w:val="00536004"/>
    <w:rsid w:val="00536F25"/>
    <w:rsid w:val="005401D1"/>
    <w:rsid w:val="005406B1"/>
    <w:rsid w:val="005407F7"/>
    <w:rsid w:val="00540BB3"/>
    <w:rsid w:val="00541B00"/>
    <w:rsid w:val="00542110"/>
    <w:rsid w:val="005421B0"/>
    <w:rsid w:val="00542528"/>
    <w:rsid w:val="005426AA"/>
    <w:rsid w:val="00543363"/>
    <w:rsid w:val="0054338D"/>
    <w:rsid w:val="00543390"/>
    <w:rsid w:val="0054381F"/>
    <w:rsid w:val="00543828"/>
    <w:rsid w:val="00543C9F"/>
    <w:rsid w:val="00543D69"/>
    <w:rsid w:val="00544E58"/>
    <w:rsid w:val="00544FE8"/>
    <w:rsid w:val="00545897"/>
    <w:rsid w:val="00545AE0"/>
    <w:rsid w:val="00545C04"/>
    <w:rsid w:val="00545D6A"/>
    <w:rsid w:val="005461CD"/>
    <w:rsid w:val="005467F9"/>
    <w:rsid w:val="005469F6"/>
    <w:rsid w:val="00546B6E"/>
    <w:rsid w:val="00547A49"/>
    <w:rsid w:val="00547EA1"/>
    <w:rsid w:val="00551919"/>
    <w:rsid w:val="0055355C"/>
    <w:rsid w:val="00553633"/>
    <w:rsid w:val="00553872"/>
    <w:rsid w:val="00553ED3"/>
    <w:rsid w:val="005541C9"/>
    <w:rsid w:val="00554252"/>
    <w:rsid w:val="005543C6"/>
    <w:rsid w:val="00554EB7"/>
    <w:rsid w:val="00555B2E"/>
    <w:rsid w:val="005566D9"/>
    <w:rsid w:val="0055777D"/>
    <w:rsid w:val="005579F8"/>
    <w:rsid w:val="005601FA"/>
    <w:rsid w:val="005607DC"/>
    <w:rsid w:val="00560AF4"/>
    <w:rsid w:val="00561071"/>
    <w:rsid w:val="00561290"/>
    <w:rsid w:val="00561990"/>
    <w:rsid w:val="00561F15"/>
    <w:rsid w:val="00562215"/>
    <w:rsid w:val="00562642"/>
    <w:rsid w:val="0056270B"/>
    <w:rsid w:val="0056274C"/>
    <w:rsid w:val="00562F1D"/>
    <w:rsid w:val="0056322A"/>
    <w:rsid w:val="00564747"/>
    <w:rsid w:val="00564F35"/>
    <w:rsid w:val="00564FC3"/>
    <w:rsid w:val="00565C73"/>
    <w:rsid w:val="00565EBB"/>
    <w:rsid w:val="00566492"/>
    <w:rsid w:val="00566A53"/>
    <w:rsid w:val="005678B9"/>
    <w:rsid w:val="00570E3C"/>
    <w:rsid w:val="00570E76"/>
    <w:rsid w:val="00571408"/>
    <w:rsid w:val="00572DA3"/>
    <w:rsid w:val="00572E8C"/>
    <w:rsid w:val="005731DA"/>
    <w:rsid w:val="0057340D"/>
    <w:rsid w:val="005734D2"/>
    <w:rsid w:val="0057370F"/>
    <w:rsid w:val="005738F3"/>
    <w:rsid w:val="00573B7C"/>
    <w:rsid w:val="00573C6C"/>
    <w:rsid w:val="00574B2B"/>
    <w:rsid w:val="00574C17"/>
    <w:rsid w:val="00574D25"/>
    <w:rsid w:val="00574F02"/>
    <w:rsid w:val="00574F68"/>
    <w:rsid w:val="00576041"/>
    <w:rsid w:val="0057646C"/>
    <w:rsid w:val="005766EE"/>
    <w:rsid w:val="005768F8"/>
    <w:rsid w:val="00576E87"/>
    <w:rsid w:val="0058000C"/>
    <w:rsid w:val="00580561"/>
    <w:rsid w:val="00580CDB"/>
    <w:rsid w:val="00580D6B"/>
    <w:rsid w:val="00581C31"/>
    <w:rsid w:val="00582044"/>
    <w:rsid w:val="00582689"/>
    <w:rsid w:val="00582E1F"/>
    <w:rsid w:val="00583072"/>
    <w:rsid w:val="00583375"/>
    <w:rsid w:val="00583650"/>
    <w:rsid w:val="0058382F"/>
    <w:rsid w:val="00583A18"/>
    <w:rsid w:val="00583E37"/>
    <w:rsid w:val="0058452D"/>
    <w:rsid w:val="0058456B"/>
    <w:rsid w:val="00584BE1"/>
    <w:rsid w:val="00584FF9"/>
    <w:rsid w:val="005851E8"/>
    <w:rsid w:val="00586594"/>
    <w:rsid w:val="005870C1"/>
    <w:rsid w:val="005871FD"/>
    <w:rsid w:val="005875A5"/>
    <w:rsid w:val="005903C5"/>
    <w:rsid w:val="00591020"/>
    <w:rsid w:val="00591243"/>
    <w:rsid w:val="00591C2F"/>
    <w:rsid w:val="005921DE"/>
    <w:rsid w:val="00593664"/>
    <w:rsid w:val="0059371E"/>
    <w:rsid w:val="00593DD9"/>
    <w:rsid w:val="00594291"/>
    <w:rsid w:val="005942D2"/>
    <w:rsid w:val="00594440"/>
    <w:rsid w:val="00594B1D"/>
    <w:rsid w:val="005951A6"/>
    <w:rsid w:val="00595582"/>
    <w:rsid w:val="00595E09"/>
    <w:rsid w:val="00596158"/>
    <w:rsid w:val="005961F7"/>
    <w:rsid w:val="0059625B"/>
    <w:rsid w:val="00596804"/>
    <w:rsid w:val="00596E22"/>
    <w:rsid w:val="005972C4"/>
    <w:rsid w:val="005A0110"/>
    <w:rsid w:val="005A07B7"/>
    <w:rsid w:val="005A0800"/>
    <w:rsid w:val="005A1669"/>
    <w:rsid w:val="005A16CC"/>
    <w:rsid w:val="005A1831"/>
    <w:rsid w:val="005A2118"/>
    <w:rsid w:val="005A21D8"/>
    <w:rsid w:val="005A33CF"/>
    <w:rsid w:val="005A3452"/>
    <w:rsid w:val="005A35DC"/>
    <w:rsid w:val="005A4060"/>
    <w:rsid w:val="005A4601"/>
    <w:rsid w:val="005A5299"/>
    <w:rsid w:val="005A56DE"/>
    <w:rsid w:val="005A5ACE"/>
    <w:rsid w:val="005A5BE5"/>
    <w:rsid w:val="005A6D67"/>
    <w:rsid w:val="005A75FC"/>
    <w:rsid w:val="005B01D0"/>
    <w:rsid w:val="005B0E81"/>
    <w:rsid w:val="005B1642"/>
    <w:rsid w:val="005B1A8B"/>
    <w:rsid w:val="005B1BF6"/>
    <w:rsid w:val="005B2604"/>
    <w:rsid w:val="005B2A83"/>
    <w:rsid w:val="005B3986"/>
    <w:rsid w:val="005B39A3"/>
    <w:rsid w:val="005B3CAF"/>
    <w:rsid w:val="005B408A"/>
    <w:rsid w:val="005B478F"/>
    <w:rsid w:val="005B4965"/>
    <w:rsid w:val="005B4D27"/>
    <w:rsid w:val="005B528F"/>
    <w:rsid w:val="005B5530"/>
    <w:rsid w:val="005B596A"/>
    <w:rsid w:val="005B5B5D"/>
    <w:rsid w:val="005B5B83"/>
    <w:rsid w:val="005B5BC1"/>
    <w:rsid w:val="005B5BCC"/>
    <w:rsid w:val="005B5C3F"/>
    <w:rsid w:val="005B6633"/>
    <w:rsid w:val="005C0156"/>
    <w:rsid w:val="005C0718"/>
    <w:rsid w:val="005C0ABE"/>
    <w:rsid w:val="005C0BCB"/>
    <w:rsid w:val="005C1852"/>
    <w:rsid w:val="005C1A83"/>
    <w:rsid w:val="005C21A7"/>
    <w:rsid w:val="005C2590"/>
    <w:rsid w:val="005C2884"/>
    <w:rsid w:val="005C2EA1"/>
    <w:rsid w:val="005C3109"/>
    <w:rsid w:val="005C3526"/>
    <w:rsid w:val="005C35F8"/>
    <w:rsid w:val="005C4504"/>
    <w:rsid w:val="005C6689"/>
    <w:rsid w:val="005C6E8A"/>
    <w:rsid w:val="005C7689"/>
    <w:rsid w:val="005C7D2C"/>
    <w:rsid w:val="005D03FE"/>
    <w:rsid w:val="005D0505"/>
    <w:rsid w:val="005D0D2A"/>
    <w:rsid w:val="005D156E"/>
    <w:rsid w:val="005D1744"/>
    <w:rsid w:val="005D1A7F"/>
    <w:rsid w:val="005D2378"/>
    <w:rsid w:val="005D2461"/>
    <w:rsid w:val="005D2F7E"/>
    <w:rsid w:val="005D322F"/>
    <w:rsid w:val="005D32BF"/>
    <w:rsid w:val="005D345F"/>
    <w:rsid w:val="005D36B1"/>
    <w:rsid w:val="005D3D73"/>
    <w:rsid w:val="005D4770"/>
    <w:rsid w:val="005D4991"/>
    <w:rsid w:val="005D4C87"/>
    <w:rsid w:val="005D52B4"/>
    <w:rsid w:val="005D581E"/>
    <w:rsid w:val="005D58C8"/>
    <w:rsid w:val="005D7D04"/>
    <w:rsid w:val="005E0595"/>
    <w:rsid w:val="005E11D0"/>
    <w:rsid w:val="005E1634"/>
    <w:rsid w:val="005E1B26"/>
    <w:rsid w:val="005E2ACB"/>
    <w:rsid w:val="005E2B07"/>
    <w:rsid w:val="005E2EB9"/>
    <w:rsid w:val="005E3076"/>
    <w:rsid w:val="005E3303"/>
    <w:rsid w:val="005E3BC2"/>
    <w:rsid w:val="005E3DA3"/>
    <w:rsid w:val="005E42C9"/>
    <w:rsid w:val="005E43D2"/>
    <w:rsid w:val="005E4493"/>
    <w:rsid w:val="005E46B9"/>
    <w:rsid w:val="005E4C31"/>
    <w:rsid w:val="005E52C9"/>
    <w:rsid w:val="005E5D57"/>
    <w:rsid w:val="005E6072"/>
    <w:rsid w:val="005E6534"/>
    <w:rsid w:val="005E68C1"/>
    <w:rsid w:val="005E6D5E"/>
    <w:rsid w:val="005F01CC"/>
    <w:rsid w:val="005F04FB"/>
    <w:rsid w:val="005F07D2"/>
    <w:rsid w:val="005F0F8E"/>
    <w:rsid w:val="005F1019"/>
    <w:rsid w:val="005F1A6C"/>
    <w:rsid w:val="005F22B6"/>
    <w:rsid w:val="005F2FC7"/>
    <w:rsid w:val="005F318F"/>
    <w:rsid w:val="005F3316"/>
    <w:rsid w:val="005F3329"/>
    <w:rsid w:val="005F374D"/>
    <w:rsid w:val="005F38E3"/>
    <w:rsid w:val="005F4329"/>
    <w:rsid w:val="005F4720"/>
    <w:rsid w:val="005F485A"/>
    <w:rsid w:val="005F4AF8"/>
    <w:rsid w:val="005F510F"/>
    <w:rsid w:val="005F5D08"/>
    <w:rsid w:val="005F6118"/>
    <w:rsid w:val="005F69F9"/>
    <w:rsid w:val="005F7479"/>
    <w:rsid w:val="005F75BB"/>
    <w:rsid w:val="005F7751"/>
    <w:rsid w:val="0060078D"/>
    <w:rsid w:val="00600BB0"/>
    <w:rsid w:val="00600BEF"/>
    <w:rsid w:val="00601584"/>
    <w:rsid w:val="006016C8"/>
    <w:rsid w:val="00601A63"/>
    <w:rsid w:val="00601BC1"/>
    <w:rsid w:val="00601DE3"/>
    <w:rsid w:val="00602089"/>
    <w:rsid w:val="00602696"/>
    <w:rsid w:val="00603B57"/>
    <w:rsid w:val="00604FDF"/>
    <w:rsid w:val="00605109"/>
    <w:rsid w:val="006051E9"/>
    <w:rsid w:val="00605E58"/>
    <w:rsid w:val="006061AF"/>
    <w:rsid w:val="006065DF"/>
    <w:rsid w:val="0060692F"/>
    <w:rsid w:val="00606B2B"/>
    <w:rsid w:val="006071D5"/>
    <w:rsid w:val="00610EC8"/>
    <w:rsid w:val="0061129F"/>
    <w:rsid w:val="00611852"/>
    <w:rsid w:val="00613356"/>
    <w:rsid w:val="00613CC8"/>
    <w:rsid w:val="00614CA6"/>
    <w:rsid w:val="00614DEE"/>
    <w:rsid w:val="00614FC1"/>
    <w:rsid w:val="0061557C"/>
    <w:rsid w:val="006161AB"/>
    <w:rsid w:val="00617315"/>
    <w:rsid w:val="006173C3"/>
    <w:rsid w:val="006175E7"/>
    <w:rsid w:val="00620580"/>
    <w:rsid w:val="006208C1"/>
    <w:rsid w:val="00621BBF"/>
    <w:rsid w:val="006221CB"/>
    <w:rsid w:val="006224FB"/>
    <w:rsid w:val="00622561"/>
    <w:rsid w:val="00622CFD"/>
    <w:rsid w:val="00622D97"/>
    <w:rsid w:val="00623DD2"/>
    <w:rsid w:val="00623DE0"/>
    <w:rsid w:val="006240B9"/>
    <w:rsid w:val="0062442F"/>
    <w:rsid w:val="0062465F"/>
    <w:rsid w:val="00624864"/>
    <w:rsid w:val="00624D8D"/>
    <w:rsid w:val="006255B7"/>
    <w:rsid w:val="006256AE"/>
    <w:rsid w:val="00625B43"/>
    <w:rsid w:val="00625BEC"/>
    <w:rsid w:val="00626591"/>
    <w:rsid w:val="00627259"/>
    <w:rsid w:val="0062735C"/>
    <w:rsid w:val="006300CF"/>
    <w:rsid w:val="00630836"/>
    <w:rsid w:val="00631F7E"/>
    <w:rsid w:val="00632425"/>
    <w:rsid w:val="0063286F"/>
    <w:rsid w:val="00632AB5"/>
    <w:rsid w:val="00632D42"/>
    <w:rsid w:val="00632D69"/>
    <w:rsid w:val="006333C7"/>
    <w:rsid w:val="00633A2B"/>
    <w:rsid w:val="00633C21"/>
    <w:rsid w:val="006340AE"/>
    <w:rsid w:val="006340ED"/>
    <w:rsid w:val="0063483D"/>
    <w:rsid w:val="00634CB2"/>
    <w:rsid w:val="00635326"/>
    <w:rsid w:val="006355E5"/>
    <w:rsid w:val="00636068"/>
    <w:rsid w:val="00636A13"/>
    <w:rsid w:val="00636E2A"/>
    <w:rsid w:val="00637ADA"/>
    <w:rsid w:val="00637AF6"/>
    <w:rsid w:val="00637DFF"/>
    <w:rsid w:val="006406B1"/>
    <w:rsid w:val="00640727"/>
    <w:rsid w:val="006408B1"/>
    <w:rsid w:val="00640F04"/>
    <w:rsid w:val="00641BFD"/>
    <w:rsid w:val="00641CA2"/>
    <w:rsid w:val="0064277C"/>
    <w:rsid w:val="00643A8E"/>
    <w:rsid w:val="00643B3A"/>
    <w:rsid w:val="00643DCB"/>
    <w:rsid w:val="00644202"/>
    <w:rsid w:val="00644781"/>
    <w:rsid w:val="006454A2"/>
    <w:rsid w:val="006456A6"/>
    <w:rsid w:val="006458AD"/>
    <w:rsid w:val="00645E0A"/>
    <w:rsid w:val="006465EA"/>
    <w:rsid w:val="00646C50"/>
    <w:rsid w:val="00647270"/>
    <w:rsid w:val="00647457"/>
    <w:rsid w:val="00647867"/>
    <w:rsid w:val="00647FB2"/>
    <w:rsid w:val="00650239"/>
    <w:rsid w:val="006502DA"/>
    <w:rsid w:val="00650492"/>
    <w:rsid w:val="00650BDF"/>
    <w:rsid w:val="00651D7D"/>
    <w:rsid w:val="00651DB1"/>
    <w:rsid w:val="006520D6"/>
    <w:rsid w:val="0065260E"/>
    <w:rsid w:val="00652658"/>
    <w:rsid w:val="00653131"/>
    <w:rsid w:val="00653231"/>
    <w:rsid w:val="0065361F"/>
    <w:rsid w:val="0065365E"/>
    <w:rsid w:val="0065407A"/>
    <w:rsid w:val="0065436C"/>
    <w:rsid w:val="00654580"/>
    <w:rsid w:val="006545EF"/>
    <w:rsid w:val="006547D3"/>
    <w:rsid w:val="00654EDE"/>
    <w:rsid w:val="006558C7"/>
    <w:rsid w:val="00655C1C"/>
    <w:rsid w:val="00656402"/>
    <w:rsid w:val="00656430"/>
    <w:rsid w:val="00656457"/>
    <w:rsid w:val="0065645F"/>
    <w:rsid w:val="00657FE7"/>
    <w:rsid w:val="006611D9"/>
    <w:rsid w:val="006613EF"/>
    <w:rsid w:val="00661A15"/>
    <w:rsid w:val="00661B70"/>
    <w:rsid w:val="00661E3F"/>
    <w:rsid w:val="006629BF"/>
    <w:rsid w:val="00662B74"/>
    <w:rsid w:val="00662CC1"/>
    <w:rsid w:val="00662DAF"/>
    <w:rsid w:val="006631CF"/>
    <w:rsid w:val="006647B6"/>
    <w:rsid w:val="006651B9"/>
    <w:rsid w:val="0066539D"/>
    <w:rsid w:val="0066585B"/>
    <w:rsid w:val="00665B8F"/>
    <w:rsid w:val="00665F82"/>
    <w:rsid w:val="006661D8"/>
    <w:rsid w:val="00666584"/>
    <w:rsid w:val="00666687"/>
    <w:rsid w:val="00666944"/>
    <w:rsid w:val="00666CE0"/>
    <w:rsid w:val="00666E58"/>
    <w:rsid w:val="00667179"/>
    <w:rsid w:val="00667326"/>
    <w:rsid w:val="006674D0"/>
    <w:rsid w:val="0066774D"/>
    <w:rsid w:val="00667750"/>
    <w:rsid w:val="00667F6C"/>
    <w:rsid w:val="00670115"/>
    <w:rsid w:val="006705A4"/>
    <w:rsid w:val="006705AD"/>
    <w:rsid w:val="006715FF"/>
    <w:rsid w:val="0067169A"/>
    <w:rsid w:val="00671722"/>
    <w:rsid w:val="00672093"/>
    <w:rsid w:val="0067280A"/>
    <w:rsid w:val="006729F8"/>
    <w:rsid w:val="00672ED6"/>
    <w:rsid w:val="00673C80"/>
    <w:rsid w:val="00673CC1"/>
    <w:rsid w:val="00673D5D"/>
    <w:rsid w:val="00673D94"/>
    <w:rsid w:val="00673DB0"/>
    <w:rsid w:val="0067444B"/>
    <w:rsid w:val="00675D6B"/>
    <w:rsid w:val="00676046"/>
    <w:rsid w:val="006761F7"/>
    <w:rsid w:val="00676667"/>
    <w:rsid w:val="00676A19"/>
    <w:rsid w:val="00677573"/>
    <w:rsid w:val="0067769D"/>
    <w:rsid w:val="00677DE8"/>
    <w:rsid w:val="006804CF"/>
    <w:rsid w:val="00680E5A"/>
    <w:rsid w:val="006811FB"/>
    <w:rsid w:val="00681294"/>
    <w:rsid w:val="00681B69"/>
    <w:rsid w:val="00681DBB"/>
    <w:rsid w:val="00682550"/>
    <w:rsid w:val="00682EE1"/>
    <w:rsid w:val="00683E01"/>
    <w:rsid w:val="00683E04"/>
    <w:rsid w:val="006840D3"/>
    <w:rsid w:val="006843C3"/>
    <w:rsid w:val="0068535B"/>
    <w:rsid w:val="00685E6F"/>
    <w:rsid w:val="00685F34"/>
    <w:rsid w:val="00686287"/>
    <w:rsid w:val="006866DA"/>
    <w:rsid w:val="00686B2D"/>
    <w:rsid w:val="00686BE1"/>
    <w:rsid w:val="00686F8D"/>
    <w:rsid w:val="00687683"/>
    <w:rsid w:val="006876E4"/>
    <w:rsid w:val="00687E50"/>
    <w:rsid w:val="00687FCA"/>
    <w:rsid w:val="006900F9"/>
    <w:rsid w:val="0069021A"/>
    <w:rsid w:val="00690697"/>
    <w:rsid w:val="00690722"/>
    <w:rsid w:val="006907C6"/>
    <w:rsid w:val="00691055"/>
    <w:rsid w:val="00691DA8"/>
    <w:rsid w:val="006922F0"/>
    <w:rsid w:val="00692D24"/>
    <w:rsid w:val="006930DD"/>
    <w:rsid w:val="00693DE5"/>
    <w:rsid w:val="00693E08"/>
    <w:rsid w:val="00694148"/>
    <w:rsid w:val="006942A0"/>
    <w:rsid w:val="006945EF"/>
    <w:rsid w:val="00694A39"/>
    <w:rsid w:val="0069577A"/>
    <w:rsid w:val="00696BCA"/>
    <w:rsid w:val="006A02D9"/>
    <w:rsid w:val="006A05AD"/>
    <w:rsid w:val="006A0DEF"/>
    <w:rsid w:val="006A11C1"/>
    <w:rsid w:val="006A1C43"/>
    <w:rsid w:val="006A249B"/>
    <w:rsid w:val="006A252D"/>
    <w:rsid w:val="006A300C"/>
    <w:rsid w:val="006A4207"/>
    <w:rsid w:val="006A527B"/>
    <w:rsid w:val="006A5BA3"/>
    <w:rsid w:val="006A5D37"/>
    <w:rsid w:val="006A5E2A"/>
    <w:rsid w:val="006A5E78"/>
    <w:rsid w:val="006B031F"/>
    <w:rsid w:val="006B08CE"/>
    <w:rsid w:val="006B0C64"/>
    <w:rsid w:val="006B0C6B"/>
    <w:rsid w:val="006B0D71"/>
    <w:rsid w:val="006B11AE"/>
    <w:rsid w:val="006B144A"/>
    <w:rsid w:val="006B14DF"/>
    <w:rsid w:val="006B1CDE"/>
    <w:rsid w:val="006B1DC5"/>
    <w:rsid w:val="006B3B37"/>
    <w:rsid w:val="006B3DDB"/>
    <w:rsid w:val="006B4116"/>
    <w:rsid w:val="006B4740"/>
    <w:rsid w:val="006B4CAC"/>
    <w:rsid w:val="006B51CD"/>
    <w:rsid w:val="006B53D9"/>
    <w:rsid w:val="006B5661"/>
    <w:rsid w:val="006B6EFE"/>
    <w:rsid w:val="006B719D"/>
    <w:rsid w:val="006C04CB"/>
    <w:rsid w:val="006C0996"/>
    <w:rsid w:val="006C120C"/>
    <w:rsid w:val="006C219D"/>
    <w:rsid w:val="006C25A1"/>
    <w:rsid w:val="006C2DD8"/>
    <w:rsid w:val="006C311E"/>
    <w:rsid w:val="006C346A"/>
    <w:rsid w:val="006C35B8"/>
    <w:rsid w:val="006C3715"/>
    <w:rsid w:val="006C3DE8"/>
    <w:rsid w:val="006C40BD"/>
    <w:rsid w:val="006C47DE"/>
    <w:rsid w:val="006C52F6"/>
    <w:rsid w:val="006C5A0D"/>
    <w:rsid w:val="006C5C79"/>
    <w:rsid w:val="006C6208"/>
    <w:rsid w:val="006C6598"/>
    <w:rsid w:val="006C6B1C"/>
    <w:rsid w:val="006C71BA"/>
    <w:rsid w:val="006C723B"/>
    <w:rsid w:val="006C7316"/>
    <w:rsid w:val="006C7454"/>
    <w:rsid w:val="006C7798"/>
    <w:rsid w:val="006C785F"/>
    <w:rsid w:val="006C7BA4"/>
    <w:rsid w:val="006D044D"/>
    <w:rsid w:val="006D0769"/>
    <w:rsid w:val="006D07C9"/>
    <w:rsid w:val="006D24B3"/>
    <w:rsid w:val="006D2973"/>
    <w:rsid w:val="006D2E8E"/>
    <w:rsid w:val="006D3263"/>
    <w:rsid w:val="006D3428"/>
    <w:rsid w:val="006D4660"/>
    <w:rsid w:val="006D4F53"/>
    <w:rsid w:val="006D5911"/>
    <w:rsid w:val="006D6498"/>
    <w:rsid w:val="006D6C0B"/>
    <w:rsid w:val="006D6FAC"/>
    <w:rsid w:val="006D7266"/>
    <w:rsid w:val="006D7445"/>
    <w:rsid w:val="006D7C23"/>
    <w:rsid w:val="006E014E"/>
    <w:rsid w:val="006E03E0"/>
    <w:rsid w:val="006E0467"/>
    <w:rsid w:val="006E04E3"/>
    <w:rsid w:val="006E0DD7"/>
    <w:rsid w:val="006E10F5"/>
    <w:rsid w:val="006E2370"/>
    <w:rsid w:val="006E3018"/>
    <w:rsid w:val="006E3462"/>
    <w:rsid w:val="006E347B"/>
    <w:rsid w:val="006E3CD8"/>
    <w:rsid w:val="006E4C93"/>
    <w:rsid w:val="006E51CB"/>
    <w:rsid w:val="006E59E9"/>
    <w:rsid w:val="006E5E96"/>
    <w:rsid w:val="006E6DB5"/>
    <w:rsid w:val="006E7306"/>
    <w:rsid w:val="006E75E0"/>
    <w:rsid w:val="006E78DC"/>
    <w:rsid w:val="006E7922"/>
    <w:rsid w:val="006F0915"/>
    <w:rsid w:val="006F0CF4"/>
    <w:rsid w:val="006F0E29"/>
    <w:rsid w:val="006F1D85"/>
    <w:rsid w:val="006F1F9C"/>
    <w:rsid w:val="006F2464"/>
    <w:rsid w:val="006F2C2E"/>
    <w:rsid w:val="006F2D7F"/>
    <w:rsid w:val="006F3817"/>
    <w:rsid w:val="006F3923"/>
    <w:rsid w:val="006F39D8"/>
    <w:rsid w:val="006F3D02"/>
    <w:rsid w:val="006F4E8C"/>
    <w:rsid w:val="006F5093"/>
    <w:rsid w:val="006F5712"/>
    <w:rsid w:val="006F61C6"/>
    <w:rsid w:val="006F70F5"/>
    <w:rsid w:val="006F7467"/>
    <w:rsid w:val="006F7FC6"/>
    <w:rsid w:val="007006F7"/>
    <w:rsid w:val="00700E61"/>
    <w:rsid w:val="00700E64"/>
    <w:rsid w:val="00700FA5"/>
    <w:rsid w:val="00701AD9"/>
    <w:rsid w:val="00701CA7"/>
    <w:rsid w:val="00701E5A"/>
    <w:rsid w:val="0070257C"/>
    <w:rsid w:val="007025B7"/>
    <w:rsid w:val="0070267A"/>
    <w:rsid w:val="00702753"/>
    <w:rsid w:val="00702B5F"/>
    <w:rsid w:val="00702E8F"/>
    <w:rsid w:val="007033D2"/>
    <w:rsid w:val="00704033"/>
    <w:rsid w:val="0070403E"/>
    <w:rsid w:val="007041CC"/>
    <w:rsid w:val="00705BA0"/>
    <w:rsid w:val="00705D2D"/>
    <w:rsid w:val="007072A8"/>
    <w:rsid w:val="00707897"/>
    <w:rsid w:val="00710250"/>
    <w:rsid w:val="007107A0"/>
    <w:rsid w:val="007109A7"/>
    <w:rsid w:val="007117B0"/>
    <w:rsid w:val="007127D2"/>
    <w:rsid w:val="007127EC"/>
    <w:rsid w:val="0071290A"/>
    <w:rsid w:val="00712E5C"/>
    <w:rsid w:val="00712F6E"/>
    <w:rsid w:val="00713131"/>
    <w:rsid w:val="00713AD1"/>
    <w:rsid w:val="00713E30"/>
    <w:rsid w:val="00714044"/>
    <w:rsid w:val="007146B9"/>
    <w:rsid w:val="00715665"/>
    <w:rsid w:val="007170BC"/>
    <w:rsid w:val="00717506"/>
    <w:rsid w:val="00717719"/>
    <w:rsid w:val="00720202"/>
    <w:rsid w:val="007217EB"/>
    <w:rsid w:val="00721994"/>
    <w:rsid w:val="00722398"/>
    <w:rsid w:val="007228D3"/>
    <w:rsid w:val="007228F6"/>
    <w:rsid w:val="0072302C"/>
    <w:rsid w:val="00723290"/>
    <w:rsid w:val="00723360"/>
    <w:rsid w:val="00723440"/>
    <w:rsid w:val="007235DB"/>
    <w:rsid w:val="007235F0"/>
    <w:rsid w:val="00723A45"/>
    <w:rsid w:val="00723DB4"/>
    <w:rsid w:val="00724171"/>
    <w:rsid w:val="00724211"/>
    <w:rsid w:val="0072483A"/>
    <w:rsid w:val="007248D4"/>
    <w:rsid w:val="00725162"/>
    <w:rsid w:val="007255F1"/>
    <w:rsid w:val="00725610"/>
    <w:rsid w:val="007262DC"/>
    <w:rsid w:val="007278C3"/>
    <w:rsid w:val="00727977"/>
    <w:rsid w:val="00730763"/>
    <w:rsid w:val="00730C4D"/>
    <w:rsid w:val="00732734"/>
    <w:rsid w:val="007328D9"/>
    <w:rsid w:val="00732C18"/>
    <w:rsid w:val="00733A5E"/>
    <w:rsid w:val="00733BA0"/>
    <w:rsid w:val="00733CAB"/>
    <w:rsid w:val="00734BE5"/>
    <w:rsid w:val="00735012"/>
    <w:rsid w:val="007367D9"/>
    <w:rsid w:val="00736858"/>
    <w:rsid w:val="00736FE8"/>
    <w:rsid w:val="00737029"/>
    <w:rsid w:val="007374C7"/>
    <w:rsid w:val="00737526"/>
    <w:rsid w:val="00737577"/>
    <w:rsid w:val="00737FD9"/>
    <w:rsid w:val="00740BD7"/>
    <w:rsid w:val="00740E33"/>
    <w:rsid w:val="00740ECB"/>
    <w:rsid w:val="00740FF4"/>
    <w:rsid w:val="00741C64"/>
    <w:rsid w:val="00741D24"/>
    <w:rsid w:val="00742407"/>
    <w:rsid w:val="007427C8"/>
    <w:rsid w:val="0074333C"/>
    <w:rsid w:val="007437AF"/>
    <w:rsid w:val="007438BA"/>
    <w:rsid w:val="00743C8D"/>
    <w:rsid w:val="007443BB"/>
    <w:rsid w:val="0074466C"/>
    <w:rsid w:val="007447C7"/>
    <w:rsid w:val="00744CAF"/>
    <w:rsid w:val="00744D64"/>
    <w:rsid w:val="00745700"/>
    <w:rsid w:val="0074574A"/>
    <w:rsid w:val="007458DA"/>
    <w:rsid w:val="007459E2"/>
    <w:rsid w:val="007461F9"/>
    <w:rsid w:val="00750ACD"/>
    <w:rsid w:val="007514E8"/>
    <w:rsid w:val="00751A92"/>
    <w:rsid w:val="00751D24"/>
    <w:rsid w:val="00752144"/>
    <w:rsid w:val="0075224C"/>
    <w:rsid w:val="0075226B"/>
    <w:rsid w:val="007525B8"/>
    <w:rsid w:val="0075268A"/>
    <w:rsid w:val="00752B74"/>
    <w:rsid w:val="00753D74"/>
    <w:rsid w:val="0075417D"/>
    <w:rsid w:val="0075498D"/>
    <w:rsid w:val="00755293"/>
    <w:rsid w:val="00755E2F"/>
    <w:rsid w:val="00756CA8"/>
    <w:rsid w:val="00757260"/>
    <w:rsid w:val="007577DC"/>
    <w:rsid w:val="00757985"/>
    <w:rsid w:val="0076075D"/>
    <w:rsid w:val="00760A7A"/>
    <w:rsid w:val="00761490"/>
    <w:rsid w:val="00761571"/>
    <w:rsid w:val="007616EA"/>
    <w:rsid w:val="00761D8F"/>
    <w:rsid w:val="00762239"/>
    <w:rsid w:val="00762C8D"/>
    <w:rsid w:val="00762D28"/>
    <w:rsid w:val="007632EE"/>
    <w:rsid w:val="00763956"/>
    <w:rsid w:val="00763D79"/>
    <w:rsid w:val="0076427C"/>
    <w:rsid w:val="0076466A"/>
    <w:rsid w:val="0076479D"/>
    <w:rsid w:val="00766935"/>
    <w:rsid w:val="00766A62"/>
    <w:rsid w:val="00766C64"/>
    <w:rsid w:val="00767B05"/>
    <w:rsid w:val="0077223C"/>
    <w:rsid w:val="00773502"/>
    <w:rsid w:val="00773913"/>
    <w:rsid w:val="00773A82"/>
    <w:rsid w:val="00773C1F"/>
    <w:rsid w:val="00773CBF"/>
    <w:rsid w:val="007744D3"/>
    <w:rsid w:val="007744FB"/>
    <w:rsid w:val="00774942"/>
    <w:rsid w:val="00774C1D"/>
    <w:rsid w:val="00775813"/>
    <w:rsid w:val="00776555"/>
    <w:rsid w:val="00776F1B"/>
    <w:rsid w:val="00777177"/>
    <w:rsid w:val="00777853"/>
    <w:rsid w:val="00777B7C"/>
    <w:rsid w:val="00777EB1"/>
    <w:rsid w:val="00780528"/>
    <w:rsid w:val="00780673"/>
    <w:rsid w:val="007833A1"/>
    <w:rsid w:val="0078371D"/>
    <w:rsid w:val="0078384C"/>
    <w:rsid w:val="00783DFB"/>
    <w:rsid w:val="00784547"/>
    <w:rsid w:val="00784786"/>
    <w:rsid w:val="00784C52"/>
    <w:rsid w:val="00784FD2"/>
    <w:rsid w:val="0078521A"/>
    <w:rsid w:val="0078529A"/>
    <w:rsid w:val="00785C65"/>
    <w:rsid w:val="007862D3"/>
    <w:rsid w:val="007864E6"/>
    <w:rsid w:val="00786A31"/>
    <w:rsid w:val="00786C07"/>
    <w:rsid w:val="00786F06"/>
    <w:rsid w:val="00790173"/>
    <w:rsid w:val="0079085D"/>
    <w:rsid w:val="00791FDA"/>
    <w:rsid w:val="00792DFC"/>
    <w:rsid w:val="00793492"/>
    <w:rsid w:val="007935B8"/>
    <w:rsid w:val="00793D6A"/>
    <w:rsid w:val="007943C2"/>
    <w:rsid w:val="007951A5"/>
    <w:rsid w:val="00796381"/>
    <w:rsid w:val="007965EF"/>
    <w:rsid w:val="007966E3"/>
    <w:rsid w:val="00796CC3"/>
    <w:rsid w:val="007977D5"/>
    <w:rsid w:val="00797B9F"/>
    <w:rsid w:val="00797C8F"/>
    <w:rsid w:val="00797EEF"/>
    <w:rsid w:val="007A041E"/>
    <w:rsid w:val="007A0493"/>
    <w:rsid w:val="007A13C6"/>
    <w:rsid w:val="007A2550"/>
    <w:rsid w:val="007A27A1"/>
    <w:rsid w:val="007A2940"/>
    <w:rsid w:val="007A2B42"/>
    <w:rsid w:val="007A2DDE"/>
    <w:rsid w:val="007A3306"/>
    <w:rsid w:val="007A3444"/>
    <w:rsid w:val="007A394E"/>
    <w:rsid w:val="007A4767"/>
    <w:rsid w:val="007A4D4A"/>
    <w:rsid w:val="007A4DBA"/>
    <w:rsid w:val="007A5592"/>
    <w:rsid w:val="007A5CA2"/>
    <w:rsid w:val="007A6141"/>
    <w:rsid w:val="007A62E0"/>
    <w:rsid w:val="007A66EA"/>
    <w:rsid w:val="007A7C9C"/>
    <w:rsid w:val="007A7D54"/>
    <w:rsid w:val="007B0748"/>
    <w:rsid w:val="007B21F6"/>
    <w:rsid w:val="007B2971"/>
    <w:rsid w:val="007B3430"/>
    <w:rsid w:val="007B3527"/>
    <w:rsid w:val="007B4200"/>
    <w:rsid w:val="007B434C"/>
    <w:rsid w:val="007B4F3D"/>
    <w:rsid w:val="007B516B"/>
    <w:rsid w:val="007B51D9"/>
    <w:rsid w:val="007B5CCC"/>
    <w:rsid w:val="007B673A"/>
    <w:rsid w:val="007B70E7"/>
    <w:rsid w:val="007B7245"/>
    <w:rsid w:val="007B72E8"/>
    <w:rsid w:val="007B7414"/>
    <w:rsid w:val="007B79A0"/>
    <w:rsid w:val="007B7DE2"/>
    <w:rsid w:val="007C0B09"/>
    <w:rsid w:val="007C10AF"/>
    <w:rsid w:val="007C1487"/>
    <w:rsid w:val="007C1814"/>
    <w:rsid w:val="007C1EBB"/>
    <w:rsid w:val="007C263B"/>
    <w:rsid w:val="007C27E4"/>
    <w:rsid w:val="007C2FA7"/>
    <w:rsid w:val="007C3120"/>
    <w:rsid w:val="007C3686"/>
    <w:rsid w:val="007C3B56"/>
    <w:rsid w:val="007C3D58"/>
    <w:rsid w:val="007C4937"/>
    <w:rsid w:val="007C55B7"/>
    <w:rsid w:val="007C6372"/>
    <w:rsid w:val="007C6475"/>
    <w:rsid w:val="007C7B8E"/>
    <w:rsid w:val="007C7E47"/>
    <w:rsid w:val="007D00CC"/>
    <w:rsid w:val="007D050F"/>
    <w:rsid w:val="007D0B6D"/>
    <w:rsid w:val="007D1195"/>
    <w:rsid w:val="007D11D4"/>
    <w:rsid w:val="007D319F"/>
    <w:rsid w:val="007D3D53"/>
    <w:rsid w:val="007D41A1"/>
    <w:rsid w:val="007D4285"/>
    <w:rsid w:val="007D477D"/>
    <w:rsid w:val="007D5EA6"/>
    <w:rsid w:val="007D5FA3"/>
    <w:rsid w:val="007D6522"/>
    <w:rsid w:val="007D652F"/>
    <w:rsid w:val="007D697A"/>
    <w:rsid w:val="007D698F"/>
    <w:rsid w:val="007D6C93"/>
    <w:rsid w:val="007D6D8C"/>
    <w:rsid w:val="007D703F"/>
    <w:rsid w:val="007D717D"/>
    <w:rsid w:val="007D723C"/>
    <w:rsid w:val="007D74A9"/>
    <w:rsid w:val="007D76EA"/>
    <w:rsid w:val="007D7F70"/>
    <w:rsid w:val="007E018A"/>
    <w:rsid w:val="007E02C8"/>
    <w:rsid w:val="007E060F"/>
    <w:rsid w:val="007E0ACB"/>
    <w:rsid w:val="007E17A4"/>
    <w:rsid w:val="007E2361"/>
    <w:rsid w:val="007E3286"/>
    <w:rsid w:val="007E4143"/>
    <w:rsid w:val="007E4425"/>
    <w:rsid w:val="007E55BC"/>
    <w:rsid w:val="007E57C6"/>
    <w:rsid w:val="007E59DC"/>
    <w:rsid w:val="007E5A78"/>
    <w:rsid w:val="007E5AB6"/>
    <w:rsid w:val="007E5F81"/>
    <w:rsid w:val="007E5F90"/>
    <w:rsid w:val="007E64A1"/>
    <w:rsid w:val="007E6B9F"/>
    <w:rsid w:val="007E7CDD"/>
    <w:rsid w:val="007E7DA1"/>
    <w:rsid w:val="007F02B8"/>
    <w:rsid w:val="007F164B"/>
    <w:rsid w:val="007F1692"/>
    <w:rsid w:val="007F374F"/>
    <w:rsid w:val="007F3D91"/>
    <w:rsid w:val="007F42FF"/>
    <w:rsid w:val="007F47BB"/>
    <w:rsid w:val="007F6139"/>
    <w:rsid w:val="007F6D50"/>
    <w:rsid w:val="00800084"/>
    <w:rsid w:val="00800769"/>
    <w:rsid w:val="00800CCD"/>
    <w:rsid w:val="008013B9"/>
    <w:rsid w:val="00801B2C"/>
    <w:rsid w:val="00801F80"/>
    <w:rsid w:val="00802317"/>
    <w:rsid w:val="0080394C"/>
    <w:rsid w:val="00804123"/>
    <w:rsid w:val="0080495A"/>
    <w:rsid w:val="008049AC"/>
    <w:rsid w:val="00805579"/>
    <w:rsid w:val="00805D67"/>
    <w:rsid w:val="00806688"/>
    <w:rsid w:val="0080696B"/>
    <w:rsid w:val="00806CC6"/>
    <w:rsid w:val="008078AA"/>
    <w:rsid w:val="0081093D"/>
    <w:rsid w:val="00810EDA"/>
    <w:rsid w:val="00811323"/>
    <w:rsid w:val="008114D3"/>
    <w:rsid w:val="0081309C"/>
    <w:rsid w:val="00813515"/>
    <w:rsid w:val="00813666"/>
    <w:rsid w:val="008139ED"/>
    <w:rsid w:val="00813B32"/>
    <w:rsid w:val="00813BBE"/>
    <w:rsid w:val="00813C20"/>
    <w:rsid w:val="00813C55"/>
    <w:rsid w:val="00813DCF"/>
    <w:rsid w:val="00813DF2"/>
    <w:rsid w:val="00813FFD"/>
    <w:rsid w:val="00814084"/>
    <w:rsid w:val="008141B7"/>
    <w:rsid w:val="00814824"/>
    <w:rsid w:val="00814EF1"/>
    <w:rsid w:val="0081515A"/>
    <w:rsid w:val="0081578D"/>
    <w:rsid w:val="00815FEF"/>
    <w:rsid w:val="0081630B"/>
    <w:rsid w:val="00816B41"/>
    <w:rsid w:val="00816FAE"/>
    <w:rsid w:val="00817061"/>
    <w:rsid w:val="008179BA"/>
    <w:rsid w:val="00817DB3"/>
    <w:rsid w:val="00817E38"/>
    <w:rsid w:val="00817E45"/>
    <w:rsid w:val="00817F7C"/>
    <w:rsid w:val="008208BA"/>
    <w:rsid w:val="00820DA6"/>
    <w:rsid w:val="00822251"/>
    <w:rsid w:val="00822D5F"/>
    <w:rsid w:val="00823143"/>
    <w:rsid w:val="0082331E"/>
    <w:rsid w:val="008238A8"/>
    <w:rsid w:val="008242BC"/>
    <w:rsid w:val="00824470"/>
    <w:rsid w:val="0082465F"/>
    <w:rsid w:val="00824BA0"/>
    <w:rsid w:val="008252A2"/>
    <w:rsid w:val="008264CD"/>
    <w:rsid w:val="008265BF"/>
    <w:rsid w:val="00827028"/>
    <w:rsid w:val="0083014B"/>
    <w:rsid w:val="0083021F"/>
    <w:rsid w:val="00830617"/>
    <w:rsid w:val="00830CEC"/>
    <w:rsid w:val="00830FA0"/>
    <w:rsid w:val="00831524"/>
    <w:rsid w:val="0083241D"/>
    <w:rsid w:val="008324EE"/>
    <w:rsid w:val="008328BE"/>
    <w:rsid w:val="00832C01"/>
    <w:rsid w:val="00833A53"/>
    <w:rsid w:val="008340DA"/>
    <w:rsid w:val="0083447A"/>
    <w:rsid w:val="008355FC"/>
    <w:rsid w:val="00835A4E"/>
    <w:rsid w:val="00835A9C"/>
    <w:rsid w:val="00837882"/>
    <w:rsid w:val="008379FC"/>
    <w:rsid w:val="00837B8A"/>
    <w:rsid w:val="00840037"/>
    <w:rsid w:val="008403C3"/>
    <w:rsid w:val="008405AA"/>
    <w:rsid w:val="00840FFB"/>
    <w:rsid w:val="00841363"/>
    <w:rsid w:val="008413D5"/>
    <w:rsid w:val="008417E0"/>
    <w:rsid w:val="0084187F"/>
    <w:rsid w:val="00841976"/>
    <w:rsid w:val="00841A6B"/>
    <w:rsid w:val="00841CB9"/>
    <w:rsid w:val="00841CFC"/>
    <w:rsid w:val="00841E9D"/>
    <w:rsid w:val="008420E9"/>
    <w:rsid w:val="0084252A"/>
    <w:rsid w:val="00842F98"/>
    <w:rsid w:val="00843275"/>
    <w:rsid w:val="00843D8C"/>
    <w:rsid w:val="00843FF7"/>
    <w:rsid w:val="0084417D"/>
    <w:rsid w:val="008445FF"/>
    <w:rsid w:val="0084465D"/>
    <w:rsid w:val="008462C7"/>
    <w:rsid w:val="00846312"/>
    <w:rsid w:val="00846793"/>
    <w:rsid w:val="00846855"/>
    <w:rsid w:val="00846B1F"/>
    <w:rsid w:val="00846D7B"/>
    <w:rsid w:val="008474FB"/>
    <w:rsid w:val="008476F0"/>
    <w:rsid w:val="00847777"/>
    <w:rsid w:val="00847ED1"/>
    <w:rsid w:val="0085053F"/>
    <w:rsid w:val="008517AD"/>
    <w:rsid w:val="0085227E"/>
    <w:rsid w:val="0085230F"/>
    <w:rsid w:val="00852686"/>
    <w:rsid w:val="00852B0D"/>
    <w:rsid w:val="00854AB1"/>
    <w:rsid w:val="00854EF7"/>
    <w:rsid w:val="00856114"/>
    <w:rsid w:val="00856A5C"/>
    <w:rsid w:val="00856E63"/>
    <w:rsid w:val="008601AE"/>
    <w:rsid w:val="008605F9"/>
    <w:rsid w:val="00860A1B"/>
    <w:rsid w:val="00860B18"/>
    <w:rsid w:val="00860D70"/>
    <w:rsid w:val="00861186"/>
    <w:rsid w:val="0086161E"/>
    <w:rsid w:val="00861A0D"/>
    <w:rsid w:val="00861B70"/>
    <w:rsid w:val="00862631"/>
    <w:rsid w:val="00862BCE"/>
    <w:rsid w:val="00862BDB"/>
    <w:rsid w:val="008633C7"/>
    <w:rsid w:val="008638F5"/>
    <w:rsid w:val="008645EA"/>
    <w:rsid w:val="008647A1"/>
    <w:rsid w:val="00864A7A"/>
    <w:rsid w:val="00864AFF"/>
    <w:rsid w:val="00865730"/>
    <w:rsid w:val="008657A9"/>
    <w:rsid w:val="00865F4A"/>
    <w:rsid w:val="00866307"/>
    <w:rsid w:val="008664BB"/>
    <w:rsid w:val="00866514"/>
    <w:rsid w:val="00866D7D"/>
    <w:rsid w:val="00867B36"/>
    <w:rsid w:val="008706A5"/>
    <w:rsid w:val="00870A05"/>
    <w:rsid w:val="00870D26"/>
    <w:rsid w:val="008714C5"/>
    <w:rsid w:val="0087171C"/>
    <w:rsid w:val="00871DBA"/>
    <w:rsid w:val="00872250"/>
    <w:rsid w:val="00872563"/>
    <w:rsid w:val="00873A57"/>
    <w:rsid w:val="008740D7"/>
    <w:rsid w:val="0087478A"/>
    <w:rsid w:val="00874877"/>
    <w:rsid w:val="00874F4B"/>
    <w:rsid w:val="00875DC8"/>
    <w:rsid w:val="00876B07"/>
    <w:rsid w:val="00876CFF"/>
    <w:rsid w:val="008770AF"/>
    <w:rsid w:val="008770CB"/>
    <w:rsid w:val="008778D8"/>
    <w:rsid w:val="008802B7"/>
    <w:rsid w:val="00880793"/>
    <w:rsid w:val="00880FCB"/>
    <w:rsid w:val="008810B8"/>
    <w:rsid w:val="00881588"/>
    <w:rsid w:val="00882702"/>
    <w:rsid w:val="00882850"/>
    <w:rsid w:val="00883065"/>
    <w:rsid w:val="0088348B"/>
    <w:rsid w:val="0088351F"/>
    <w:rsid w:val="00883830"/>
    <w:rsid w:val="008838AC"/>
    <w:rsid w:val="00883C31"/>
    <w:rsid w:val="00883C5A"/>
    <w:rsid w:val="00883D5B"/>
    <w:rsid w:val="00883F32"/>
    <w:rsid w:val="00883F8A"/>
    <w:rsid w:val="0088430E"/>
    <w:rsid w:val="008845DC"/>
    <w:rsid w:val="00884621"/>
    <w:rsid w:val="008853B2"/>
    <w:rsid w:val="008858EE"/>
    <w:rsid w:val="00885EFF"/>
    <w:rsid w:val="00886674"/>
    <w:rsid w:val="00886785"/>
    <w:rsid w:val="00886A1B"/>
    <w:rsid w:val="00886C98"/>
    <w:rsid w:val="008903FA"/>
    <w:rsid w:val="008909EB"/>
    <w:rsid w:val="00891060"/>
    <w:rsid w:val="008914BD"/>
    <w:rsid w:val="00893068"/>
    <w:rsid w:val="008937B8"/>
    <w:rsid w:val="00893D42"/>
    <w:rsid w:val="00894EFE"/>
    <w:rsid w:val="008951FB"/>
    <w:rsid w:val="008952B7"/>
    <w:rsid w:val="0089550E"/>
    <w:rsid w:val="00896CF5"/>
    <w:rsid w:val="008973F2"/>
    <w:rsid w:val="008976EA"/>
    <w:rsid w:val="008A0259"/>
    <w:rsid w:val="008A089E"/>
    <w:rsid w:val="008A08AE"/>
    <w:rsid w:val="008A0A74"/>
    <w:rsid w:val="008A10BC"/>
    <w:rsid w:val="008A1A52"/>
    <w:rsid w:val="008A1B3B"/>
    <w:rsid w:val="008A1EED"/>
    <w:rsid w:val="008A230B"/>
    <w:rsid w:val="008A26EB"/>
    <w:rsid w:val="008A2C79"/>
    <w:rsid w:val="008A3189"/>
    <w:rsid w:val="008A323D"/>
    <w:rsid w:val="008A3747"/>
    <w:rsid w:val="008A3DFC"/>
    <w:rsid w:val="008A4945"/>
    <w:rsid w:val="008A4C08"/>
    <w:rsid w:val="008A5FAE"/>
    <w:rsid w:val="008A63AE"/>
    <w:rsid w:val="008A6D45"/>
    <w:rsid w:val="008A7292"/>
    <w:rsid w:val="008A7354"/>
    <w:rsid w:val="008B0481"/>
    <w:rsid w:val="008B0D44"/>
    <w:rsid w:val="008B0D91"/>
    <w:rsid w:val="008B244E"/>
    <w:rsid w:val="008B2743"/>
    <w:rsid w:val="008B35ED"/>
    <w:rsid w:val="008B43E8"/>
    <w:rsid w:val="008B44F4"/>
    <w:rsid w:val="008B5266"/>
    <w:rsid w:val="008B563F"/>
    <w:rsid w:val="008B5D7C"/>
    <w:rsid w:val="008B6028"/>
    <w:rsid w:val="008B6185"/>
    <w:rsid w:val="008B7BEF"/>
    <w:rsid w:val="008B7CFD"/>
    <w:rsid w:val="008C10F5"/>
    <w:rsid w:val="008C150B"/>
    <w:rsid w:val="008C1808"/>
    <w:rsid w:val="008C19EB"/>
    <w:rsid w:val="008C1F87"/>
    <w:rsid w:val="008C2D9C"/>
    <w:rsid w:val="008C2EDA"/>
    <w:rsid w:val="008C34D0"/>
    <w:rsid w:val="008C36AA"/>
    <w:rsid w:val="008C3739"/>
    <w:rsid w:val="008C3CBD"/>
    <w:rsid w:val="008C3E50"/>
    <w:rsid w:val="008C4301"/>
    <w:rsid w:val="008C46AD"/>
    <w:rsid w:val="008C4B87"/>
    <w:rsid w:val="008C5D77"/>
    <w:rsid w:val="008C5F3D"/>
    <w:rsid w:val="008C6991"/>
    <w:rsid w:val="008C6C1A"/>
    <w:rsid w:val="008C7176"/>
    <w:rsid w:val="008C773C"/>
    <w:rsid w:val="008C77DE"/>
    <w:rsid w:val="008D05BC"/>
    <w:rsid w:val="008D094F"/>
    <w:rsid w:val="008D15DB"/>
    <w:rsid w:val="008D173B"/>
    <w:rsid w:val="008D17D4"/>
    <w:rsid w:val="008D1ED7"/>
    <w:rsid w:val="008D24E9"/>
    <w:rsid w:val="008D2C43"/>
    <w:rsid w:val="008D3061"/>
    <w:rsid w:val="008D3232"/>
    <w:rsid w:val="008D34A9"/>
    <w:rsid w:val="008D40AE"/>
    <w:rsid w:val="008D41ED"/>
    <w:rsid w:val="008D56D6"/>
    <w:rsid w:val="008D6215"/>
    <w:rsid w:val="008D71E4"/>
    <w:rsid w:val="008D7256"/>
    <w:rsid w:val="008D73E6"/>
    <w:rsid w:val="008D743D"/>
    <w:rsid w:val="008D7C4B"/>
    <w:rsid w:val="008D7F0E"/>
    <w:rsid w:val="008E10A5"/>
    <w:rsid w:val="008E1CAA"/>
    <w:rsid w:val="008E20A6"/>
    <w:rsid w:val="008E25BE"/>
    <w:rsid w:val="008E3D82"/>
    <w:rsid w:val="008E40A9"/>
    <w:rsid w:val="008E4224"/>
    <w:rsid w:val="008E501A"/>
    <w:rsid w:val="008E5248"/>
    <w:rsid w:val="008E568B"/>
    <w:rsid w:val="008E5EA5"/>
    <w:rsid w:val="008E6B99"/>
    <w:rsid w:val="008E7ED6"/>
    <w:rsid w:val="008E7F23"/>
    <w:rsid w:val="008E7F36"/>
    <w:rsid w:val="008F00FA"/>
    <w:rsid w:val="008F021F"/>
    <w:rsid w:val="008F06C4"/>
    <w:rsid w:val="008F0DA5"/>
    <w:rsid w:val="008F163B"/>
    <w:rsid w:val="008F16FD"/>
    <w:rsid w:val="008F171E"/>
    <w:rsid w:val="008F242A"/>
    <w:rsid w:val="008F2C39"/>
    <w:rsid w:val="008F33F1"/>
    <w:rsid w:val="008F3615"/>
    <w:rsid w:val="008F37DA"/>
    <w:rsid w:val="008F3EAF"/>
    <w:rsid w:val="008F4191"/>
    <w:rsid w:val="008F48C0"/>
    <w:rsid w:val="008F4B18"/>
    <w:rsid w:val="008F5A7B"/>
    <w:rsid w:val="008F66F5"/>
    <w:rsid w:val="008F67B6"/>
    <w:rsid w:val="008F6DA7"/>
    <w:rsid w:val="008F7349"/>
    <w:rsid w:val="008F73EE"/>
    <w:rsid w:val="008F7643"/>
    <w:rsid w:val="008F7843"/>
    <w:rsid w:val="009003BF"/>
    <w:rsid w:val="00901133"/>
    <w:rsid w:val="0090144D"/>
    <w:rsid w:val="00901A10"/>
    <w:rsid w:val="00901BB4"/>
    <w:rsid w:val="009027F1"/>
    <w:rsid w:val="00902895"/>
    <w:rsid w:val="00902E57"/>
    <w:rsid w:val="0090311D"/>
    <w:rsid w:val="009037A2"/>
    <w:rsid w:val="009048BD"/>
    <w:rsid w:val="009051D6"/>
    <w:rsid w:val="00905234"/>
    <w:rsid w:val="00905316"/>
    <w:rsid w:val="00905CE5"/>
    <w:rsid w:val="00905D54"/>
    <w:rsid w:val="009063EA"/>
    <w:rsid w:val="009068E4"/>
    <w:rsid w:val="00906AC3"/>
    <w:rsid w:val="009073B7"/>
    <w:rsid w:val="00907AA8"/>
    <w:rsid w:val="0091016A"/>
    <w:rsid w:val="00910CE5"/>
    <w:rsid w:val="009112E4"/>
    <w:rsid w:val="009120C0"/>
    <w:rsid w:val="00912369"/>
    <w:rsid w:val="00912873"/>
    <w:rsid w:val="00912B08"/>
    <w:rsid w:val="00912D17"/>
    <w:rsid w:val="00913672"/>
    <w:rsid w:val="00913866"/>
    <w:rsid w:val="00913CFB"/>
    <w:rsid w:val="009140DB"/>
    <w:rsid w:val="00914360"/>
    <w:rsid w:val="00914781"/>
    <w:rsid w:val="00915027"/>
    <w:rsid w:val="009150BC"/>
    <w:rsid w:val="00915A69"/>
    <w:rsid w:val="009168C3"/>
    <w:rsid w:val="00917BF7"/>
    <w:rsid w:val="00917EA2"/>
    <w:rsid w:val="00921459"/>
    <w:rsid w:val="00921A8B"/>
    <w:rsid w:val="00922732"/>
    <w:rsid w:val="00922A53"/>
    <w:rsid w:val="0092321F"/>
    <w:rsid w:val="0092370A"/>
    <w:rsid w:val="00923EAD"/>
    <w:rsid w:val="00924E32"/>
    <w:rsid w:val="00924F8F"/>
    <w:rsid w:val="00925041"/>
    <w:rsid w:val="00925541"/>
    <w:rsid w:val="00925609"/>
    <w:rsid w:val="00925A99"/>
    <w:rsid w:val="00926229"/>
    <w:rsid w:val="0092677C"/>
    <w:rsid w:val="00926B4E"/>
    <w:rsid w:val="00926E44"/>
    <w:rsid w:val="00927085"/>
    <w:rsid w:val="0092714E"/>
    <w:rsid w:val="0092725D"/>
    <w:rsid w:val="00927592"/>
    <w:rsid w:val="009306B0"/>
    <w:rsid w:val="00930723"/>
    <w:rsid w:val="00930EDB"/>
    <w:rsid w:val="00930FA4"/>
    <w:rsid w:val="00932077"/>
    <w:rsid w:val="00932D32"/>
    <w:rsid w:val="00933051"/>
    <w:rsid w:val="009330C3"/>
    <w:rsid w:val="00934240"/>
    <w:rsid w:val="009355A8"/>
    <w:rsid w:val="00935B9C"/>
    <w:rsid w:val="00935E43"/>
    <w:rsid w:val="009364EC"/>
    <w:rsid w:val="00936894"/>
    <w:rsid w:val="00937AB9"/>
    <w:rsid w:val="00937BE1"/>
    <w:rsid w:val="009400E4"/>
    <w:rsid w:val="009401BF"/>
    <w:rsid w:val="00941C82"/>
    <w:rsid w:val="00941CE5"/>
    <w:rsid w:val="00941FB4"/>
    <w:rsid w:val="0094270B"/>
    <w:rsid w:val="009430D1"/>
    <w:rsid w:val="009444CA"/>
    <w:rsid w:val="0094468E"/>
    <w:rsid w:val="00944FBD"/>
    <w:rsid w:val="00945277"/>
    <w:rsid w:val="00945507"/>
    <w:rsid w:val="00946822"/>
    <w:rsid w:val="00946D4E"/>
    <w:rsid w:val="00946E75"/>
    <w:rsid w:val="00947104"/>
    <w:rsid w:val="0094725A"/>
    <w:rsid w:val="009473E1"/>
    <w:rsid w:val="0094775F"/>
    <w:rsid w:val="009478AA"/>
    <w:rsid w:val="00947D52"/>
    <w:rsid w:val="00950273"/>
    <w:rsid w:val="00950BFC"/>
    <w:rsid w:val="009510F6"/>
    <w:rsid w:val="009514C0"/>
    <w:rsid w:val="00951ABD"/>
    <w:rsid w:val="00951FD5"/>
    <w:rsid w:val="00952CCD"/>
    <w:rsid w:val="00953117"/>
    <w:rsid w:val="0095391F"/>
    <w:rsid w:val="00954AAE"/>
    <w:rsid w:val="00954E04"/>
    <w:rsid w:val="00954FA8"/>
    <w:rsid w:val="00955639"/>
    <w:rsid w:val="00955EEE"/>
    <w:rsid w:val="009560AE"/>
    <w:rsid w:val="00956426"/>
    <w:rsid w:val="00956491"/>
    <w:rsid w:val="00956C64"/>
    <w:rsid w:val="00956F0F"/>
    <w:rsid w:val="00957BE8"/>
    <w:rsid w:val="00957DED"/>
    <w:rsid w:val="00960C84"/>
    <w:rsid w:val="00960F7B"/>
    <w:rsid w:val="0096169E"/>
    <w:rsid w:val="00961B70"/>
    <w:rsid w:val="009622D4"/>
    <w:rsid w:val="009623C8"/>
    <w:rsid w:val="00963602"/>
    <w:rsid w:val="0096389E"/>
    <w:rsid w:val="00963BC9"/>
    <w:rsid w:val="0096409A"/>
    <w:rsid w:val="009643DD"/>
    <w:rsid w:val="009644A0"/>
    <w:rsid w:val="00964569"/>
    <w:rsid w:val="00964F2E"/>
    <w:rsid w:val="0096509A"/>
    <w:rsid w:val="00965481"/>
    <w:rsid w:val="00965F1A"/>
    <w:rsid w:val="00965F65"/>
    <w:rsid w:val="0096617A"/>
    <w:rsid w:val="009665A8"/>
    <w:rsid w:val="00967863"/>
    <w:rsid w:val="009679AB"/>
    <w:rsid w:val="009679B0"/>
    <w:rsid w:val="009708D3"/>
    <w:rsid w:val="00971569"/>
    <w:rsid w:val="00972035"/>
    <w:rsid w:val="00972106"/>
    <w:rsid w:val="00972250"/>
    <w:rsid w:val="0097228C"/>
    <w:rsid w:val="00972DA2"/>
    <w:rsid w:val="00972DEF"/>
    <w:rsid w:val="00972F7C"/>
    <w:rsid w:val="0097309B"/>
    <w:rsid w:val="0097324C"/>
    <w:rsid w:val="00973268"/>
    <w:rsid w:val="009745E5"/>
    <w:rsid w:val="009746D0"/>
    <w:rsid w:val="0097512F"/>
    <w:rsid w:val="009755D9"/>
    <w:rsid w:val="0097670D"/>
    <w:rsid w:val="00976816"/>
    <w:rsid w:val="009769EE"/>
    <w:rsid w:val="00977180"/>
    <w:rsid w:val="0097729E"/>
    <w:rsid w:val="0098044F"/>
    <w:rsid w:val="00980E45"/>
    <w:rsid w:val="00980F38"/>
    <w:rsid w:val="00981078"/>
    <w:rsid w:val="00981AC5"/>
    <w:rsid w:val="00981BC5"/>
    <w:rsid w:val="009824FB"/>
    <w:rsid w:val="0098269D"/>
    <w:rsid w:val="00982CD6"/>
    <w:rsid w:val="00983397"/>
    <w:rsid w:val="009833D9"/>
    <w:rsid w:val="00983D56"/>
    <w:rsid w:val="00983E46"/>
    <w:rsid w:val="00983E7F"/>
    <w:rsid w:val="00984708"/>
    <w:rsid w:val="00984F6D"/>
    <w:rsid w:val="00985DEA"/>
    <w:rsid w:val="00987007"/>
    <w:rsid w:val="0098739F"/>
    <w:rsid w:val="009878EF"/>
    <w:rsid w:val="009906DA"/>
    <w:rsid w:val="009907B6"/>
    <w:rsid w:val="00990F18"/>
    <w:rsid w:val="00992E27"/>
    <w:rsid w:val="0099315D"/>
    <w:rsid w:val="00993FC0"/>
    <w:rsid w:val="00993FE3"/>
    <w:rsid w:val="009943D8"/>
    <w:rsid w:val="00994B1B"/>
    <w:rsid w:val="00994B71"/>
    <w:rsid w:val="00994C57"/>
    <w:rsid w:val="00995FF0"/>
    <w:rsid w:val="009962E3"/>
    <w:rsid w:val="0099796B"/>
    <w:rsid w:val="009A0169"/>
    <w:rsid w:val="009A04A8"/>
    <w:rsid w:val="009A05D2"/>
    <w:rsid w:val="009A0CA4"/>
    <w:rsid w:val="009A0FB8"/>
    <w:rsid w:val="009A1A04"/>
    <w:rsid w:val="009A1BA7"/>
    <w:rsid w:val="009A1BFD"/>
    <w:rsid w:val="009A2112"/>
    <w:rsid w:val="009A21C0"/>
    <w:rsid w:val="009A254D"/>
    <w:rsid w:val="009A2B7F"/>
    <w:rsid w:val="009A2B8B"/>
    <w:rsid w:val="009A2C92"/>
    <w:rsid w:val="009A2F1A"/>
    <w:rsid w:val="009A310F"/>
    <w:rsid w:val="009A38CF"/>
    <w:rsid w:val="009A42C6"/>
    <w:rsid w:val="009A4638"/>
    <w:rsid w:val="009A4A03"/>
    <w:rsid w:val="009A51B8"/>
    <w:rsid w:val="009A5393"/>
    <w:rsid w:val="009A5453"/>
    <w:rsid w:val="009A5784"/>
    <w:rsid w:val="009A6253"/>
    <w:rsid w:val="009A6886"/>
    <w:rsid w:val="009A7FCB"/>
    <w:rsid w:val="009B05FF"/>
    <w:rsid w:val="009B0C24"/>
    <w:rsid w:val="009B0D5B"/>
    <w:rsid w:val="009B24EB"/>
    <w:rsid w:val="009B257E"/>
    <w:rsid w:val="009B3249"/>
    <w:rsid w:val="009B3637"/>
    <w:rsid w:val="009B3845"/>
    <w:rsid w:val="009B3DD0"/>
    <w:rsid w:val="009B402A"/>
    <w:rsid w:val="009B5D48"/>
    <w:rsid w:val="009B612F"/>
    <w:rsid w:val="009B62B3"/>
    <w:rsid w:val="009B63D0"/>
    <w:rsid w:val="009B7394"/>
    <w:rsid w:val="009B793F"/>
    <w:rsid w:val="009C054E"/>
    <w:rsid w:val="009C087F"/>
    <w:rsid w:val="009C14E1"/>
    <w:rsid w:val="009C18F7"/>
    <w:rsid w:val="009C1988"/>
    <w:rsid w:val="009C1AC6"/>
    <w:rsid w:val="009C1CAB"/>
    <w:rsid w:val="009C1F17"/>
    <w:rsid w:val="009C2410"/>
    <w:rsid w:val="009C274E"/>
    <w:rsid w:val="009C3B33"/>
    <w:rsid w:val="009C400B"/>
    <w:rsid w:val="009C40C8"/>
    <w:rsid w:val="009C4366"/>
    <w:rsid w:val="009C44A4"/>
    <w:rsid w:val="009C4C4E"/>
    <w:rsid w:val="009C5666"/>
    <w:rsid w:val="009C5805"/>
    <w:rsid w:val="009C5ECC"/>
    <w:rsid w:val="009C6715"/>
    <w:rsid w:val="009C680A"/>
    <w:rsid w:val="009C6912"/>
    <w:rsid w:val="009C7873"/>
    <w:rsid w:val="009C7F4C"/>
    <w:rsid w:val="009D0219"/>
    <w:rsid w:val="009D03FE"/>
    <w:rsid w:val="009D0C49"/>
    <w:rsid w:val="009D0E70"/>
    <w:rsid w:val="009D0F65"/>
    <w:rsid w:val="009D11D9"/>
    <w:rsid w:val="009D13CD"/>
    <w:rsid w:val="009D1742"/>
    <w:rsid w:val="009D1AA4"/>
    <w:rsid w:val="009D1AEA"/>
    <w:rsid w:val="009D27BE"/>
    <w:rsid w:val="009D2A83"/>
    <w:rsid w:val="009D2C75"/>
    <w:rsid w:val="009D35FE"/>
    <w:rsid w:val="009D3E33"/>
    <w:rsid w:val="009D41E1"/>
    <w:rsid w:val="009D421B"/>
    <w:rsid w:val="009D4BEC"/>
    <w:rsid w:val="009D4E0A"/>
    <w:rsid w:val="009D4F7B"/>
    <w:rsid w:val="009D5194"/>
    <w:rsid w:val="009D5431"/>
    <w:rsid w:val="009D5758"/>
    <w:rsid w:val="009D7137"/>
    <w:rsid w:val="009D71B9"/>
    <w:rsid w:val="009D74A4"/>
    <w:rsid w:val="009D7647"/>
    <w:rsid w:val="009D7876"/>
    <w:rsid w:val="009D7A59"/>
    <w:rsid w:val="009D7FB7"/>
    <w:rsid w:val="009E0549"/>
    <w:rsid w:val="009E0CB3"/>
    <w:rsid w:val="009E0F17"/>
    <w:rsid w:val="009E1D9D"/>
    <w:rsid w:val="009E2F01"/>
    <w:rsid w:val="009E2FBF"/>
    <w:rsid w:val="009E3659"/>
    <w:rsid w:val="009E4056"/>
    <w:rsid w:val="009E4184"/>
    <w:rsid w:val="009E490A"/>
    <w:rsid w:val="009E49F6"/>
    <w:rsid w:val="009E4A03"/>
    <w:rsid w:val="009E4F8A"/>
    <w:rsid w:val="009E59E8"/>
    <w:rsid w:val="009E5E10"/>
    <w:rsid w:val="009E6186"/>
    <w:rsid w:val="009E651D"/>
    <w:rsid w:val="009E6D7B"/>
    <w:rsid w:val="009E6F86"/>
    <w:rsid w:val="009E7060"/>
    <w:rsid w:val="009E7588"/>
    <w:rsid w:val="009E75FE"/>
    <w:rsid w:val="009E7DE9"/>
    <w:rsid w:val="009F0854"/>
    <w:rsid w:val="009F09D5"/>
    <w:rsid w:val="009F0A57"/>
    <w:rsid w:val="009F0F01"/>
    <w:rsid w:val="009F1942"/>
    <w:rsid w:val="009F1E8E"/>
    <w:rsid w:val="009F209A"/>
    <w:rsid w:val="009F2A6E"/>
    <w:rsid w:val="009F2D88"/>
    <w:rsid w:val="009F36DC"/>
    <w:rsid w:val="009F3C63"/>
    <w:rsid w:val="009F4934"/>
    <w:rsid w:val="009F5069"/>
    <w:rsid w:val="009F5F8A"/>
    <w:rsid w:val="009F6095"/>
    <w:rsid w:val="009F6669"/>
    <w:rsid w:val="009F750C"/>
    <w:rsid w:val="009F7AC9"/>
    <w:rsid w:val="009F7C9B"/>
    <w:rsid w:val="009F7FBF"/>
    <w:rsid w:val="00A001B8"/>
    <w:rsid w:val="00A00547"/>
    <w:rsid w:val="00A00864"/>
    <w:rsid w:val="00A0136E"/>
    <w:rsid w:val="00A01522"/>
    <w:rsid w:val="00A019BD"/>
    <w:rsid w:val="00A023F3"/>
    <w:rsid w:val="00A02D06"/>
    <w:rsid w:val="00A037EB"/>
    <w:rsid w:val="00A038F5"/>
    <w:rsid w:val="00A04BAC"/>
    <w:rsid w:val="00A07DAD"/>
    <w:rsid w:val="00A102BA"/>
    <w:rsid w:val="00A10AA1"/>
    <w:rsid w:val="00A10E13"/>
    <w:rsid w:val="00A10E88"/>
    <w:rsid w:val="00A110C3"/>
    <w:rsid w:val="00A114A1"/>
    <w:rsid w:val="00A11813"/>
    <w:rsid w:val="00A125B0"/>
    <w:rsid w:val="00A12731"/>
    <w:rsid w:val="00A1279B"/>
    <w:rsid w:val="00A127D2"/>
    <w:rsid w:val="00A127F6"/>
    <w:rsid w:val="00A12B8F"/>
    <w:rsid w:val="00A13396"/>
    <w:rsid w:val="00A133CB"/>
    <w:rsid w:val="00A1369F"/>
    <w:rsid w:val="00A1459A"/>
    <w:rsid w:val="00A148A9"/>
    <w:rsid w:val="00A14FAD"/>
    <w:rsid w:val="00A15613"/>
    <w:rsid w:val="00A16156"/>
    <w:rsid w:val="00A16538"/>
    <w:rsid w:val="00A1719B"/>
    <w:rsid w:val="00A1766A"/>
    <w:rsid w:val="00A17671"/>
    <w:rsid w:val="00A17D85"/>
    <w:rsid w:val="00A204C8"/>
    <w:rsid w:val="00A20F69"/>
    <w:rsid w:val="00A216CD"/>
    <w:rsid w:val="00A21F2A"/>
    <w:rsid w:val="00A22A25"/>
    <w:rsid w:val="00A23540"/>
    <w:rsid w:val="00A235FE"/>
    <w:rsid w:val="00A23A8D"/>
    <w:rsid w:val="00A2413D"/>
    <w:rsid w:val="00A243C7"/>
    <w:rsid w:val="00A24BD6"/>
    <w:rsid w:val="00A251A2"/>
    <w:rsid w:val="00A25ADB"/>
    <w:rsid w:val="00A2616C"/>
    <w:rsid w:val="00A264A6"/>
    <w:rsid w:val="00A264EE"/>
    <w:rsid w:val="00A26A65"/>
    <w:rsid w:val="00A26A90"/>
    <w:rsid w:val="00A26ED0"/>
    <w:rsid w:val="00A273D3"/>
    <w:rsid w:val="00A27D9D"/>
    <w:rsid w:val="00A30266"/>
    <w:rsid w:val="00A30C62"/>
    <w:rsid w:val="00A313F8"/>
    <w:rsid w:val="00A322BA"/>
    <w:rsid w:val="00A323B4"/>
    <w:rsid w:val="00A32906"/>
    <w:rsid w:val="00A334DD"/>
    <w:rsid w:val="00A340D5"/>
    <w:rsid w:val="00A3478D"/>
    <w:rsid w:val="00A354DF"/>
    <w:rsid w:val="00A36634"/>
    <w:rsid w:val="00A36D5B"/>
    <w:rsid w:val="00A377C8"/>
    <w:rsid w:val="00A403A1"/>
    <w:rsid w:val="00A40A5B"/>
    <w:rsid w:val="00A40AB7"/>
    <w:rsid w:val="00A40C47"/>
    <w:rsid w:val="00A40F5C"/>
    <w:rsid w:val="00A41354"/>
    <w:rsid w:val="00A4161D"/>
    <w:rsid w:val="00A4223B"/>
    <w:rsid w:val="00A4231B"/>
    <w:rsid w:val="00A42CEB"/>
    <w:rsid w:val="00A42F8B"/>
    <w:rsid w:val="00A443CB"/>
    <w:rsid w:val="00A44C45"/>
    <w:rsid w:val="00A44DBE"/>
    <w:rsid w:val="00A4577C"/>
    <w:rsid w:val="00A46B73"/>
    <w:rsid w:val="00A47078"/>
    <w:rsid w:val="00A470D3"/>
    <w:rsid w:val="00A4774F"/>
    <w:rsid w:val="00A477AB"/>
    <w:rsid w:val="00A47A81"/>
    <w:rsid w:val="00A47CDD"/>
    <w:rsid w:val="00A500C4"/>
    <w:rsid w:val="00A512E1"/>
    <w:rsid w:val="00A5187D"/>
    <w:rsid w:val="00A51914"/>
    <w:rsid w:val="00A52629"/>
    <w:rsid w:val="00A52C76"/>
    <w:rsid w:val="00A52E08"/>
    <w:rsid w:val="00A53AF1"/>
    <w:rsid w:val="00A53F14"/>
    <w:rsid w:val="00A542A0"/>
    <w:rsid w:val="00A54BC3"/>
    <w:rsid w:val="00A55052"/>
    <w:rsid w:val="00A5515B"/>
    <w:rsid w:val="00A55D0F"/>
    <w:rsid w:val="00A562D4"/>
    <w:rsid w:val="00A566A4"/>
    <w:rsid w:val="00A566FE"/>
    <w:rsid w:val="00A56E19"/>
    <w:rsid w:val="00A56FE2"/>
    <w:rsid w:val="00A5769B"/>
    <w:rsid w:val="00A57739"/>
    <w:rsid w:val="00A6023C"/>
    <w:rsid w:val="00A60365"/>
    <w:rsid w:val="00A60C39"/>
    <w:rsid w:val="00A6162A"/>
    <w:rsid w:val="00A6165D"/>
    <w:rsid w:val="00A61A61"/>
    <w:rsid w:val="00A620C2"/>
    <w:rsid w:val="00A62127"/>
    <w:rsid w:val="00A62C10"/>
    <w:rsid w:val="00A63029"/>
    <w:rsid w:val="00A63147"/>
    <w:rsid w:val="00A63407"/>
    <w:rsid w:val="00A63BE7"/>
    <w:rsid w:val="00A63C80"/>
    <w:rsid w:val="00A642FE"/>
    <w:rsid w:val="00A643AB"/>
    <w:rsid w:val="00A64DD9"/>
    <w:rsid w:val="00A652DE"/>
    <w:rsid w:val="00A656DE"/>
    <w:rsid w:val="00A657C1"/>
    <w:rsid w:val="00A6607E"/>
    <w:rsid w:val="00A661F8"/>
    <w:rsid w:val="00A66DF0"/>
    <w:rsid w:val="00A67512"/>
    <w:rsid w:val="00A70980"/>
    <w:rsid w:val="00A7145D"/>
    <w:rsid w:val="00A71B0C"/>
    <w:rsid w:val="00A71BB0"/>
    <w:rsid w:val="00A71C60"/>
    <w:rsid w:val="00A71EF1"/>
    <w:rsid w:val="00A72611"/>
    <w:rsid w:val="00A72BF0"/>
    <w:rsid w:val="00A73A1E"/>
    <w:rsid w:val="00A741E1"/>
    <w:rsid w:val="00A7522E"/>
    <w:rsid w:val="00A758A1"/>
    <w:rsid w:val="00A75B18"/>
    <w:rsid w:val="00A75E0B"/>
    <w:rsid w:val="00A765EA"/>
    <w:rsid w:val="00A76693"/>
    <w:rsid w:val="00A76E71"/>
    <w:rsid w:val="00A77167"/>
    <w:rsid w:val="00A771BA"/>
    <w:rsid w:val="00A77760"/>
    <w:rsid w:val="00A779F3"/>
    <w:rsid w:val="00A802F5"/>
    <w:rsid w:val="00A81144"/>
    <w:rsid w:val="00A81E30"/>
    <w:rsid w:val="00A823A8"/>
    <w:rsid w:val="00A829B0"/>
    <w:rsid w:val="00A82B83"/>
    <w:rsid w:val="00A84674"/>
    <w:rsid w:val="00A84C21"/>
    <w:rsid w:val="00A85EB1"/>
    <w:rsid w:val="00A86315"/>
    <w:rsid w:val="00A867E2"/>
    <w:rsid w:val="00A86FC6"/>
    <w:rsid w:val="00A87098"/>
    <w:rsid w:val="00A8747A"/>
    <w:rsid w:val="00A87BB2"/>
    <w:rsid w:val="00A87DE2"/>
    <w:rsid w:val="00A87F94"/>
    <w:rsid w:val="00A901EB"/>
    <w:rsid w:val="00A90455"/>
    <w:rsid w:val="00A90ADA"/>
    <w:rsid w:val="00A90C00"/>
    <w:rsid w:val="00A91A01"/>
    <w:rsid w:val="00A9247A"/>
    <w:rsid w:val="00A940DB"/>
    <w:rsid w:val="00A94BA3"/>
    <w:rsid w:val="00A94CB6"/>
    <w:rsid w:val="00A94D76"/>
    <w:rsid w:val="00A958AA"/>
    <w:rsid w:val="00A95B89"/>
    <w:rsid w:val="00A95D9A"/>
    <w:rsid w:val="00A95F02"/>
    <w:rsid w:val="00A95F3E"/>
    <w:rsid w:val="00A95FE2"/>
    <w:rsid w:val="00A9615E"/>
    <w:rsid w:val="00A96624"/>
    <w:rsid w:val="00A96B60"/>
    <w:rsid w:val="00A97417"/>
    <w:rsid w:val="00AA008C"/>
    <w:rsid w:val="00AA0344"/>
    <w:rsid w:val="00AA0850"/>
    <w:rsid w:val="00AA0E6D"/>
    <w:rsid w:val="00AA1C20"/>
    <w:rsid w:val="00AA1E53"/>
    <w:rsid w:val="00AA242E"/>
    <w:rsid w:val="00AA24D8"/>
    <w:rsid w:val="00AA2712"/>
    <w:rsid w:val="00AA2997"/>
    <w:rsid w:val="00AA3554"/>
    <w:rsid w:val="00AA4C96"/>
    <w:rsid w:val="00AA52C3"/>
    <w:rsid w:val="00AA5C05"/>
    <w:rsid w:val="00AA5D79"/>
    <w:rsid w:val="00AA6971"/>
    <w:rsid w:val="00AA72C2"/>
    <w:rsid w:val="00AB178B"/>
    <w:rsid w:val="00AB19FA"/>
    <w:rsid w:val="00AB1CE7"/>
    <w:rsid w:val="00AB2628"/>
    <w:rsid w:val="00AB2768"/>
    <w:rsid w:val="00AB28EC"/>
    <w:rsid w:val="00AB29E0"/>
    <w:rsid w:val="00AB30D2"/>
    <w:rsid w:val="00AB408E"/>
    <w:rsid w:val="00AB4168"/>
    <w:rsid w:val="00AB4B59"/>
    <w:rsid w:val="00AB4B8D"/>
    <w:rsid w:val="00AB5767"/>
    <w:rsid w:val="00AB5C07"/>
    <w:rsid w:val="00AB5FF2"/>
    <w:rsid w:val="00AB613C"/>
    <w:rsid w:val="00AB63AA"/>
    <w:rsid w:val="00AB6575"/>
    <w:rsid w:val="00AB6A76"/>
    <w:rsid w:val="00AB6EFE"/>
    <w:rsid w:val="00AB7379"/>
    <w:rsid w:val="00AB738E"/>
    <w:rsid w:val="00AB7B0A"/>
    <w:rsid w:val="00AB7F7B"/>
    <w:rsid w:val="00AC011B"/>
    <w:rsid w:val="00AC065C"/>
    <w:rsid w:val="00AC0709"/>
    <w:rsid w:val="00AC150B"/>
    <w:rsid w:val="00AC1C94"/>
    <w:rsid w:val="00AC2219"/>
    <w:rsid w:val="00AC3011"/>
    <w:rsid w:val="00AC3960"/>
    <w:rsid w:val="00AC3A2B"/>
    <w:rsid w:val="00AC3B4C"/>
    <w:rsid w:val="00AC468C"/>
    <w:rsid w:val="00AC46A7"/>
    <w:rsid w:val="00AC4C35"/>
    <w:rsid w:val="00AC4EE0"/>
    <w:rsid w:val="00AC501C"/>
    <w:rsid w:val="00AC5C48"/>
    <w:rsid w:val="00AC5CF0"/>
    <w:rsid w:val="00AC61D8"/>
    <w:rsid w:val="00AC6313"/>
    <w:rsid w:val="00AC64FD"/>
    <w:rsid w:val="00AC6D34"/>
    <w:rsid w:val="00AC7063"/>
    <w:rsid w:val="00AC798C"/>
    <w:rsid w:val="00AC7A57"/>
    <w:rsid w:val="00AC7D21"/>
    <w:rsid w:val="00AD05B7"/>
    <w:rsid w:val="00AD0945"/>
    <w:rsid w:val="00AD0EF7"/>
    <w:rsid w:val="00AD1AA7"/>
    <w:rsid w:val="00AD1B37"/>
    <w:rsid w:val="00AD1CC9"/>
    <w:rsid w:val="00AD1E4E"/>
    <w:rsid w:val="00AD2426"/>
    <w:rsid w:val="00AD3389"/>
    <w:rsid w:val="00AD3C1E"/>
    <w:rsid w:val="00AD3C33"/>
    <w:rsid w:val="00AD54EC"/>
    <w:rsid w:val="00AD5B23"/>
    <w:rsid w:val="00AD5DAD"/>
    <w:rsid w:val="00AD5F17"/>
    <w:rsid w:val="00AD64CE"/>
    <w:rsid w:val="00AD64EB"/>
    <w:rsid w:val="00AD66CD"/>
    <w:rsid w:val="00AD67FA"/>
    <w:rsid w:val="00AD72E0"/>
    <w:rsid w:val="00AD76AE"/>
    <w:rsid w:val="00AD781F"/>
    <w:rsid w:val="00AE05D7"/>
    <w:rsid w:val="00AE0C0B"/>
    <w:rsid w:val="00AE1080"/>
    <w:rsid w:val="00AE1417"/>
    <w:rsid w:val="00AE2068"/>
    <w:rsid w:val="00AE212E"/>
    <w:rsid w:val="00AE21B2"/>
    <w:rsid w:val="00AE2C8F"/>
    <w:rsid w:val="00AE2FC6"/>
    <w:rsid w:val="00AE342D"/>
    <w:rsid w:val="00AE3460"/>
    <w:rsid w:val="00AE3CF0"/>
    <w:rsid w:val="00AE4015"/>
    <w:rsid w:val="00AE4194"/>
    <w:rsid w:val="00AE47BC"/>
    <w:rsid w:val="00AE4950"/>
    <w:rsid w:val="00AE4ADC"/>
    <w:rsid w:val="00AE59EC"/>
    <w:rsid w:val="00AE5AFD"/>
    <w:rsid w:val="00AE5CE4"/>
    <w:rsid w:val="00AE65BA"/>
    <w:rsid w:val="00AE78BE"/>
    <w:rsid w:val="00AE7E10"/>
    <w:rsid w:val="00AF006A"/>
    <w:rsid w:val="00AF01FB"/>
    <w:rsid w:val="00AF0F4E"/>
    <w:rsid w:val="00AF1151"/>
    <w:rsid w:val="00AF19A9"/>
    <w:rsid w:val="00AF1C32"/>
    <w:rsid w:val="00AF1D3A"/>
    <w:rsid w:val="00AF206E"/>
    <w:rsid w:val="00AF237C"/>
    <w:rsid w:val="00AF3769"/>
    <w:rsid w:val="00AF3975"/>
    <w:rsid w:val="00AF39F8"/>
    <w:rsid w:val="00AF44DD"/>
    <w:rsid w:val="00AF4C6C"/>
    <w:rsid w:val="00AF5727"/>
    <w:rsid w:val="00AF57D2"/>
    <w:rsid w:val="00AF5A97"/>
    <w:rsid w:val="00AF6598"/>
    <w:rsid w:val="00AF7019"/>
    <w:rsid w:val="00AF7151"/>
    <w:rsid w:val="00AF72A6"/>
    <w:rsid w:val="00AF735F"/>
    <w:rsid w:val="00AF74B6"/>
    <w:rsid w:val="00AF76DF"/>
    <w:rsid w:val="00AF77B7"/>
    <w:rsid w:val="00AF7E09"/>
    <w:rsid w:val="00B00875"/>
    <w:rsid w:val="00B00A8A"/>
    <w:rsid w:val="00B00DEB"/>
    <w:rsid w:val="00B01395"/>
    <w:rsid w:val="00B0182C"/>
    <w:rsid w:val="00B0189E"/>
    <w:rsid w:val="00B018EB"/>
    <w:rsid w:val="00B01B08"/>
    <w:rsid w:val="00B01FBC"/>
    <w:rsid w:val="00B01FD4"/>
    <w:rsid w:val="00B0258D"/>
    <w:rsid w:val="00B0263B"/>
    <w:rsid w:val="00B0280B"/>
    <w:rsid w:val="00B02D50"/>
    <w:rsid w:val="00B02EEE"/>
    <w:rsid w:val="00B04505"/>
    <w:rsid w:val="00B05026"/>
    <w:rsid w:val="00B05852"/>
    <w:rsid w:val="00B05CE0"/>
    <w:rsid w:val="00B063FD"/>
    <w:rsid w:val="00B06402"/>
    <w:rsid w:val="00B06FAA"/>
    <w:rsid w:val="00B0749E"/>
    <w:rsid w:val="00B100DD"/>
    <w:rsid w:val="00B106CC"/>
    <w:rsid w:val="00B108FA"/>
    <w:rsid w:val="00B109C3"/>
    <w:rsid w:val="00B10F99"/>
    <w:rsid w:val="00B1221F"/>
    <w:rsid w:val="00B12451"/>
    <w:rsid w:val="00B12DA8"/>
    <w:rsid w:val="00B12F34"/>
    <w:rsid w:val="00B1354E"/>
    <w:rsid w:val="00B13703"/>
    <w:rsid w:val="00B13760"/>
    <w:rsid w:val="00B13BD4"/>
    <w:rsid w:val="00B144B6"/>
    <w:rsid w:val="00B14E85"/>
    <w:rsid w:val="00B1594F"/>
    <w:rsid w:val="00B15EC5"/>
    <w:rsid w:val="00B16D59"/>
    <w:rsid w:val="00B17CCD"/>
    <w:rsid w:val="00B17E10"/>
    <w:rsid w:val="00B203FC"/>
    <w:rsid w:val="00B2090D"/>
    <w:rsid w:val="00B20A20"/>
    <w:rsid w:val="00B20DDC"/>
    <w:rsid w:val="00B2183E"/>
    <w:rsid w:val="00B21DBC"/>
    <w:rsid w:val="00B220BF"/>
    <w:rsid w:val="00B2260E"/>
    <w:rsid w:val="00B22958"/>
    <w:rsid w:val="00B22D53"/>
    <w:rsid w:val="00B2358C"/>
    <w:rsid w:val="00B235FF"/>
    <w:rsid w:val="00B24045"/>
    <w:rsid w:val="00B24211"/>
    <w:rsid w:val="00B24754"/>
    <w:rsid w:val="00B247E2"/>
    <w:rsid w:val="00B24815"/>
    <w:rsid w:val="00B24B04"/>
    <w:rsid w:val="00B25113"/>
    <w:rsid w:val="00B2529B"/>
    <w:rsid w:val="00B2563C"/>
    <w:rsid w:val="00B25841"/>
    <w:rsid w:val="00B26947"/>
    <w:rsid w:val="00B26C3F"/>
    <w:rsid w:val="00B279EB"/>
    <w:rsid w:val="00B27D03"/>
    <w:rsid w:val="00B300D8"/>
    <w:rsid w:val="00B30234"/>
    <w:rsid w:val="00B308B5"/>
    <w:rsid w:val="00B30BEE"/>
    <w:rsid w:val="00B31070"/>
    <w:rsid w:val="00B314B1"/>
    <w:rsid w:val="00B317E5"/>
    <w:rsid w:val="00B3243C"/>
    <w:rsid w:val="00B32C7A"/>
    <w:rsid w:val="00B32CD8"/>
    <w:rsid w:val="00B34BF3"/>
    <w:rsid w:val="00B3521F"/>
    <w:rsid w:val="00B357F2"/>
    <w:rsid w:val="00B3583D"/>
    <w:rsid w:val="00B35E3F"/>
    <w:rsid w:val="00B363F4"/>
    <w:rsid w:val="00B36461"/>
    <w:rsid w:val="00B36A9A"/>
    <w:rsid w:val="00B36CCA"/>
    <w:rsid w:val="00B36CFA"/>
    <w:rsid w:val="00B36D1B"/>
    <w:rsid w:val="00B377B5"/>
    <w:rsid w:val="00B404EB"/>
    <w:rsid w:val="00B40604"/>
    <w:rsid w:val="00B40C6F"/>
    <w:rsid w:val="00B41D92"/>
    <w:rsid w:val="00B42782"/>
    <w:rsid w:val="00B42ABB"/>
    <w:rsid w:val="00B42FAA"/>
    <w:rsid w:val="00B43B6F"/>
    <w:rsid w:val="00B4476D"/>
    <w:rsid w:val="00B44B5F"/>
    <w:rsid w:val="00B44C5F"/>
    <w:rsid w:val="00B44FD8"/>
    <w:rsid w:val="00B456AF"/>
    <w:rsid w:val="00B45799"/>
    <w:rsid w:val="00B45AAD"/>
    <w:rsid w:val="00B45CB6"/>
    <w:rsid w:val="00B4606E"/>
    <w:rsid w:val="00B46509"/>
    <w:rsid w:val="00B46E14"/>
    <w:rsid w:val="00B4723B"/>
    <w:rsid w:val="00B47697"/>
    <w:rsid w:val="00B479D6"/>
    <w:rsid w:val="00B47E16"/>
    <w:rsid w:val="00B47EDD"/>
    <w:rsid w:val="00B47FB5"/>
    <w:rsid w:val="00B50835"/>
    <w:rsid w:val="00B50A99"/>
    <w:rsid w:val="00B50AC5"/>
    <w:rsid w:val="00B50CB7"/>
    <w:rsid w:val="00B50FE8"/>
    <w:rsid w:val="00B5105C"/>
    <w:rsid w:val="00B516CF"/>
    <w:rsid w:val="00B51761"/>
    <w:rsid w:val="00B52087"/>
    <w:rsid w:val="00B5242A"/>
    <w:rsid w:val="00B52D3F"/>
    <w:rsid w:val="00B52FC7"/>
    <w:rsid w:val="00B5325D"/>
    <w:rsid w:val="00B534EB"/>
    <w:rsid w:val="00B53B6D"/>
    <w:rsid w:val="00B543ED"/>
    <w:rsid w:val="00B54453"/>
    <w:rsid w:val="00B54792"/>
    <w:rsid w:val="00B55231"/>
    <w:rsid w:val="00B5527E"/>
    <w:rsid w:val="00B558F6"/>
    <w:rsid w:val="00B559ED"/>
    <w:rsid w:val="00B55E6E"/>
    <w:rsid w:val="00B562F3"/>
    <w:rsid w:val="00B5682E"/>
    <w:rsid w:val="00B56F33"/>
    <w:rsid w:val="00B57F44"/>
    <w:rsid w:val="00B615E3"/>
    <w:rsid w:val="00B61D92"/>
    <w:rsid w:val="00B620A8"/>
    <w:rsid w:val="00B6226A"/>
    <w:rsid w:val="00B62315"/>
    <w:rsid w:val="00B62DCE"/>
    <w:rsid w:val="00B6320B"/>
    <w:rsid w:val="00B63AB3"/>
    <w:rsid w:val="00B63F7A"/>
    <w:rsid w:val="00B6402A"/>
    <w:rsid w:val="00B648A9"/>
    <w:rsid w:val="00B64972"/>
    <w:rsid w:val="00B653AD"/>
    <w:rsid w:val="00B65A87"/>
    <w:rsid w:val="00B67284"/>
    <w:rsid w:val="00B67DD7"/>
    <w:rsid w:val="00B700CD"/>
    <w:rsid w:val="00B70306"/>
    <w:rsid w:val="00B70DCF"/>
    <w:rsid w:val="00B7103A"/>
    <w:rsid w:val="00B712C3"/>
    <w:rsid w:val="00B71C4A"/>
    <w:rsid w:val="00B71E45"/>
    <w:rsid w:val="00B72120"/>
    <w:rsid w:val="00B722F5"/>
    <w:rsid w:val="00B72353"/>
    <w:rsid w:val="00B728B6"/>
    <w:rsid w:val="00B72FC2"/>
    <w:rsid w:val="00B7341D"/>
    <w:rsid w:val="00B73D4D"/>
    <w:rsid w:val="00B7412A"/>
    <w:rsid w:val="00B74868"/>
    <w:rsid w:val="00B74AF8"/>
    <w:rsid w:val="00B74EFA"/>
    <w:rsid w:val="00B74F29"/>
    <w:rsid w:val="00B75048"/>
    <w:rsid w:val="00B75515"/>
    <w:rsid w:val="00B764C0"/>
    <w:rsid w:val="00B768F8"/>
    <w:rsid w:val="00B76BD5"/>
    <w:rsid w:val="00B76C63"/>
    <w:rsid w:val="00B76D1E"/>
    <w:rsid w:val="00B7767D"/>
    <w:rsid w:val="00B778C4"/>
    <w:rsid w:val="00B779D4"/>
    <w:rsid w:val="00B800ED"/>
    <w:rsid w:val="00B80299"/>
    <w:rsid w:val="00B808C6"/>
    <w:rsid w:val="00B80910"/>
    <w:rsid w:val="00B80924"/>
    <w:rsid w:val="00B819C7"/>
    <w:rsid w:val="00B81E61"/>
    <w:rsid w:val="00B81F5C"/>
    <w:rsid w:val="00B8253C"/>
    <w:rsid w:val="00B826F4"/>
    <w:rsid w:val="00B8423F"/>
    <w:rsid w:val="00B84D67"/>
    <w:rsid w:val="00B84E96"/>
    <w:rsid w:val="00B85452"/>
    <w:rsid w:val="00B855EB"/>
    <w:rsid w:val="00B85856"/>
    <w:rsid w:val="00B85C25"/>
    <w:rsid w:val="00B85F93"/>
    <w:rsid w:val="00B86228"/>
    <w:rsid w:val="00B873D6"/>
    <w:rsid w:val="00B87C8D"/>
    <w:rsid w:val="00B909ED"/>
    <w:rsid w:val="00B90A4A"/>
    <w:rsid w:val="00B90DDB"/>
    <w:rsid w:val="00B91745"/>
    <w:rsid w:val="00B91DEE"/>
    <w:rsid w:val="00B92529"/>
    <w:rsid w:val="00B928C2"/>
    <w:rsid w:val="00B92CEB"/>
    <w:rsid w:val="00B93020"/>
    <w:rsid w:val="00B933DF"/>
    <w:rsid w:val="00B93646"/>
    <w:rsid w:val="00B9449B"/>
    <w:rsid w:val="00B94887"/>
    <w:rsid w:val="00B94D59"/>
    <w:rsid w:val="00B94EF8"/>
    <w:rsid w:val="00B9526C"/>
    <w:rsid w:val="00B9555C"/>
    <w:rsid w:val="00B959DB"/>
    <w:rsid w:val="00B95C1B"/>
    <w:rsid w:val="00B95FD6"/>
    <w:rsid w:val="00B96D54"/>
    <w:rsid w:val="00B96F5F"/>
    <w:rsid w:val="00B971D8"/>
    <w:rsid w:val="00B97278"/>
    <w:rsid w:val="00BA04CD"/>
    <w:rsid w:val="00BA04F2"/>
    <w:rsid w:val="00BA0563"/>
    <w:rsid w:val="00BA05FE"/>
    <w:rsid w:val="00BA0C06"/>
    <w:rsid w:val="00BA10A4"/>
    <w:rsid w:val="00BA16B0"/>
    <w:rsid w:val="00BA192A"/>
    <w:rsid w:val="00BA2BE8"/>
    <w:rsid w:val="00BA3054"/>
    <w:rsid w:val="00BA316D"/>
    <w:rsid w:val="00BA3818"/>
    <w:rsid w:val="00BA3D28"/>
    <w:rsid w:val="00BA3D40"/>
    <w:rsid w:val="00BA40BB"/>
    <w:rsid w:val="00BA40EA"/>
    <w:rsid w:val="00BA4703"/>
    <w:rsid w:val="00BA5136"/>
    <w:rsid w:val="00BA6F67"/>
    <w:rsid w:val="00BA74F8"/>
    <w:rsid w:val="00BA7867"/>
    <w:rsid w:val="00BB047F"/>
    <w:rsid w:val="00BB08E0"/>
    <w:rsid w:val="00BB0A58"/>
    <w:rsid w:val="00BB0C1A"/>
    <w:rsid w:val="00BB1859"/>
    <w:rsid w:val="00BB195C"/>
    <w:rsid w:val="00BB1BED"/>
    <w:rsid w:val="00BB1F93"/>
    <w:rsid w:val="00BB20FD"/>
    <w:rsid w:val="00BB283C"/>
    <w:rsid w:val="00BB2D71"/>
    <w:rsid w:val="00BB3467"/>
    <w:rsid w:val="00BB3480"/>
    <w:rsid w:val="00BB3515"/>
    <w:rsid w:val="00BB3CD2"/>
    <w:rsid w:val="00BB4001"/>
    <w:rsid w:val="00BB455E"/>
    <w:rsid w:val="00BB48FD"/>
    <w:rsid w:val="00BB50D2"/>
    <w:rsid w:val="00BB50F5"/>
    <w:rsid w:val="00BB59D1"/>
    <w:rsid w:val="00BB5D6E"/>
    <w:rsid w:val="00BB6DF6"/>
    <w:rsid w:val="00BB77BA"/>
    <w:rsid w:val="00BB7E35"/>
    <w:rsid w:val="00BB7FB1"/>
    <w:rsid w:val="00BC0245"/>
    <w:rsid w:val="00BC0453"/>
    <w:rsid w:val="00BC0E6C"/>
    <w:rsid w:val="00BC20BC"/>
    <w:rsid w:val="00BC2F6A"/>
    <w:rsid w:val="00BC389C"/>
    <w:rsid w:val="00BC460A"/>
    <w:rsid w:val="00BC56AB"/>
    <w:rsid w:val="00BC5F54"/>
    <w:rsid w:val="00BC7F39"/>
    <w:rsid w:val="00BD0100"/>
    <w:rsid w:val="00BD03F1"/>
    <w:rsid w:val="00BD0F79"/>
    <w:rsid w:val="00BD1345"/>
    <w:rsid w:val="00BD1D5D"/>
    <w:rsid w:val="00BD1DF3"/>
    <w:rsid w:val="00BD2B57"/>
    <w:rsid w:val="00BD2E4C"/>
    <w:rsid w:val="00BD3007"/>
    <w:rsid w:val="00BD3B1F"/>
    <w:rsid w:val="00BD3D73"/>
    <w:rsid w:val="00BD3DD2"/>
    <w:rsid w:val="00BD43BA"/>
    <w:rsid w:val="00BD53BF"/>
    <w:rsid w:val="00BD5E63"/>
    <w:rsid w:val="00BD5EE2"/>
    <w:rsid w:val="00BD6517"/>
    <w:rsid w:val="00BD6675"/>
    <w:rsid w:val="00BE001A"/>
    <w:rsid w:val="00BE08F9"/>
    <w:rsid w:val="00BE104C"/>
    <w:rsid w:val="00BE1DB1"/>
    <w:rsid w:val="00BE2B97"/>
    <w:rsid w:val="00BE2CB2"/>
    <w:rsid w:val="00BE373D"/>
    <w:rsid w:val="00BE4A96"/>
    <w:rsid w:val="00BE57C0"/>
    <w:rsid w:val="00BE57E3"/>
    <w:rsid w:val="00BE5979"/>
    <w:rsid w:val="00BE66FE"/>
    <w:rsid w:val="00BE6D24"/>
    <w:rsid w:val="00BE79FE"/>
    <w:rsid w:val="00BE7A4F"/>
    <w:rsid w:val="00BF0144"/>
    <w:rsid w:val="00BF0239"/>
    <w:rsid w:val="00BF0A40"/>
    <w:rsid w:val="00BF0AAB"/>
    <w:rsid w:val="00BF0FAF"/>
    <w:rsid w:val="00BF1981"/>
    <w:rsid w:val="00BF2502"/>
    <w:rsid w:val="00BF2761"/>
    <w:rsid w:val="00BF2866"/>
    <w:rsid w:val="00BF2BA9"/>
    <w:rsid w:val="00BF3B2B"/>
    <w:rsid w:val="00BF40AA"/>
    <w:rsid w:val="00BF4713"/>
    <w:rsid w:val="00BF4D04"/>
    <w:rsid w:val="00BF4D72"/>
    <w:rsid w:val="00BF58D6"/>
    <w:rsid w:val="00BF5EDE"/>
    <w:rsid w:val="00BF5FA1"/>
    <w:rsid w:val="00BF62DE"/>
    <w:rsid w:val="00BF63CC"/>
    <w:rsid w:val="00BF6BEF"/>
    <w:rsid w:val="00BF72DD"/>
    <w:rsid w:val="00BF78BD"/>
    <w:rsid w:val="00C0004F"/>
    <w:rsid w:val="00C0095F"/>
    <w:rsid w:val="00C01E2C"/>
    <w:rsid w:val="00C03162"/>
    <w:rsid w:val="00C0329C"/>
    <w:rsid w:val="00C03C51"/>
    <w:rsid w:val="00C03D18"/>
    <w:rsid w:val="00C0408A"/>
    <w:rsid w:val="00C04AD6"/>
    <w:rsid w:val="00C05348"/>
    <w:rsid w:val="00C05907"/>
    <w:rsid w:val="00C05D33"/>
    <w:rsid w:val="00C074BB"/>
    <w:rsid w:val="00C07667"/>
    <w:rsid w:val="00C10980"/>
    <w:rsid w:val="00C1232B"/>
    <w:rsid w:val="00C12481"/>
    <w:rsid w:val="00C12615"/>
    <w:rsid w:val="00C12709"/>
    <w:rsid w:val="00C13395"/>
    <w:rsid w:val="00C13693"/>
    <w:rsid w:val="00C139FA"/>
    <w:rsid w:val="00C13C22"/>
    <w:rsid w:val="00C13C35"/>
    <w:rsid w:val="00C149E7"/>
    <w:rsid w:val="00C14D3B"/>
    <w:rsid w:val="00C14FD1"/>
    <w:rsid w:val="00C151DD"/>
    <w:rsid w:val="00C15550"/>
    <w:rsid w:val="00C1561A"/>
    <w:rsid w:val="00C15D89"/>
    <w:rsid w:val="00C1646D"/>
    <w:rsid w:val="00C16831"/>
    <w:rsid w:val="00C171F4"/>
    <w:rsid w:val="00C1770F"/>
    <w:rsid w:val="00C177C8"/>
    <w:rsid w:val="00C20326"/>
    <w:rsid w:val="00C2070D"/>
    <w:rsid w:val="00C20BE9"/>
    <w:rsid w:val="00C22E92"/>
    <w:rsid w:val="00C230D2"/>
    <w:rsid w:val="00C23266"/>
    <w:rsid w:val="00C24418"/>
    <w:rsid w:val="00C24C8D"/>
    <w:rsid w:val="00C25694"/>
    <w:rsid w:val="00C2611D"/>
    <w:rsid w:val="00C2614E"/>
    <w:rsid w:val="00C26428"/>
    <w:rsid w:val="00C26940"/>
    <w:rsid w:val="00C26D6D"/>
    <w:rsid w:val="00C2726E"/>
    <w:rsid w:val="00C27556"/>
    <w:rsid w:val="00C2770F"/>
    <w:rsid w:val="00C2798E"/>
    <w:rsid w:val="00C27E10"/>
    <w:rsid w:val="00C30C36"/>
    <w:rsid w:val="00C30FB7"/>
    <w:rsid w:val="00C314A0"/>
    <w:rsid w:val="00C31F1F"/>
    <w:rsid w:val="00C31FBF"/>
    <w:rsid w:val="00C32196"/>
    <w:rsid w:val="00C328C8"/>
    <w:rsid w:val="00C32A4A"/>
    <w:rsid w:val="00C331AC"/>
    <w:rsid w:val="00C33BB7"/>
    <w:rsid w:val="00C33DD3"/>
    <w:rsid w:val="00C34187"/>
    <w:rsid w:val="00C34241"/>
    <w:rsid w:val="00C342F7"/>
    <w:rsid w:val="00C34B02"/>
    <w:rsid w:val="00C34D58"/>
    <w:rsid w:val="00C35BA5"/>
    <w:rsid w:val="00C362E1"/>
    <w:rsid w:val="00C367A7"/>
    <w:rsid w:val="00C36C41"/>
    <w:rsid w:val="00C3719A"/>
    <w:rsid w:val="00C3747A"/>
    <w:rsid w:val="00C3792F"/>
    <w:rsid w:val="00C40097"/>
    <w:rsid w:val="00C40AD3"/>
    <w:rsid w:val="00C41E6E"/>
    <w:rsid w:val="00C42487"/>
    <w:rsid w:val="00C42824"/>
    <w:rsid w:val="00C43393"/>
    <w:rsid w:val="00C434E2"/>
    <w:rsid w:val="00C44BA7"/>
    <w:rsid w:val="00C44E03"/>
    <w:rsid w:val="00C45030"/>
    <w:rsid w:val="00C4506C"/>
    <w:rsid w:val="00C45956"/>
    <w:rsid w:val="00C46110"/>
    <w:rsid w:val="00C4718E"/>
    <w:rsid w:val="00C47415"/>
    <w:rsid w:val="00C47440"/>
    <w:rsid w:val="00C47A8F"/>
    <w:rsid w:val="00C47DAA"/>
    <w:rsid w:val="00C500CD"/>
    <w:rsid w:val="00C5047C"/>
    <w:rsid w:val="00C50775"/>
    <w:rsid w:val="00C50845"/>
    <w:rsid w:val="00C50A06"/>
    <w:rsid w:val="00C52356"/>
    <w:rsid w:val="00C527D3"/>
    <w:rsid w:val="00C530B1"/>
    <w:rsid w:val="00C5347D"/>
    <w:rsid w:val="00C534FC"/>
    <w:rsid w:val="00C5393B"/>
    <w:rsid w:val="00C53F80"/>
    <w:rsid w:val="00C5405C"/>
    <w:rsid w:val="00C540CD"/>
    <w:rsid w:val="00C568A4"/>
    <w:rsid w:val="00C56EFE"/>
    <w:rsid w:val="00C5735E"/>
    <w:rsid w:val="00C573FD"/>
    <w:rsid w:val="00C57601"/>
    <w:rsid w:val="00C5766D"/>
    <w:rsid w:val="00C57B7F"/>
    <w:rsid w:val="00C57C31"/>
    <w:rsid w:val="00C57DD8"/>
    <w:rsid w:val="00C6012A"/>
    <w:rsid w:val="00C61654"/>
    <w:rsid w:val="00C61AC4"/>
    <w:rsid w:val="00C61ACF"/>
    <w:rsid w:val="00C61DEB"/>
    <w:rsid w:val="00C626D8"/>
    <w:rsid w:val="00C62B31"/>
    <w:rsid w:val="00C62C01"/>
    <w:rsid w:val="00C63605"/>
    <w:rsid w:val="00C63E2D"/>
    <w:rsid w:val="00C6404A"/>
    <w:rsid w:val="00C64A8C"/>
    <w:rsid w:val="00C64BBA"/>
    <w:rsid w:val="00C64C1F"/>
    <w:rsid w:val="00C64CF0"/>
    <w:rsid w:val="00C64D50"/>
    <w:rsid w:val="00C65563"/>
    <w:rsid w:val="00C65E3A"/>
    <w:rsid w:val="00C65F34"/>
    <w:rsid w:val="00C667B1"/>
    <w:rsid w:val="00C6701B"/>
    <w:rsid w:val="00C679A7"/>
    <w:rsid w:val="00C67C5B"/>
    <w:rsid w:val="00C70A67"/>
    <w:rsid w:val="00C70C1E"/>
    <w:rsid w:val="00C70D84"/>
    <w:rsid w:val="00C71900"/>
    <w:rsid w:val="00C72037"/>
    <w:rsid w:val="00C72150"/>
    <w:rsid w:val="00C727CF"/>
    <w:rsid w:val="00C7318F"/>
    <w:rsid w:val="00C73252"/>
    <w:rsid w:val="00C7407D"/>
    <w:rsid w:val="00C74C86"/>
    <w:rsid w:val="00C7536F"/>
    <w:rsid w:val="00C75E60"/>
    <w:rsid w:val="00C75E7E"/>
    <w:rsid w:val="00C76726"/>
    <w:rsid w:val="00C76BB1"/>
    <w:rsid w:val="00C76DCA"/>
    <w:rsid w:val="00C76E03"/>
    <w:rsid w:val="00C77AAF"/>
    <w:rsid w:val="00C77F36"/>
    <w:rsid w:val="00C80251"/>
    <w:rsid w:val="00C80946"/>
    <w:rsid w:val="00C80C3E"/>
    <w:rsid w:val="00C80E32"/>
    <w:rsid w:val="00C80F6D"/>
    <w:rsid w:val="00C80FB2"/>
    <w:rsid w:val="00C819A6"/>
    <w:rsid w:val="00C82284"/>
    <w:rsid w:val="00C82F77"/>
    <w:rsid w:val="00C83461"/>
    <w:rsid w:val="00C83BB3"/>
    <w:rsid w:val="00C8400B"/>
    <w:rsid w:val="00C840F3"/>
    <w:rsid w:val="00C8452E"/>
    <w:rsid w:val="00C84540"/>
    <w:rsid w:val="00C84E74"/>
    <w:rsid w:val="00C851B2"/>
    <w:rsid w:val="00C86106"/>
    <w:rsid w:val="00C861F0"/>
    <w:rsid w:val="00C875BA"/>
    <w:rsid w:val="00C878A9"/>
    <w:rsid w:val="00C87C96"/>
    <w:rsid w:val="00C9061F"/>
    <w:rsid w:val="00C9066E"/>
    <w:rsid w:val="00C907BA"/>
    <w:rsid w:val="00C90ABA"/>
    <w:rsid w:val="00C90AC8"/>
    <w:rsid w:val="00C9149B"/>
    <w:rsid w:val="00C91B25"/>
    <w:rsid w:val="00C91D06"/>
    <w:rsid w:val="00C921AA"/>
    <w:rsid w:val="00C921C2"/>
    <w:rsid w:val="00C922C5"/>
    <w:rsid w:val="00C93314"/>
    <w:rsid w:val="00C93B6E"/>
    <w:rsid w:val="00C93DEA"/>
    <w:rsid w:val="00C943FB"/>
    <w:rsid w:val="00C94952"/>
    <w:rsid w:val="00C95289"/>
    <w:rsid w:val="00C953D8"/>
    <w:rsid w:val="00C9628B"/>
    <w:rsid w:val="00C96820"/>
    <w:rsid w:val="00C969B4"/>
    <w:rsid w:val="00C96C8F"/>
    <w:rsid w:val="00C9725F"/>
    <w:rsid w:val="00C972B2"/>
    <w:rsid w:val="00C97433"/>
    <w:rsid w:val="00C97C09"/>
    <w:rsid w:val="00CA01B2"/>
    <w:rsid w:val="00CA0553"/>
    <w:rsid w:val="00CA099C"/>
    <w:rsid w:val="00CA0B21"/>
    <w:rsid w:val="00CA0DA3"/>
    <w:rsid w:val="00CA1A7D"/>
    <w:rsid w:val="00CA1F5E"/>
    <w:rsid w:val="00CA2159"/>
    <w:rsid w:val="00CA3016"/>
    <w:rsid w:val="00CA3026"/>
    <w:rsid w:val="00CA309F"/>
    <w:rsid w:val="00CA3309"/>
    <w:rsid w:val="00CA332D"/>
    <w:rsid w:val="00CA3569"/>
    <w:rsid w:val="00CA4618"/>
    <w:rsid w:val="00CA55D4"/>
    <w:rsid w:val="00CA58ED"/>
    <w:rsid w:val="00CA591D"/>
    <w:rsid w:val="00CA5D5F"/>
    <w:rsid w:val="00CA5F4B"/>
    <w:rsid w:val="00CA6FC3"/>
    <w:rsid w:val="00CA705A"/>
    <w:rsid w:val="00CA7280"/>
    <w:rsid w:val="00CA7BAA"/>
    <w:rsid w:val="00CA7C14"/>
    <w:rsid w:val="00CA7DC6"/>
    <w:rsid w:val="00CA7FE4"/>
    <w:rsid w:val="00CB01A9"/>
    <w:rsid w:val="00CB04AC"/>
    <w:rsid w:val="00CB0F58"/>
    <w:rsid w:val="00CB0F5F"/>
    <w:rsid w:val="00CB1062"/>
    <w:rsid w:val="00CB120E"/>
    <w:rsid w:val="00CB1B17"/>
    <w:rsid w:val="00CB1EB5"/>
    <w:rsid w:val="00CB2588"/>
    <w:rsid w:val="00CB2E90"/>
    <w:rsid w:val="00CB30EE"/>
    <w:rsid w:val="00CB3CC6"/>
    <w:rsid w:val="00CB4685"/>
    <w:rsid w:val="00CB46E7"/>
    <w:rsid w:val="00CB473D"/>
    <w:rsid w:val="00CB4851"/>
    <w:rsid w:val="00CB4BCA"/>
    <w:rsid w:val="00CB55FC"/>
    <w:rsid w:val="00CB572F"/>
    <w:rsid w:val="00CB5BEA"/>
    <w:rsid w:val="00CB5D67"/>
    <w:rsid w:val="00CB5E0B"/>
    <w:rsid w:val="00CB602F"/>
    <w:rsid w:val="00CB6251"/>
    <w:rsid w:val="00CB6385"/>
    <w:rsid w:val="00CB6E6A"/>
    <w:rsid w:val="00CB7159"/>
    <w:rsid w:val="00CB71B7"/>
    <w:rsid w:val="00CB74AA"/>
    <w:rsid w:val="00CB7541"/>
    <w:rsid w:val="00CB756B"/>
    <w:rsid w:val="00CB7633"/>
    <w:rsid w:val="00CC07F6"/>
    <w:rsid w:val="00CC0823"/>
    <w:rsid w:val="00CC0F56"/>
    <w:rsid w:val="00CC3375"/>
    <w:rsid w:val="00CC3D61"/>
    <w:rsid w:val="00CC4200"/>
    <w:rsid w:val="00CC4306"/>
    <w:rsid w:val="00CC4DB3"/>
    <w:rsid w:val="00CC522F"/>
    <w:rsid w:val="00CC5BA0"/>
    <w:rsid w:val="00CC6149"/>
    <w:rsid w:val="00CC6A2E"/>
    <w:rsid w:val="00CC6B45"/>
    <w:rsid w:val="00CC70FA"/>
    <w:rsid w:val="00CD156A"/>
    <w:rsid w:val="00CD1F07"/>
    <w:rsid w:val="00CD23C6"/>
    <w:rsid w:val="00CD2BC3"/>
    <w:rsid w:val="00CD3036"/>
    <w:rsid w:val="00CD4145"/>
    <w:rsid w:val="00CD42BF"/>
    <w:rsid w:val="00CD4E0C"/>
    <w:rsid w:val="00CD4FF2"/>
    <w:rsid w:val="00CD5151"/>
    <w:rsid w:val="00CD554E"/>
    <w:rsid w:val="00CD5768"/>
    <w:rsid w:val="00CD576B"/>
    <w:rsid w:val="00CD5A13"/>
    <w:rsid w:val="00CD5B5B"/>
    <w:rsid w:val="00CD671E"/>
    <w:rsid w:val="00CD7011"/>
    <w:rsid w:val="00CD748B"/>
    <w:rsid w:val="00CE04EA"/>
    <w:rsid w:val="00CE054E"/>
    <w:rsid w:val="00CE0CB6"/>
    <w:rsid w:val="00CE14E8"/>
    <w:rsid w:val="00CE16DD"/>
    <w:rsid w:val="00CE181C"/>
    <w:rsid w:val="00CE1E9B"/>
    <w:rsid w:val="00CE2DDF"/>
    <w:rsid w:val="00CE3764"/>
    <w:rsid w:val="00CE3A6E"/>
    <w:rsid w:val="00CE3BBC"/>
    <w:rsid w:val="00CE5A16"/>
    <w:rsid w:val="00CE656A"/>
    <w:rsid w:val="00CE6773"/>
    <w:rsid w:val="00CE6A49"/>
    <w:rsid w:val="00CE6B10"/>
    <w:rsid w:val="00CE7250"/>
    <w:rsid w:val="00CF0147"/>
    <w:rsid w:val="00CF04E4"/>
    <w:rsid w:val="00CF056C"/>
    <w:rsid w:val="00CF07CC"/>
    <w:rsid w:val="00CF0C2E"/>
    <w:rsid w:val="00CF0D20"/>
    <w:rsid w:val="00CF22D5"/>
    <w:rsid w:val="00CF29C9"/>
    <w:rsid w:val="00CF2F78"/>
    <w:rsid w:val="00CF3981"/>
    <w:rsid w:val="00CF3B9C"/>
    <w:rsid w:val="00CF4167"/>
    <w:rsid w:val="00CF4D43"/>
    <w:rsid w:val="00CF6492"/>
    <w:rsid w:val="00CF65C0"/>
    <w:rsid w:val="00CF65F4"/>
    <w:rsid w:val="00CF6B49"/>
    <w:rsid w:val="00CF70DE"/>
    <w:rsid w:val="00CF77FF"/>
    <w:rsid w:val="00CF790C"/>
    <w:rsid w:val="00D007AA"/>
    <w:rsid w:val="00D0119D"/>
    <w:rsid w:val="00D01ADA"/>
    <w:rsid w:val="00D01AE5"/>
    <w:rsid w:val="00D01DA6"/>
    <w:rsid w:val="00D0249E"/>
    <w:rsid w:val="00D02C8A"/>
    <w:rsid w:val="00D02CE7"/>
    <w:rsid w:val="00D03768"/>
    <w:rsid w:val="00D03B40"/>
    <w:rsid w:val="00D03C71"/>
    <w:rsid w:val="00D03DB5"/>
    <w:rsid w:val="00D03E10"/>
    <w:rsid w:val="00D04E70"/>
    <w:rsid w:val="00D05782"/>
    <w:rsid w:val="00D062B6"/>
    <w:rsid w:val="00D063B6"/>
    <w:rsid w:val="00D06CAC"/>
    <w:rsid w:val="00D07609"/>
    <w:rsid w:val="00D07AC8"/>
    <w:rsid w:val="00D100B1"/>
    <w:rsid w:val="00D101FF"/>
    <w:rsid w:val="00D10689"/>
    <w:rsid w:val="00D11162"/>
    <w:rsid w:val="00D11328"/>
    <w:rsid w:val="00D11693"/>
    <w:rsid w:val="00D119A4"/>
    <w:rsid w:val="00D1272A"/>
    <w:rsid w:val="00D12D35"/>
    <w:rsid w:val="00D13601"/>
    <w:rsid w:val="00D137FF"/>
    <w:rsid w:val="00D13D18"/>
    <w:rsid w:val="00D14025"/>
    <w:rsid w:val="00D1407D"/>
    <w:rsid w:val="00D141A4"/>
    <w:rsid w:val="00D14C90"/>
    <w:rsid w:val="00D14E8E"/>
    <w:rsid w:val="00D14EC8"/>
    <w:rsid w:val="00D159EB"/>
    <w:rsid w:val="00D15F83"/>
    <w:rsid w:val="00D160FB"/>
    <w:rsid w:val="00D164EC"/>
    <w:rsid w:val="00D168F2"/>
    <w:rsid w:val="00D16A58"/>
    <w:rsid w:val="00D16FDE"/>
    <w:rsid w:val="00D177B2"/>
    <w:rsid w:val="00D17B53"/>
    <w:rsid w:val="00D17BFE"/>
    <w:rsid w:val="00D17C0B"/>
    <w:rsid w:val="00D203AF"/>
    <w:rsid w:val="00D206E2"/>
    <w:rsid w:val="00D215E0"/>
    <w:rsid w:val="00D225ED"/>
    <w:rsid w:val="00D225FE"/>
    <w:rsid w:val="00D22726"/>
    <w:rsid w:val="00D22C75"/>
    <w:rsid w:val="00D22CFD"/>
    <w:rsid w:val="00D234CC"/>
    <w:rsid w:val="00D24444"/>
    <w:rsid w:val="00D2450E"/>
    <w:rsid w:val="00D248BE"/>
    <w:rsid w:val="00D260FA"/>
    <w:rsid w:val="00D269D6"/>
    <w:rsid w:val="00D26BE4"/>
    <w:rsid w:val="00D26C4A"/>
    <w:rsid w:val="00D306B7"/>
    <w:rsid w:val="00D30C31"/>
    <w:rsid w:val="00D31895"/>
    <w:rsid w:val="00D31B0C"/>
    <w:rsid w:val="00D31CD9"/>
    <w:rsid w:val="00D322DF"/>
    <w:rsid w:val="00D326FD"/>
    <w:rsid w:val="00D32B54"/>
    <w:rsid w:val="00D32D83"/>
    <w:rsid w:val="00D340C3"/>
    <w:rsid w:val="00D340CC"/>
    <w:rsid w:val="00D34180"/>
    <w:rsid w:val="00D348BD"/>
    <w:rsid w:val="00D34BF6"/>
    <w:rsid w:val="00D350DC"/>
    <w:rsid w:val="00D35260"/>
    <w:rsid w:val="00D3539D"/>
    <w:rsid w:val="00D35A53"/>
    <w:rsid w:val="00D36270"/>
    <w:rsid w:val="00D364A1"/>
    <w:rsid w:val="00D3681A"/>
    <w:rsid w:val="00D368FB"/>
    <w:rsid w:val="00D36A3A"/>
    <w:rsid w:val="00D36E7D"/>
    <w:rsid w:val="00D3792E"/>
    <w:rsid w:val="00D37A8C"/>
    <w:rsid w:val="00D37E8B"/>
    <w:rsid w:val="00D40CE6"/>
    <w:rsid w:val="00D41345"/>
    <w:rsid w:val="00D41904"/>
    <w:rsid w:val="00D41E4D"/>
    <w:rsid w:val="00D42428"/>
    <w:rsid w:val="00D42ACE"/>
    <w:rsid w:val="00D42ADA"/>
    <w:rsid w:val="00D42CB3"/>
    <w:rsid w:val="00D435A4"/>
    <w:rsid w:val="00D435B7"/>
    <w:rsid w:val="00D437E6"/>
    <w:rsid w:val="00D43B59"/>
    <w:rsid w:val="00D445A5"/>
    <w:rsid w:val="00D446D0"/>
    <w:rsid w:val="00D44E50"/>
    <w:rsid w:val="00D45282"/>
    <w:rsid w:val="00D45308"/>
    <w:rsid w:val="00D4561A"/>
    <w:rsid w:val="00D46C86"/>
    <w:rsid w:val="00D46E9E"/>
    <w:rsid w:val="00D47206"/>
    <w:rsid w:val="00D47645"/>
    <w:rsid w:val="00D478ED"/>
    <w:rsid w:val="00D4790C"/>
    <w:rsid w:val="00D47A47"/>
    <w:rsid w:val="00D47E9C"/>
    <w:rsid w:val="00D50428"/>
    <w:rsid w:val="00D50AA9"/>
    <w:rsid w:val="00D50AD5"/>
    <w:rsid w:val="00D50EAD"/>
    <w:rsid w:val="00D510AF"/>
    <w:rsid w:val="00D518B4"/>
    <w:rsid w:val="00D542FA"/>
    <w:rsid w:val="00D546C9"/>
    <w:rsid w:val="00D54B68"/>
    <w:rsid w:val="00D5580A"/>
    <w:rsid w:val="00D55C10"/>
    <w:rsid w:val="00D560CB"/>
    <w:rsid w:val="00D56386"/>
    <w:rsid w:val="00D565B8"/>
    <w:rsid w:val="00D57BE7"/>
    <w:rsid w:val="00D57CBD"/>
    <w:rsid w:val="00D609EE"/>
    <w:rsid w:val="00D60D0D"/>
    <w:rsid w:val="00D616AC"/>
    <w:rsid w:val="00D62867"/>
    <w:rsid w:val="00D629A0"/>
    <w:rsid w:val="00D62A51"/>
    <w:rsid w:val="00D62CB4"/>
    <w:rsid w:val="00D63D07"/>
    <w:rsid w:val="00D643B5"/>
    <w:rsid w:val="00D64734"/>
    <w:rsid w:val="00D65A38"/>
    <w:rsid w:val="00D65D2A"/>
    <w:rsid w:val="00D66D3A"/>
    <w:rsid w:val="00D66FDB"/>
    <w:rsid w:val="00D67420"/>
    <w:rsid w:val="00D67938"/>
    <w:rsid w:val="00D70352"/>
    <w:rsid w:val="00D7071F"/>
    <w:rsid w:val="00D70751"/>
    <w:rsid w:val="00D71182"/>
    <w:rsid w:val="00D7168C"/>
    <w:rsid w:val="00D72D77"/>
    <w:rsid w:val="00D730A7"/>
    <w:rsid w:val="00D7341D"/>
    <w:rsid w:val="00D73800"/>
    <w:rsid w:val="00D73927"/>
    <w:rsid w:val="00D7400C"/>
    <w:rsid w:val="00D74301"/>
    <w:rsid w:val="00D74D60"/>
    <w:rsid w:val="00D74DC5"/>
    <w:rsid w:val="00D75C5C"/>
    <w:rsid w:val="00D75DE2"/>
    <w:rsid w:val="00D75E87"/>
    <w:rsid w:val="00D76088"/>
    <w:rsid w:val="00D7630F"/>
    <w:rsid w:val="00D769E0"/>
    <w:rsid w:val="00D773D8"/>
    <w:rsid w:val="00D77AB3"/>
    <w:rsid w:val="00D77D2D"/>
    <w:rsid w:val="00D77FA9"/>
    <w:rsid w:val="00D80435"/>
    <w:rsid w:val="00D80722"/>
    <w:rsid w:val="00D80A5A"/>
    <w:rsid w:val="00D817CC"/>
    <w:rsid w:val="00D81AC0"/>
    <w:rsid w:val="00D8214A"/>
    <w:rsid w:val="00D821AB"/>
    <w:rsid w:val="00D82288"/>
    <w:rsid w:val="00D82D83"/>
    <w:rsid w:val="00D837EC"/>
    <w:rsid w:val="00D8420E"/>
    <w:rsid w:val="00D8432F"/>
    <w:rsid w:val="00D84BEF"/>
    <w:rsid w:val="00D852BD"/>
    <w:rsid w:val="00D85682"/>
    <w:rsid w:val="00D85868"/>
    <w:rsid w:val="00D85962"/>
    <w:rsid w:val="00D869C9"/>
    <w:rsid w:val="00D8709C"/>
    <w:rsid w:val="00D8746D"/>
    <w:rsid w:val="00D87733"/>
    <w:rsid w:val="00D877C9"/>
    <w:rsid w:val="00D87ABD"/>
    <w:rsid w:val="00D87F09"/>
    <w:rsid w:val="00D905D3"/>
    <w:rsid w:val="00D90895"/>
    <w:rsid w:val="00D90B9D"/>
    <w:rsid w:val="00D910F9"/>
    <w:rsid w:val="00D915E3"/>
    <w:rsid w:val="00D92023"/>
    <w:rsid w:val="00D93B1F"/>
    <w:rsid w:val="00D94844"/>
    <w:rsid w:val="00D94E78"/>
    <w:rsid w:val="00D95007"/>
    <w:rsid w:val="00D95082"/>
    <w:rsid w:val="00D958D0"/>
    <w:rsid w:val="00D9628B"/>
    <w:rsid w:val="00D964C5"/>
    <w:rsid w:val="00D965EA"/>
    <w:rsid w:val="00D96FF5"/>
    <w:rsid w:val="00DA054A"/>
    <w:rsid w:val="00DA05E5"/>
    <w:rsid w:val="00DA0E36"/>
    <w:rsid w:val="00DA0EE8"/>
    <w:rsid w:val="00DA1127"/>
    <w:rsid w:val="00DA13E7"/>
    <w:rsid w:val="00DA1D96"/>
    <w:rsid w:val="00DA2423"/>
    <w:rsid w:val="00DA26EE"/>
    <w:rsid w:val="00DA3258"/>
    <w:rsid w:val="00DA33AC"/>
    <w:rsid w:val="00DA3467"/>
    <w:rsid w:val="00DA3489"/>
    <w:rsid w:val="00DA36C0"/>
    <w:rsid w:val="00DA385B"/>
    <w:rsid w:val="00DA4408"/>
    <w:rsid w:val="00DA451E"/>
    <w:rsid w:val="00DA55F2"/>
    <w:rsid w:val="00DA5656"/>
    <w:rsid w:val="00DA57F3"/>
    <w:rsid w:val="00DA6043"/>
    <w:rsid w:val="00DA6209"/>
    <w:rsid w:val="00DA635B"/>
    <w:rsid w:val="00DA6DA0"/>
    <w:rsid w:val="00DA7876"/>
    <w:rsid w:val="00DA7988"/>
    <w:rsid w:val="00DA7B4D"/>
    <w:rsid w:val="00DB021C"/>
    <w:rsid w:val="00DB16BC"/>
    <w:rsid w:val="00DB27C2"/>
    <w:rsid w:val="00DB2E6C"/>
    <w:rsid w:val="00DB3A17"/>
    <w:rsid w:val="00DB4539"/>
    <w:rsid w:val="00DB4D1F"/>
    <w:rsid w:val="00DB4EF7"/>
    <w:rsid w:val="00DB54C5"/>
    <w:rsid w:val="00DB5FC2"/>
    <w:rsid w:val="00DB62A4"/>
    <w:rsid w:val="00DB6D52"/>
    <w:rsid w:val="00DB6E43"/>
    <w:rsid w:val="00DB6F7D"/>
    <w:rsid w:val="00DB7687"/>
    <w:rsid w:val="00DC08F6"/>
    <w:rsid w:val="00DC0CEB"/>
    <w:rsid w:val="00DC0DF9"/>
    <w:rsid w:val="00DC1034"/>
    <w:rsid w:val="00DC11A0"/>
    <w:rsid w:val="00DC1612"/>
    <w:rsid w:val="00DC1928"/>
    <w:rsid w:val="00DC27DF"/>
    <w:rsid w:val="00DC28C5"/>
    <w:rsid w:val="00DC2B89"/>
    <w:rsid w:val="00DC2F06"/>
    <w:rsid w:val="00DC30B7"/>
    <w:rsid w:val="00DC30BB"/>
    <w:rsid w:val="00DC3780"/>
    <w:rsid w:val="00DC408B"/>
    <w:rsid w:val="00DC4FCE"/>
    <w:rsid w:val="00DC5343"/>
    <w:rsid w:val="00DC57C3"/>
    <w:rsid w:val="00DC5817"/>
    <w:rsid w:val="00DC6215"/>
    <w:rsid w:val="00DC6596"/>
    <w:rsid w:val="00DC6BE4"/>
    <w:rsid w:val="00DC7837"/>
    <w:rsid w:val="00DC7AED"/>
    <w:rsid w:val="00DD019F"/>
    <w:rsid w:val="00DD19B5"/>
    <w:rsid w:val="00DD1D45"/>
    <w:rsid w:val="00DD3A5D"/>
    <w:rsid w:val="00DD4298"/>
    <w:rsid w:val="00DD491F"/>
    <w:rsid w:val="00DD4F1E"/>
    <w:rsid w:val="00DD550E"/>
    <w:rsid w:val="00DD55C4"/>
    <w:rsid w:val="00DD5E9E"/>
    <w:rsid w:val="00DD6C13"/>
    <w:rsid w:val="00DD77B6"/>
    <w:rsid w:val="00DE067F"/>
    <w:rsid w:val="00DE0D83"/>
    <w:rsid w:val="00DE1302"/>
    <w:rsid w:val="00DE1F8F"/>
    <w:rsid w:val="00DE2504"/>
    <w:rsid w:val="00DE2A38"/>
    <w:rsid w:val="00DE2A69"/>
    <w:rsid w:val="00DE2AE5"/>
    <w:rsid w:val="00DE2B10"/>
    <w:rsid w:val="00DE322B"/>
    <w:rsid w:val="00DE3691"/>
    <w:rsid w:val="00DE4116"/>
    <w:rsid w:val="00DE5B79"/>
    <w:rsid w:val="00DE5F8B"/>
    <w:rsid w:val="00DE6CCB"/>
    <w:rsid w:val="00DE6E57"/>
    <w:rsid w:val="00DE7054"/>
    <w:rsid w:val="00DE7B05"/>
    <w:rsid w:val="00DF0072"/>
    <w:rsid w:val="00DF0134"/>
    <w:rsid w:val="00DF01DD"/>
    <w:rsid w:val="00DF01F2"/>
    <w:rsid w:val="00DF2B38"/>
    <w:rsid w:val="00DF2D81"/>
    <w:rsid w:val="00DF2F74"/>
    <w:rsid w:val="00DF3323"/>
    <w:rsid w:val="00DF33F0"/>
    <w:rsid w:val="00DF4034"/>
    <w:rsid w:val="00DF4359"/>
    <w:rsid w:val="00DF4A2C"/>
    <w:rsid w:val="00DF4A52"/>
    <w:rsid w:val="00DF4BB3"/>
    <w:rsid w:val="00DF523E"/>
    <w:rsid w:val="00DF5866"/>
    <w:rsid w:val="00DF5B0D"/>
    <w:rsid w:val="00DF66E0"/>
    <w:rsid w:val="00DF680E"/>
    <w:rsid w:val="00DF7202"/>
    <w:rsid w:val="00DF7474"/>
    <w:rsid w:val="00DF754C"/>
    <w:rsid w:val="00E00633"/>
    <w:rsid w:val="00E00DCD"/>
    <w:rsid w:val="00E01ECF"/>
    <w:rsid w:val="00E0234B"/>
    <w:rsid w:val="00E0291E"/>
    <w:rsid w:val="00E02E88"/>
    <w:rsid w:val="00E038B3"/>
    <w:rsid w:val="00E044D8"/>
    <w:rsid w:val="00E04E79"/>
    <w:rsid w:val="00E05261"/>
    <w:rsid w:val="00E057D5"/>
    <w:rsid w:val="00E05A28"/>
    <w:rsid w:val="00E063C3"/>
    <w:rsid w:val="00E06405"/>
    <w:rsid w:val="00E064F2"/>
    <w:rsid w:val="00E069A3"/>
    <w:rsid w:val="00E06BA6"/>
    <w:rsid w:val="00E07562"/>
    <w:rsid w:val="00E0767A"/>
    <w:rsid w:val="00E07C1C"/>
    <w:rsid w:val="00E10409"/>
    <w:rsid w:val="00E10429"/>
    <w:rsid w:val="00E10587"/>
    <w:rsid w:val="00E108EC"/>
    <w:rsid w:val="00E10D46"/>
    <w:rsid w:val="00E1103C"/>
    <w:rsid w:val="00E115E0"/>
    <w:rsid w:val="00E11956"/>
    <w:rsid w:val="00E11C16"/>
    <w:rsid w:val="00E1215A"/>
    <w:rsid w:val="00E1279E"/>
    <w:rsid w:val="00E1323F"/>
    <w:rsid w:val="00E1337A"/>
    <w:rsid w:val="00E14419"/>
    <w:rsid w:val="00E150FB"/>
    <w:rsid w:val="00E1520A"/>
    <w:rsid w:val="00E15783"/>
    <w:rsid w:val="00E1653F"/>
    <w:rsid w:val="00E167BC"/>
    <w:rsid w:val="00E16874"/>
    <w:rsid w:val="00E17303"/>
    <w:rsid w:val="00E201ED"/>
    <w:rsid w:val="00E202FC"/>
    <w:rsid w:val="00E20B43"/>
    <w:rsid w:val="00E20D5E"/>
    <w:rsid w:val="00E2138C"/>
    <w:rsid w:val="00E21CBC"/>
    <w:rsid w:val="00E21F2B"/>
    <w:rsid w:val="00E22047"/>
    <w:rsid w:val="00E22061"/>
    <w:rsid w:val="00E2367C"/>
    <w:rsid w:val="00E23F05"/>
    <w:rsid w:val="00E245CD"/>
    <w:rsid w:val="00E256AF"/>
    <w:rsid w:val="00E25BE2"/>
    <w:rsid w:val="00E26430"/>
    <w:rsid w:val="00E26454"/>
    <w:rsid w:val="00E2650B"/>
    <w:rsid w:val="00E26F1A"/>
    <w:rsid w:val="00E275A9"/>
    <w:rsid w:val="00E276D4"/>
    <w:rsid w:val="00E277E5"/>
    <w:rsid w:val="00E27944"/>
    <w:rsid w:val="00E308CB"/>
    <w:rsid w:val="00E30902"/>
    <w:rsid w:val="00E322FF"/>
    <w:rsid w:val="00E323B9"/>
    <w:rsid w:val="00E32E4D"/>
    <w:rsid w:val="00E33320"/>
    <w:rsid w:val="00E3380A"/>
    <w:rsid w:val="00E33EC0"/>
    <w:rsid w:val="00E3428A"/>
    <w:rsid w:val="00E346AB"/>
    <w:rsid w:val="00E34767"/>
    <w:rsid w:val="00E35191"/>
    <w:rsid w:val="00E3537C"/>
    <w:rsid w:val="00E3550D"/>
    <w:rsid w:val="00E365AC"/>
    <w:rsid w:val="00E36A50"/>
    <w:rsid w:val="00E36A74"/>
    <w:rsid w:val="00E36FDB"/>
    <w:rsid w:val="00E37083"/>
    <w:rsid w:val="00E37B62"/>
    <w:rsid w:val="00E37EC4"/>
    <w:rsid w:val="00E37F32"/>
    <w:rsid w:val="00E37FA8"/>
    <w:rsid w:val="00E400D0"/>
    <w:rsid w:val="00E40856"/>
    <w:rsid w:val="00E40B2D"/>
    <w:rsid w:val="00E4133E"/>
    <w:rsid w:val="00E41542"/>
    <w:rsid w:val="00E4176A"/>
    <w:rsid w:val="00E4183B"/>
    <w:rsid w:val="00E41F9F"/>
    <w:rsid w:val="00E42E2E"/>
    <w:rsid w:val="00E43715"/>
    <w:rsid w:val="00E43816"/>
    <w:rsid w:val="00E44D88"/>
    <w:rsid w:val="00E450EA"/>
    <w:rsid w:val="00E455E7"/>
    <w:rsid w:val="00E4627D"/>
    <w:rsid w:val="00E46293"/>
    <w:rsid w:val="00E46676"/>
    <w:rsid w:val="00E46AAF"/>
    <w:rsid w:val="00E46E0D"/>
    <w:rsid w:val="00E47AF7"/>
    <w:rsid w:val="00E50191"/>
    <w:rsid w:val="00E50296"/>
    <w:rsid w:val="00E50537"/>
    <w:rsid w:val="00E509D2"/>
    <w:rsid w:val="00E50D75"/>
    <w:rsid w:val="00E51B00"/>
    <w:rsid w:val="00E52476"/>
    <w:rsid w:val="00E52AD5"/>
    <w:rsid w:val="00E53026"/>
    <w:rsid w:val="00E5333D"/>
    <w:rsid w:val="00E53472"/>
    <w:rsid w:val="00E53B95"/>
    <w:rsid w:val="00E53E7D"/>
    <w:rsid w:val="00E5422B"/>
    <w:rsid w:val="00E54E53"/>
    <w:rsid w:val="00E559D0"/>
    <w:rsid w:val="00E56739"/>
    <w:rsid w:val="00E5680A"/>
    <w:rsid w:val="00E56F88"/>
    <w:rsid w:val="00E576C2"/>
    <w:rsid w:val="00E57909"/>
    <w:rsid w:val="00E57B74"/>
    <w:rsid w:val="00E60219"/>
    <w:rsid w:val="00E602FD"/>
    <w:rsid w:val="00E605AB"/>
    <w:rsid w:val="00E60950"/>
    <w:rsid w:val="00E60BFE"/>
    <w:rsid w:val="00E60E0A"/>
    <w:rsid w:val="00E611A9"/>
    <w:rsid w:val="00E614AF"/>
    <w:rsid w:val="00E61ACB"/>
    <w:rsid w:val="00E6229F"/>
    <w:rsid w:val="00E628CA"/>
    <w:rsid w:val="00E63061"/>
    <w:rsid w:val="00E63B84"/>
    <w:rsid w:val="00E64081"/>
    <w:rsid w:val="00E643B3"/>
    <w:rsid w:val="00E644B7"/>
    <w:rsid w:val="00E64725"/>
    <w:rsid w:val="00E64A3C"/>
    <w:rsid w:val="00E65177"/>
    <w:rsid w:val="00E652BF"/>
    <w:rsid w:val="00E653F0"/>
    <w:rsid w:val="00E66279"/>
    <w:rsid w:val="00E66E62"/>
    <w:rsid w:val="00E66EB6"/>
    <w:rsid w:val="00E670C1"/>
    <w:rsid w:val="00E67365"/>
    <w:rsid w:val="00E67541"/>
    <w:rsid w:val="00E67B66"/>
    <w:rsid w:val="00E67D2B"/>
    <w:rsid w:val="00E67D7A"/>
    <w:rsid w:val="00E702C3"/>
    <w:rsid w:val="00E70784"/>
    <w:rsid w:val="00E712F0"/>
    <w:rsid w:val="00E71B13"/>
    <w:rsid w:val="00E71CC7"/>
    <w:rsid w:val="00E7264B"/>
    <w:rsid w:val="00E726E3"/>
    <w:rsid w:val="00E72B5E"/>
    <w:rsid w:val="00E72EC9"/>
    <w:rsid w:val="00E72F43"/>
    <w:rsid w:val="00E72F66"/>
    <w:rsid w:val="00E73835"/>
    <w:rsid w:val="00E7383C"/>
    <w:rsid w:val="00E73A72"/>
    <w:rsid w:val="00E73B36"/>
    <w:rsid w:val="00E74033"/>
    <w:rsid w:val="00E74052"/>
    <w:rsid w:val="00E744AE"/>
    <w:rsid w:val="00E767D1"/>
    <w:rsid w:val="00E768A9"/>
    <w:rsid w:val="00E76F5F"/>
    <w:rsid w:val="00E770C4"/>
    <w:rsid w:val="00E773FF"/>
    <w:rsid w:val="00E77C91"/>
    <w:rsid w:val="00E81531"/>
    <w:rsid w:val="00E820FB"/>
    <w:rsid w:val="00E82825"/>
    <w:rsid w:val="00E82AE8"/>
    <w:rsid w:val="00E82D18"/>
    <w:rsid w:val="00E83145"/>
    <w:rsid w:val="00E8339A"/>
    <w:rsid w:val="00E836B0"/>
    <w:rsid w:val="00E8480F"/>
    <w:rsid w:val="00E8582D"/>
    <w:rsid w:val="00E85AB4"/>
    <w:rsid w:val="00E85EA5"/>
    <w:rsid w:val="00E86566"/>
    <w:rsid w:val="00E866D8"/>
    <w:rsid w:val="00E87017"/>
    <w:rsid w:val="00E87528"/>
    <w:rsid w:val="00E87ABE"/>
    <w:rsid w:val="00E87D8C"/>
    <w:rsid w:val="00E9013F"/>
    <w:rsid w:val="00E90168"/>
    <w:rsid w:val="00E9027E"/>
    <w:rsid w:val="00E904BE"/>
    <w:rsid w:val="00E90C23"/>
    <w:rsid w:val="00E90FB9"/>
    <w:rsid w:val="00E9189C"/>
    <w:rsid w:val="00E923D5"/>
    <w:rsid w:val="00E92919"/>
    <w:rsid w:val="00E9295D"/>
    <w:rsid w:val="00E93CCE"/>
    <w:rsid w:val="00E94252"/>
    <w:rsid w:val="00E9467A"/>
    <w:rsid w:val="00E94B51"/>
    <w:rsid w:val="00E954B2"/>
    <w:rsid w:val="00E955B9"/>
    <w:rsid w:val="00E95659"/>
    <w:rsid w:val="00E959C9"/>
    <w:rsid w:val="00E96AB5"/>
    <w:rsid w:val="00E96DE3"/>
    <w:rsid w:val="00E9704B"/>
    <w:rsid w:val="00E97051"/>
    <w:rsid w:val="00E97398"/>
    <w:rsid w:val="00E976D2"/>
    <w:rsid w:val="00E979AC"/>
    <w:rsid w:val="00EA0571"/>
    <w:rsid w:val="00EA0C2A"/>
    <w:rsid w:val="00EA0EE3"/>
    <w:rsid w:val="00EA1133"/>
    <w:rsid w:val="00EA14FE"/>
    <w:rsid w:val="00EA1DC0"/>
    <w:rsid w:val="00EA20EA"/>
    <w:rsid w:val="00EA2327"/>
    <w:rsid w:val="00EA2531"/>
    <w:rsid w:val="00EA2C9A"/>
    <w:rsid w:val="00EA372A"/>
    <w:rsid w:val="00EA395C"/>
    <w:rsid w:val="00EA3D53"/>
    <w:rsid w:val="00EA3F10"/>
    <w:rsid w:val="00EA402D"/>
    <w:rsid w:val="00EA4F43"/>
    <w:rsid w:val="00EA5935"/>
    <w:rsid w:val="00EA5D55"/>
    <w:rsid w:val="00EA6160"/>
    <w:rsid w:val="00EA6F89"/>
    <w:rsid w:val="00EA7109"/>
    <w:rsid w:val="00EA754C"/>
    <w:rsid w:val="00EB04BF"/>
    <w:rsid w:val="00EB07AE"/>
    <w:rsid w:val="00EB0B33"/>
    <w:rsid w:val="00EB107A"/>
    <w:rsid w:val="00EB1094"/>
    <w:rsid w:val="00EB1115"/>
    <w:rsid w:val="00EB25DE"/>
    <w:rsid w:val="00EB27D5"/>
    <w:rsid w:val="00EB2A01"/>
    <w:rsid w:val="00EB2A2A"/>
    <w:rsid w:val="00EB2EFE"/>
    <w:rsid w:val="00EB3045"/>
    <w:rsid w:val="00EB34DA"/>
    <w:rsid w:val="00EB3FBE"/>
    <w:rsid w:val="00EB41C9"/>
    <w:rsid w:val="00EB4B06"/>
    <w:rsid w:val="00EB52B9"/>
    <w:rsid w:val="00EB5433"/>
    <w:rsid w:val="00EB5D90"/>
    <w:rsid w:val="00EB67E5"/>
    <w:rsid w:val="00EB6D11"/>
    <w:rsid w:val="00EB70C6"/>
    <w:rsid w:val="00EB7551"/>
    <w:rsid w:val="00EB769E"/>
    <w:rsid w:val="00EB7ACE"/>
    <w:rsid w:val="00EB7D85"/>
    <w:rsid w:val="00EC036B"/>
    <w:rsid w:val="00EC041C"/>
    <w:rsid w:val="00EC0498"/>
    <w:rsid w:val="00EC0A3D"/>
    <w:rsid w:val="00EC0B91"/>
    <w:rsid w:val="00EC1FE0"/>
    <w:rsid w:val="00EC2561"/>
    <w:rsid w:val="00EC25D3"/>
    <w:rsid w:val="00EC3F99"/>
    <w:rsid w:val="00EC4725"/>
    <w:rsid w:val="00EC48CF"/>
    <w:rsid w:val="00EC4BC9"/>
    <w:rsid w:val="00EC4D16"/>
    <w:rsid w:val="00EC51D5"/>
    <w:rsid w:val="00EC5C5D"/>
    <w:rsid w:val="00EC5C9B"/>
    <w:rsid w:val="00EC5ED4"/>
    <w:rsid w:val="00EC5EFE"/>
    <w:rsid w:val="00EC5F25"/>
    <w:rsid w:val="00EC61F1"/>
    <w:rsid w:val="00EC6221"/>
    <w:rsid w:val="00EC6B7B"/>
    <w:rsid w:val="00EC6D22"/>
    <w:rsid w:val="00EC6DF2"/>
    <w:rsid w:val="00ED0241"/>
    <w:rsid w:val="00ED06C0"/>
    <w:rsid w:val="00ED093D"/>
    <w:rsid w:val="00ED0AF2"/>
    <w:rsid w:val="00ED1312"/>
    <w:rsid w:val="00ED1671"/>
    <w:rsid w:val="00ED179F"/>
    <w:rsid w:val="00ED19B7"/>
    <w:rsid w:val="00ED20DF"/>
    <w:rsid w:val="00ED2937"/>
    <w:rsid w:val="00ED293A"/>
    <w:rsid w:val="00ED3779"/>
    <w:rsid w:val="00ED4330"/>
    <w:rsid w:val="00ED4B7F"/>
    <w:rsid w:val="00ED5B7C"/>
    <w:rsid w:val="00ED5DE9"/>
    <w:rsid w:val="00ED706E"/>
    <w:rsid w:val="00ED7787"/>
    <w:rsid w:val="00ED7E59"/>
    <w:rsid w:val="00ED7F5D"/>
    <w:rsid w:val="00EE0868"/>
    <w:rsid w:val="00EE0D1B"/>
    <w:rsid w:val="00EE0D3E"/>
    <w:rsid w:val="00EE100A"/>
    <w:rsid w:val="00EE135A"/>
    <w:rsid w:val="00EE1637"/>
    <w:rsid w:val="00EE240E"/>
    <w:rsid w:val="00EE2415"/>
    <w:rsid w:val="00EE2BC4"/>
    <w:rsid w:val="00EE31B7"/>
    <w:rsid w:val="00EE3BF2"/>
    <w:rsid w:val="00EE3C7A"/>
    <w:rsid w:val="00EE4531"/>
    <w:rsid w:val="00EE4549"/>
    <w:rsid w:val="00EE466B"/>
    <w:rsid w:val="00EE559A"/>
    <w:rsid w:val="00EE5B40"/>
    <w:rsid w:val="00EE6670"/>
    <w:rsid w:val="00EE708A"/>
    <w:rsid w:val="00EE714E"/>
    <w:rsid w:val="00EE768D"/>
    <w:rsid w:val="00EE7A57"/>
    <w:rsid w:val="00EE7C75"/>
    <w:rsid w:val="00EF0CCB"/>
    <w:rsid w:val="00EF0D6B"/>
    <w:rsid w:val="00EF1B18"/>
    <w:rsid w:val="00EF1FB9"/>
    <w:rsid w:val="00EF2216"/>
    <w:rsid w:val="00EF26FA"/>
    <w:rsid w:val="00EF3939"/>
    <w:rsid w:val="00EF41D7"/>
    <w:rsid w:val="00EF4E58"/>
    <w:rsid w:val="00EF5243"/>
    <w:rsid w:val="00EF530C"/>
    <w:rsid w:val="00EF562D"/>
    <w:rsid w:val="00EF6BA3"/>
    <w:rsid w:val="00EF7556"/>
    <w:rsid w:val="00EF7980"/>
    <w:rsid w:val="00EF7FC5"/>
    <w:rsid w:val="00F00129"/>
    <w:rsid w:val="00F0101E"/>
    <w:rsid w:val="00F014E7"/>
    <w:rsid w:val="00F01C76"/>
    <w:rsid w:val="00F01CEC"/>
    <w:rsid w:val="00F01D56"/>
    <w:rsid w:val="00F01F18"/>
    <w:rsid w:val="00F02228"/>
    <w:rsid w:val="00F0231B"/>
    <w:rsid w:val="00F02B0E"/>
    <w:rsid w:val="00F02F91"/>
    <w:rsid w:val="00F03923"/>
    <w:rsid w:val="00F04C93"/>
    <w:rsid w:val="00F05425"/>
    <w:rsid w:val="00F05729"/>
    <w:rsid w:val="00F060A4"/>
    <w:rsid w:val="00F06197"/>
    <w:rsid w:val="00F0679A"/>
    <w:rsid w:val="00F06C41"/>
    <w:rsid w:val="00F07377"/>
    <w:rsid w:val="00F07916"/>
    <w:rsid w:val="00F07C9F"/>
    <w:rsid w:val="00F07D8A"/>
    <w:rsid w:val="00F1011C"/>
    <w:rsid w:val="00F108FB"/>
    <w:rsid w:val="00F10B5B"/>
    <w:rsid w:val="00F10CD0"/>
    <w:rsid w:val="00F11A81"/>
    <w:rsid w:val="00F11C59"/>
    <w:rsid w:val="00F120C6"/>
    <w:rsid w:val="00F13053"/>
    <w:rsid w:val="00F1431D"/>
    <w:rsid w:val="00F143BC"/>
    <w:rsid w:val="00F148B7"/>
    <w:rsid w:val="00F14D9C"/>
    <w:rsid w:val="00F14DAF"/>
    <w:rsid w:val="00F154C7"/>
    <w:rsid w:val="00F155C7"/>
    <w:rsid w:val="00F15820"/>
    <w:rsid w:val="00F15B70"/>
    <w:rsid w:val="00F15CCE"/>
    <w:rsid w:val="00F1664C"/>
    <w:rsid w:val="00F16787"/>
    <w:rsid w:val="00F16A6A"/>
    <w:rsid w:val="00F16CC1"/>
    <w:rsid w:val="00F16DC2"/>
    <w:rsid w:val="00F178DB"/>
    <w:rsid w:val="00F20893"/>
    <w:rsid w:val="00F208A9"/>
    <w:rsid w:val="00F20E1D"/>
    <w:rsid w:val="00F20EB4"/>
    <w:rsid w:val="00F22818"/>
    <w:rsid w:val="00F228F1"/>
    <w:rsid w:val="00F22E6E"/>
    <w:rsid w:val="00F22FAA"/>
    <w:rsid w:val="00F237B3"/>
    <w:rsid w:val="00F23908"/>
    <w:rsid w:val="00F23A58"/>
    <w:rsid w:val="00F23B88"/>
    <w:rsid w:val="00F23CB3"/>
    <w:rsid w:val="00F2419A"/>
    <w:rsid w:val="00F24DFB"/>
    <w:rsid w:val="00F25AF8"/>
    <w:rsid w:val="00F26557"/>
    <w:rsid w:val="00F26B28"/>
    <w:rsid w:val="00F26B2E"/>
    <w:rsid w:val="00F271A4"/>
    <w:rsid w:val="00F271BB"/>
    <w:rsid w:val="00F27880"/>
    <w:rsid w:val="00F303F0"/>
    <w:rsid w:val="00F30C32"/>
    <w:rsid w:val="00F30D73"/>
    <w:rsid w:val="00F30DE2"/>
    <w:rsid w:val="00F3194D"/>
    <w:rsid w:val="00F3320D"/>
    <w:rsid w:val="00F333F6"/>
    <w:rsid w:val="00F3340C"/>
    <w:rsid w:val="00F33D38"/>
    <w:rsid w:val="00F34054"/>
    <w:rsid w:val="00F344D0"/>
    <w:rsid w:val="00F34A8E"/>
    <w:rsid w:val="00F34D6A"/>
    <w:rsid w:val="00F351B6"/>
    <w:rsid w:val="00F352E0"/>
    <w:rsid w:val="00F352EF"/>
    <w:rsid w:val="00F3569A"/>
    <w:rsid w:val="00F35844"/>
    <w:rsid w:val="00F35AC2"/>
    <w:rsid w:val="00F35D85"/>
    <w:rsid w:val="00F3611A"/>
    <w:rsid w:val="00F3678A"/>
    <w:rsid w:val="00F369FD"/>
    <w:rsid w:val="00F36A0A"/>
    <w:rsid w:val="00F36C93"/>
    <w:rsid w:val="00F371A2"/>
    <w:rsid w:val="00F376A2"/>
    <w:rsid w:val="00F40E2B"/>
    <w:rsid w:val="00F424CD"/>
    <w:rsid w:val="00F431D2"/>
    <w:rsid w:val="00F4337D"/>
    <w:rsid w:val="00F43BAA"/>
    <w:rsid w:val="00F43DF1"/>
    <w:rsid w:val="00F440FA"/>
    <w:rsid w:val="00F44BD2"/>
    <w:rsid w:val="00F453C8"/>
    <w:rsid w:val="00F45772"/>
    <w:rsid w:val="00F45B6C"/>
    <w:rsid w:val="00F46559"/>
    <w:rsid w:val="00F466E2"/>
    <w:rsid w:val="00F474DF"/>
    <w:rsid w:val="00F500C0"/>
    <w:rsid w:val="00F509FD"/>
    <w:rsid w:val="00F50BB6"/>
    <w:rsid w:val="00F50D47"/>
    <w:rsid w:val="00F520C6"/>
    <w:rsid w:val="00F52341"/>
    <w:rsid w:val="00F52AB2"/>
    <w:rsid w:val="00F53541"/>
    <w:rsid w:val="00F536A4"/>
    <w:rsid w:val="00F536FB"/>
    <w:rsid w:val="00F54610"/>
    <w:rsid w:val="00F54EB1"/>
    <w:rsid w:val="00F555E8"/>
    <w:rsid w:val="00F56B04"/>
    <w:rsid w:val="00F6051F"/>
    <w:rsid w:val="00F60589"/>
    <w:rsid w:val="00F613F8"/>
    <w:rsid w:val="00F622BC"/>
    <w:rsid w:val="00F622E2"/>
    <w:rsid w:val="00F6267B"/>
    <w:rsid w:val="00F62A85"/>
    <w:rsid w:val="00F63610"/>
    <w:rsid w:val="00F63A45"/>
    <w:rsid w:val="00F6459B"/>
    <w:rsid w:val="00F6527C"/>
    <w:rsid w:val="00F6597F"/>
    <w:rsid w:val="00F65BD9"/>
    <w:rsid w:val="00F666A1"/>
    <w:rsid w:val="00F66AE9"/>
    <w:rsid w:val="00F66CDC"/>
    <w:rsid w:val="00F6759E"/>
    <w:rsid w:val="00F6761F"/>
    <w:rsid w:val="00F70189"/>
    <w:rsid w:val="00F702D8"/>
    <w:rsid w:val="00F70864"/>
    <w:rsid w:val="00F70AB9"/>
    <w:rsid w:val="00F71522"/>
    <w:rsid w:val="00F71ADE"/>
    <w:rsid w:val="00F71F89"/>
    <w:rsid w:val="00F724AD"/>
    <w:rsid w:val="00F72824"/>
    <w:rsid w:val="00F73013"/>
    <w:rsid w:val="00F7308F"/>
    <w:rsid w:val="00F73868"/>
    <w:rsid w:val="00F7391B"/>
    <w:rsid w:val="00F73C94"/>
    <w:rsid w:val="00F73D29"/>
    <w:rsid w:val="00F73D32"/>
    <w:rsid w:val="00F74027"/>
    <w:rsid w:val="00F74C93"/>
    <w:rsid w:val="00F7501F"/>
    <w:rsid w:val="00F751B7"/>
    <w:rsid w:val="00F75976"/>
    <w:rsid w:val="00F75F14"/>
    <w:rsid w:val="00F76282"/>
    <w:rsid w:val="00F763E5"/>
    <w:rsid w:val="00F77C41"/>
    <w:rsid w:val="00F80096"/>
    <w:rsid w:val="00F80238"/>
    <w:rsid w:val="00F80626"/>
    <w:rsid w:val="00F80690"/>
    <w:rsid w:val="00F8073D"/>
    <w:rsid w:val="00F817F1"/>
    <w:rsid w:val="00F82B96"/>
    <w:rsid w:val="00F82D30"/>
    <w:rsid w:val="00F82D41"/>
    <w:rsid w:val="00F837F0"/>
    <w:rsid w:val="00F83CD3"/>
    <w:rsid w:val="00F84223"/>
    <w:rsid w:val="00F85964"/>
    <w:rsid w:val="00F85A92"/>
    <w:rsid w:val="00F86B4C"/>
    <w:rsid w:val="00F86FA9"/>
    <w:rsid w:val="00F907FB"/>
    <w:rsid w:val="00F90A7A"/>
    <w:rsid w:val="00F90D06"/>
    <w:rsid w:val="00F91F6A"/>
    <w:rsid w:val="00F9385E"/>
    <w:rsid w:val="00F93D95"/>
    <w:rsid w:val="00F94068"/>
    <w:rsid w:val="00F951E0"/>
    <w:rsid w:val="00F95800"/>
    <w:rsid w:val="00F966DC"/>
    <w:rsid w:val="00F968A1"/>
    <w:rsid w:val="00F97CC6"/>
    <w:rsid w:val="00FA0105"/>
    <w:rsid w:val="00FA0887"/>
    <w:rsid w:val="00FA08E1"/>
    <w:rsid w:val="00FA0B13"/>
    <w:rsid w:val="00FA0C80"/>
    <w:rsid w:val="00FA0DAD"/>
    <w:rsid w:val="00FA13F6"/>
    <w:rsid w:val="00FA220D"/>
    <w:rsid w:val="00FA2C9C"/>
    <w:rsid w:val="00FA3141"/>
    <w:rsid w:val="00FA3207"/>
    <w:rsid w:val="00FA34D2"/>
    <w:rsid w:val="00FA3CEE"/>
    <w:rsid w:val="00FA3D11"/>
    <w:rsid w:val="00FA3DEC"/>
    <w:rsid w:val="00FA4045"/>
    <w:rsid w:val="00FA4E64"/>
    <w:rsid w:val="00FA5C8A"/>
    <w:rsid w:val="00FA5EAB"/>
    <w:rsid w:val="00FA61B3"/>
    <w:rsid w:val="00FA6716"/>
    <w:rsid w:val="00FA68E1"/>
    <w:rsid w:val="00FA6976"/>
    <w:rsid w:val="00FA6C66"/>
    <w:rsid w:val="00FA700F"/>
    <w:rsid w:val="00FA71C3"/>
    <w:rsid w:val="00FA72D7"/>
    <w:rsid w:val="00FA7E26"/>
    <w:rsid w:val="00FB0212"/>
    <w:rsid w:val="00FB03F0"/>
    <w:rsid w:val="00FB05C2"/>
    <w:rsid w:val="00FB0E94"/>
    <w:rsid w:val="00FB1051"/>
    <w:rsid w:val="00FB112A"/>
    <w:rsid w:val="00FB1234"/>
    <w:rsid w:val="00FB1708"/>
    <w:rsid w:val="00FB1C17"/>
    <w:rsid w:val="00FB1D08"/>
    <w:rsid w:val="00FB22DD"/>
    <w:rsid w:val="00FB270C"/>
    <w:rsid w:val="00FB32EA"/>
    <w:rsid w:val="00FB43A7"/>
    <w:rsid w:val="00FB4716"/>
    <w:rsid w:val="00FB4F32"/>
    <w:rsid w:val="00FB7768"/>
    <w:rsid w:val="00FC0490"/>
    <w:rsid w:val="00FC0D05"/>
    <w:rsid w:val="00FC1C72"/>
    <w:rsid w:val="00FC1E42"/>
    <w:rsid w:val="00FC1E95"/>
    <w:rsid w:val="00FC1F96"/>
    <w:rsid w:val="00FC2363"/>
    <w:rsid w:val="00FC26C5"/>
    <w:rsid w:val="00FC3154"/>
    <w:rsid w:val="00FC3A42"/>
    <w:rsid w:val="00FC3D7D"/>
    <w:rsid w:val="00FC430F"/>
    <w:rsid w:val="00FC48F6"/>
    <w:rsid w:val="00FC4C44"/>
    <w:rsid w:val="00FC4EF0"/>
    <w:rsid w:val="00FC5CF3"/>
    <w:rsid w:val="00FC5FEC"/>
    <w:rsid w:val="00FC7602"/>
    <w:rsid w:val="00FD0135"/>
    <w:rsid w:val="00FD06BA"/>
    <w:rsid w:val="00FD088E"/>
    <w:rsid w:val="00FD08DD"/>
    <w:rsid w:val="00FD0B18"/>
    <w:rsid w:val="00FD1231"/>
    <w:rsid w:val="00FD14B9"/>
    <w:rsid w:val="00FD1822"/>
    <w:rsid w:val="00FD1A92"/>
    <w:rsid w:val="00FD1BDB"/>
    <w:rsid w:val="00FD2515"/>
    <w:rsid w:val="00FD29B4"/>
    <w:rsid w:val="00FD2B7A"/>
    <w:rsid w:val="00FD2C6D"/>
    <w:rsid w:val="00FD2EC4"/>
    <w:rsid w:val="00FD375E"/>
    <w:rsid w:val="00FD3C22"/>
    <w:rsid w:val="00FD3CBD"/>
    <w:rsid w:val="00FD3E82"/>
    <w:rsid w:val="00FD4506"/>
    <w:rsid w:val="00FD46BB"/>
    <w:rsid w:val="00FD4775"/>
    <w:rsid w:val="00FD5364"/>
    <w:rsid w:val="00FD5893"/>
    <w:rsid w:val="00FD5A40"/>
    <w:rsid w:val="00FD5C8D"/>
    <w:rsid w:val="00FD5F31"/>
    <w:rsid w:val="00FD6B58"/>
    <w:rsid w:val="00FD7090"/>
    <w:rsid w:val="00FD7970"/>
    <w:rsid w:val="00FD7996"/>
    <w:rsid w:val="00FE0A4B"/>
    <w:rsid w:val="00FE11A3"/>
    <w:rsid w:val="00FE1A1B"/>
    <w:rsid w:val="00FE1D25"/>
    <w:rsid w:val="00FE1DC8"/>
    <w:rsid w:val="00FE2273"/>
    <w:rsid w:val="00FE3C49"/>
    <w:rsid w:val="00FE4340"/>
    <w:rsid w:val="00FE5410"/>
    <w:rsid w:val="00FE5572"/>
    <w:rsid w:val="00FE5645"/>
    <w:rsid w:val="00FE5694"/>
    <w:rsid w:val="00FE56E2"/>
    <w:rsid w:val="00FE5DFB"/>
    <w:rsid w:val="00FE7086"/>
    <w:rsid w:val="00FE763C"/>
    <w:rsid w:val="00FE7A67"/>
    <w:rsid w:val="00FF03A9"/>
    <w:rsid w:val="00FF0E2D"/>
    <w:rsid w:val="00FF1465"/>
    <w:rsid w:val="00FF1E86"/>
    <w:rsid w:val="00FF26C2"/>
    <w:rsid w:val="00FF2CF6"/>
    <w:rsid w:val="00FF2D92"/>
    <w:rsid w:val="00FF34F1"/>
    <w:rsid w:val="00FF3F8A"/>
    <w:rsid w:val="00FF3FF2"/>
    <w:rsid w:val="00FF40CB"/>
    <w:rsid w:val="00FF40CD"/>
    <w:rsid w:val="00FF429B"/>
    <w:rsid w:val="00FF46C7"/>
    <w:rsid w:val="00FF4980"/>
    <w:rsid w:val="00FF4C01"/>
    <w:rsid w:val="00FF554B"/>
    <w:rsid w:val="00FF5778"/>
    <w:rsid w:val="00FF5907"/>
    <w:rsid w:val="00FF5DE1"/>
    <w:rsid w:val="00FF6CDE"/>
    <w:rsid w:val="00FF71C5"/>
    <w:rsid w:val="00FF7709"/>
    <w:rsid w:val="00FF7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8746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8746D"/>
    <w:rPr>
      <w:rFonts w:ascii="Calibri" w:eastAsia="Calibri" w:hAnsi="Calibri" w:cs="Times New Roman"/>
    </w:rPr>
  </w:style>
  <w:style w:type="table" w:styleId="Tablaconcuadrcula">
    <w:name w:val="Table Grid"/>
    <w:basedOn w:val="Tablanormal"/>
    <w:uiPriority w:val="59"/>
    <w:rsid w:val="00D87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8746D"/>
    <w:pPr>
      <w:spacing w:after="0" w:line="240" w:lineRule="auto"/>
    </w:pPr>
  </w:style>
  <w:style w:type="paragraph" w:styleId="Textodeglobo">
    <w:name w:val="Balloon Text"/>
    <w:basedOn w:val="Normal"/>
    <w:link w:val="TextodegloboCar"/>
    <w:uiPriority w:val="99"/>
    <w:semiHidden/>
    <w:unhideWhenUsed/>
    <w:rsid w:val="00D874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46D"/>
    <w:rPr>
      <w:rFonts w:ascii="Tahoma" w:hAnsi="Tahoma" w:cs="Tahoma"/>
      <w:sz w:val="16"/>
      <w:szCs w:val="16"/>
    </w:rPr>
  </w:style>
  <w:style w:type="paragraph" w:styleId="Encabezado">
    <w:name w:val="header"/>
    <w:basedOn w:val="Normal"/>
    <w:link w:val="EncabezadoCar"/>
    <w:uiPriority w:val="99"/>
    <w:unhideWhenUsed/>
    <w:rsid w:val="00E87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7528"/>
  </w:style>
  <w:style w:type="paragraph" w:styleId="Prrafodelista">
    <w:name w:val="List Paragraph"/>
    <w:basedOn w:val="Normal"/>
    <w:uiPriority w:val="34"/>
    <w:qFormat/>
    <w:rsid w:val="005B4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8746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8746D"/>
    <w:rPr>
      <w:rFonts w:ascii="Calibri" w:eastAsia="Calibri" w:hAnsi="Calibri" w:cs="Times New Roman"/>
    </w:rPr>
  </w:style>
  <w:style w:type="table" w:styleId="Tablaconcuadrcula">
    <w:name w:val="Table Grid"/>
    <w:basedOn w:val="Tablanormal"/>
    <w:uiPriority w:val="59"/>
    <w:rsid w:val="00D87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8746D"/>
    <w:pPr>
      <w:spacing w:after="0" w:line="240" w:lineRule="auto"/>
    </w:pPr>
  </w:style>
  <w:style w:type="paragraph" w:styleId="Textodeglobo">
    <w:name w:val="Balloon Text"/>
    <w:basedOn w:val="Normal"/>
    <w:link w:val="TextodegloboCar"/>
    <w:uiPriority w:val="99"/>
    <w:semiHidden/>
    <w:unhideWhenUsed/>
    <w:rsid w:val="00D874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46D"/>
    <w:rPr>
      <w:rFonts w:ascii="Tahoma" w:hAnsi="Tahoma" w:cs="Tahoma"/>
      <w:sz w:val="16"/>
      <w:szCs w:val="16"/>
    </w:rPr>
  </w:style>
  <w:style w:type="paragraph" w:styleId="Encabezado">
    <w:name w:val="header"/>
    <w:basedOn w:val="Normal"/>
    <w:link w:val="EncabezadoCar"/>
    <w:uiPriority w:val="99"/>
    <w:unhideWhenUsed/>
    <w:rsid w:val="00E87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7528"/>
  </w:style>
  <w:style w:type="paragraph" w:styleId="Prrafodelista">
    <w:name w:val="List Paragraph"/>
    <w:basedOn w:val="Normal"/>
    <w:uiPriority w:val="34"/>
    <w:qFormat/>
    <w:rsid w:val="005B4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0C7F04076249F8AB64841D9AA433D3"/>
        <w:category>
          <w:name w:val="General"/>
          <w:gallery w:val="placeholder"/>
        </w:category>
        <w:types>
          <w:type w:val="bbPlcHdr"/>
        </w:types>
        <w:behaviors>
          <w:behavior w:val="content"/>
        </w:behaviors>
        <w:guid w:val="{C0D04D76-EA4E-4278-B579-67FF09473589}"/>
      </w:docPartPr>
      <w:docPartBody>
        <w:p w:rsidR="00000000" w:rsidRDefault="00B77C20" w:rsidP="00B77C20">
          <w:pPr>
            <w:pStyle w:val="630C7F04076249F8AB64841D9AA433D3"/>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C20"/>
    <w:rsid w:val="0086224B"/>
    <w:rsid w:val="00B77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30C7F04076249F8AB64841D9AA433D3">
    <w:name w:val="630C7F04076249F8AB64841D9AA433D3"/>
    <w:rsid w:val="00B77C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30C7F04076249F8AB64841D9AA433D3">
    <w:name w:val="630C7F04076249F8AB64841D9AA433D3"/>
    <w:rsid w:val="00B77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1376</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Consejo Municipal de Protección Civil de Ocotlán, Jalisco</vt:lpstr>
    </vt:vector>
  </TitlesOfParts>
  <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Municipal de Protección Civil de Ocotlán, Jalisco</dc:title>
  <dc:creator>User</dc:creator>
  <cp:lastModifiedBy>User</cp:lastModifiedBy>
  <cp:revision>14</cp:revision>
  <cp:lastPrinted>2019-02-01T20:47:00Z</cp:lastPrinted>
  <dcterms:created xsi:type="dcterms:W3CDTF">2019-01-16T19:46:00Z</dcterms:created>
  <dcterms:modified xsi:type="dcterms:W3CDTF">2019-02-01T21:27:00Z</dcterms:modified>
</cp:coreProperties>
</file>